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575" w:rsidRDefault="00B81575" w:rsidP="00B81575">
      <w:pPr>
        <w:tabs>
          <w:tab w:val="left" w:pos="1980"/>
          <w:tab w:val="center" w:pos="4820"/>
        </w:tabs>
        <w:ind w:right="-285"/>
        <w:jc w:val="center"/>
        <w:rPr>
          <w:rFonts w:ascii="Times New Roman" w:hAnsi="Times New Roman"/>
          <w:b/>
          <w:bCs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61975" cy="64770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575" w:rsidRPr="00967E72" w:rsidRDefault="00B81575" w:rsidP="00B81575">
      <w:pPr>
        <w:tabs>
          <w:tab w:val="left" w:pos="1980"/>
          <w:tab w:val="center" w:pos="4820"/>
        </w:tabs>
        <w:ind w:right="-285"/>
        <w:jc w:val="center"/>
        <w:rPr>
          <w:rFonts w:ascii="Times New Roman" w:hAnsi="Times New Roman"/>
          <w:b/>
          <w:bCs/>
          <w:szCs w:val="28"/>
        </w:rPr>
      </w:pPr>
      <w:r w:rsidRPr="00967E72">
        <w:rPr>
          <w:rFonts w:ascii="Times New Roman" w:hAnsi="Times New Roman"/>
          <w:b/>
          <w:bCs/>
          <w:szCs w:val="28"/>
        </w:rPr>
        <w:t>СОВЕТ НАРОДНЫХ ДЕПУТАТОВ</w:t>
      </w:r>
    </w:p>
    <w:p w:rsidR="00B81575" w:rsidRPr="00967E72" w:rsidRDefault="00B81575" w:rsidP="00B81575">
      <w:pPr>
        <w:tabs>
          <w:tab w:val="left" w:pos="1133"/>
          <w:tab w:val="center" w:pos="4819"/>
        </w:tabs>
        <w:ind w:right="-285"/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БЕРЁ</w:t>
      </w:r>
      <w:r w:rsidRPr="009C1A19">
        <w:rPr>
          <w:rFonts w:ascii="Times New Roman" w:hAnsi="Times New Roman"/>
          <w:b/>
          <w:bCs/>
          <w:szCs w:val="28"/>
        </w:rPr>
        <w:t>ЗОВСКОГО</w:t>
      </w:r>
      <w:r w:rsidRPr="00EB5964">
        <w:rPr>
          <w:rFonts w:ascii="Times New Roman" w:hAnsi="Times New Roman"/>
          <w:b/>
          <w:bCs/>
          <w:color w:val="FF0000"/>
          <w:szCs w:val="28"/>
        </w:rPr>
        <w:t xml:space="preserve"> </w:t>
      </w:r>
      <w:r w:rsidRPr="00967E72">
        <w:rPr>
          <w:rFonts w:ascii="Times New Roman" w:hAnsi="Times New Roman"/>
          <w:b/>
          <w:bCs/>
          <w:szCs w:val="28"/>
        </w:rPr>
        <w:t>СЕЛЬСКОГО ПОСЕЛЕНИЯ</w:t>
      </w:r>
    </w:p>
    <w:p w:rsidR="00B81575" w:rsidRPr="00967E72" w:rsidRDefault="00B81575" w:rsidP="00B81575">
      <w:pPr>
        <w:tabs>
          <w:tab w:val="left" w:pos="1133"/>
          <w:tab w:val="center" w:pos="4819"/>
        </w:tabs>
        <w:ind w:right="-285"/>
        <w:jc w:val="center"/>
        <w:rPr>
          <w:rFonts w:ascii="Times New Roman" w:hAnsi="Times New Roman"/>
          <w:b/>
          <w:bCs/>
          <w:szCs w:val="28"/>
        </w:rPr>
      </w:pPr>
      <w:r w:rsidRPr="00967E72">
        <w:rPr>
          <w:rFonts w:ascii="Times New Roman" w:hAnsi="Times New Roman"/>
          <w:b/>
          <w:bCs/>
          <w:szCs w:val="28"/>
        </w:rPr>
        <w:t xml:space="preserve"> РАМОНСКОГО МУНИЦИПАЛЬНОГО РАЙОНА  </w:t>
      </w:r>
    </w:p>
    <w:p w:rsidR="00B81575" w:rsidRPr="00967E72" w:rsidRDefault="00B81575" w:rsidP="00B81575">
      <w:pPr>
        <w:ind w:right="-285"/>
        <w:jc w:val="center"/>
        <w:rPr>
          <w:rFonts w:ascii="Times New Roman" w:hAnsi="Times New Roman"/>
          <w:b/>
          <w:bCs/>
          <w:szCs w:val="28"/>
        </w:rPr>
      </w:pPr>
      <w:r w:rsidRPr="00967E72">
        <w:rPr>
          <w:rFonts w:ascii="Times New Roman" w:hAnsi="Times New Roman"/>
          <w:b/>
          <w:bCs/>
          <w:szCs w:val="28"/>
        </w:rPr>
        <w:t>ВОРОНЕЖСКОЙ ОБЛАСТИ</w:t>
      </w:r>
    </w:p>
    <w:p w:rsidR="00B81575" w:rsidRPr="00967E72" w:rsidRDefault="00B81575" w:rsidP="00B81575">
      <w:pPr>
        <w:ind w:right="-285"/>
        <w:jc w:val="center"/>
        <w:rPr>
          <w:rFonts w:ascii="Times New Roman" w:hAnsi="Times New Roman"/>
          <w:szCs w:val="28"/>
        </w:rPr>
      </w:pPr>
    </w:p>
    <w:p w:rsidR="00B81575" w:rsidRPr="00967E72" w:rsidRDefault="00B81575" w:rsidP="00B81575">
      <w:pPr>
        <w:pStyle w:val="1"/>
        <w:tabs>
          <w:tab w:val="num" w:pos="0"/>
        </w:tabs>
        <w:ind w:left="0" w:right="-285" w:firstLine="0"/>
        <w:rPr>
          <w:rFonts w:ascii="Times New Roman" w:hAnsi="Times New Roman"/>
          <w:bCs/>
          <w:sz w:val="28"/>
          <w:szCs w:val="28"/>
        </w:rPr>
      </w:pPr>
      <w:r w:rsidRPr="00967E72">
        <w:rPr>
          <w:rFonts w:ascii="Times New Roman" w:hAnsi="Times New Roman"/>
          <w:bCs/>
          <w:sz w:val="28"/>
          <w:szCs w:val="28"/>
        </w:rPr>
        <w:t>Р Е Ш Е Н И Е</w:t>
      </w:r>
    </w:p>
    <w:p w:rsidR="009B2637" w:rsidRPr="007E1F89" w:rsidRDefault="00176137" w:rsidP="009B2637">
      <w:pPr>
        <w:ind w:right="2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 xml:space="preserve">от </w:t>
      </w:r>
      <w:r w:rsidR="00B53372">
        <w:rPr>
          <w:rFonts w:ascii="Times New Roman" w:hAnsi="Times New Roman"/>
          <w:szCs w:val="28"/>
          <w:lang w:eastAsia="ru-RU"/>
        </w:rPr>
        <w:t>2</w:t>
      </w:r>
      <w:r w:rsidR="000E1C0F">
        <w:rPr>
          <w:rFonts w:ascii="Times New Roman" w:hAnsi="Times New Roman"/>
          <w:szCs w:val="28"/>
          <w:lang w:eastAsia="ru-RU"/>
        </w:rPr>
        <w:t>7</w:t>
      </w:r>
      <w:r>
        <w:rPr>
          <w:rFonts w:ascii="Times New Roman" w:hAnsi="Times New Roman"/>
          <w:szCs w:val="28"/>
          <w:lang w:eastAsia="ru-RU"/>
        </w:rPr>
        <w:t>.</w:t>
      </w:r>
      <w:r w:rsidR="000E1C0F">
        <w:rPr>
          <w:rFonts w:ascii="Times New Roman" w:hAnsi="Times New Roman"/>
          <w:szCs w:val="28"/>
          <w:lang w:eastAsia="ru-RU"/>
        </w:rPr>
        <w:t>12</w:t>
      </w:r>
      <w:r w:rsidR="00042086">
        <w:rPr>
          <w:rFonts w:ascii="Times New Roman" w:hAnsi="Times New Roman"/>
          <w:szCs w:val="28"/>
          <w:lang w:eastAsia="ru-RU"/>
        </w:rPr>
        <w:t>.</w:t>
      </w:r>
      <w:r w:rsidR="007610C8">
        <w:rPr>
          <w:rFonts w:ascii="Times New Roman" w:hAnsi="Times New Roman"/>
          <w:szCs w:val="28"/>
          <w:lang w:eastAsia="ru-RU"/>
        </w:rPr>
        <w:t>202</w:t>
      </w:r>
      <w:r>
        <w:rPr>
          <w:rFonts w:ascii="Times New Roman" w:hAnsi="Times New Roman"/>
          <w:szCs w:val="28"/>
          <w:lang w:eastAsia="ru-RU"/>
        </w:rPr>
        <w:t>4</w:t>
      </w:r>
      <w:r w:rsidR="009B2637" w:rsidRPr="007E1F89">
        <w:rPr>
          <w:rFonts w:ascii="Times New Roman" w:hAnsi="Times New Roman"/>
          <w:szCs w:val="28"/>
          <w:lang w:eastAsia="ru-RU"/>
        </w:rPr>
        <w:t xml:space="preserve"> № </w:t>
      </w:r>
      <w:r w:rsidR="00B53372">
        <w:rPr>
          <w:rFonts w:ascii="Times New Roman" w:hAnsi="Times New Roman"/>
          <w:szCs w:val="28"/>
          <w:lang w:eastAsia="ru-RU"/>
        </w:rPr>
        <w:t>1</w:t>
      </w:r>
      <w:r w:rsidR="000E1C0F">
        <w:rPr>
          <w:rFonts w:ascii="Times New Roman" w:hAnsi="Times New Roman"/>
          <w:szCs w:val="28"/>
          <w:lang w:eastAsia="ru-RU"/>
        </w:rPr>
        <w:t>85</w:t>
      </w:r>
    </w:p>
    <w:p w:rsidR="009B2637" w:rsidRPr="007E1F89" w:rsidRDefault="00B81575" w:rsidP="009B2637">
      <w:pPr>
        <w:ind w:right="2"/>
        <w:jc w:val="both"/>
        <w:rPr>
          <w:rFonts w:ascii="Times New Roman" w:hAnsi="Times New Roman"/>
          <w:sz w:val="20"/>
          <w:lang w:eastAsia="ru-RU"/>
        </w:rPr>
      </w:pPr>
      <w:r>
        <w:rPr>
          <w:rFonts w:ascii="Times New Roman" w:hAnsi="Times New Roman"/>
          <w:sz w:val="20"/>
          <w:lang w:eastAsia="ru-RU"/>
        </w:rPr>
        <w:t>с. Берёзово</w:t>
      </w:r>
    </w:p>
    <w:p w:rsidR="002D7072" w:rsidRDefault="002D7072" w:rsidP="00F86299">
      <w:pPr>
        <w:widowControl w:val="0"/>
        <w:tabs>
          <w:tab w:val="left" w:pos="4820"/>
        </w:tabs>
        <w:autoSpaceDE w:val="0"/>
        <w:autoSpaceDN w:val="0"/>
        <w:adjustRightInd w:val="0"/>
        <w:ind w:right="3971"/>
        <w:jc w:val="both"/>
        <w:rPr>
          <w:rFonts w:ascii="Times New Roman" w:hAnsi="Times New Roman"/>
          <w:b/>
          <w:szCs w:val="28"/>
          <w:lang w:eastAsia="ru-RU"/>
        </w:rPr>
      </w:pPr>
    </w:p>
    <w:p w:rsidR="006F3B28" w:rsidRDefault="009B2637" w:rsidP="00F86299">
      <w:pPr>
        <w:widowControl w:val="0"/>
        <w:tabs>
          <w:tab w:val="left" w:pos="4820"/>
        </w:tabs>
        <w:autoSpaceDE w:val="0"/>
        <w:autoSpaceDN w:val="0"/>
        <w:adjustRightInd w:val="0"/>
        <w:ind w:right="3971"/>
        <w:jc w:val="both"/>
      </w:pPr>
      <w:r w:rsidRPr="004912FF">
        <w:rPr>
          <w:rFonts w:ascii="Times New Roman" w:hAnsi="Times New Roman"/>
          <w:b/>
          <w:szCs w:val="28"/>
          <w:lang w:eastAsia="ru-RU"/>
        </w:rPr>
        <w:t xml:space="preserve">О внесении изменений в решение Совета народных депутатов </w:t>
      </w:r>
      <w:r w:rsidR="00B81575">
        <w:rPr>
          <w:rFonts w:ascii="Times New Roman" w:hAnsi="Times New Roman"/>
          <w:b/>
          <w:szCs w:val="28"/>
          <w:lang w:eastAsia="ru-RU"/>
        </w:rPr>
        <w:t>Берёзовского</w:t>
      </w:r>
      <w:r w:rsidRPr="004912FF">
        <w:rPr>
          <w:rFonts w:ascii="Times New Roman" w:hAnsi="Times New Roman"/>
          <w:b/>
          <w:szCs w:val="28"/>
          <w:lang w:eastAsia="ru-RU"/>
        </w:rPr>
        <w:t xml:space="preserve"> сельского поселения Рамонского муниципального района В</w:t>
      </w:r>
      <w:r w:rsidR="00FE2345">
        <w:rPr>
          <w:rFonts w:ascii="Times New Roman" w:hAnsi="Times New Roman"/>
          <w:b/>
          <w:szCs w:val="28"/>
          <w:lang w:eastAsia="ru-RU"/>
        </w:rPr>
        <w:t xml:space="preserve">оронежской области от </w:t>
      </w:r>
      <w:r w:rsidR="00176137">
        <w:rPr>
          <w:rFonts w:ascii="Times New Roman" w:hAnsi="Times New Roman"/>
          <w:b/>
          <w:szCs w:val="28"/>
          <w:lang w:eastAsia="ru-RU"/>
        </w:rPr>
        <w:t>27</w:t>
      </w:r>
      <w:r w:rsidR="00FE2345">
        <w:rPr>
          <w:rFonts w:ascii="Times New Roman" w:hAnsi="Times New Roman"/>
          <w:b/>
          <w:szCs w:val="28"/>
          <w:lang w:eastAsia="ru-RU"/>
        </w:rPr>
        <w:t>.12.202</w:t>
      </w:r>
      <w:r w:rsidR="00176137">
        <w:rPr>
          <w:rFonts w:ascii="Times New Roman" w:hAnsi="Times New Roman"/>
          <w:b/>
          <w:szCs w:val="28"/>
          <w:lang w:eastAsia="ru-RU"/>
        </w:rPr>
        <w:t>3</w:t>
      </w:r>
      <w:r w:rsidR="00FE2345">
        <w:rPr>
          <w:rFonts w:ascii="Times New Roman" w:hAnsi="Times New Roman"/>
          <w:b/>
          <w:szCs w:val="28"/>
          <w:lang w:eastAsia="ru-RU"/>
        </w:rPr>
        <w:t xml:space="preserve"> № 1</w:t>
      </w:r>
      <w:r w:rsidR="00176137">
        <w:rPr>
          <w:rFonts w:ascii="Times New Roman" w:hAnsi="Times New Roman"/>
          <w:b/>
          <w:szCs w:val="28"/>
          <w:lang w:eastAsia="ru-RU"/>
        </w:rPr>
        <w:t>38</w:t>
      </w:r>
      <w:r w:rsidR="00D7537D">
        <w:rPr>
          <w:rFonts w:ascii="Times New Roman" w:hAnsi="Times New Roman"/>
          <w:b/>
          <w:szCs w:val="28"/>
          <w:lang w:eastAsia="ru-RU"/>
        </w:rPr>
        <w:t xml:space="preserve"> (в редакции решения от 25.07.2024 № 169)</w:t>
      </w:r>
      <w:r w:rsidR="00B81575">
        <w:rPr>
          <w:rFonts w:ascii="Times New Roman" w:hAnsi="Times New Roman"/>
          <w:b/>
          <w:szCs w:val="28"/>
          <w:lang w:eastAsia="ru-RU"/>
        </w:rPr>
        <w:t xml:space="preserve"> </w:t>
      </w:r>
      <w:r w:rsidRPr="004912FF">
        <w:rPr>
          <w:rFonts w:ascii="Times New Roman" w:hAnsi="Times New Roman"/>
          <w:b/>
          <w:szCs w:val="28"/>
          <w:lang w:eastAsia="ru-RU"/>
        </w:rPr>
        <w:t xml:space="preserve">«Об утверждении бюджета </w:t>
      </w:r>
      <w:r w:rsidR="00B81575">
        <w:rPr>
          <w:rFonts w:ascii="Times New Roman" w:hAnsi="Times New Roman"/>
          <w:b/>
          <w:szCs w:val="28"/>
          <w:lang w:eastAsia="ru-RU"/>
        </w:rPr>
        <w:t>Берёзовского</w:t>
      </w:r>
      <w:r w:rsidRPr="004912FF">
        <w:rPr>
          <w:rFonts w:ascii="Times New Roman" w:hAnsi="Times New Roman"/>
          <w:b/>
          <w:szCs w:val="28"/>
          <w:lang w:eastAsia="ru-RU"/>
        </w:rPr>
        <w:t xml:space="preserve"> сельского поселения Рамонского муниципального ра</w:t>
      </w:r>
      <w:r w:rsidR="007610C8">
        <w:rPr>
          <w:rFonts w:ascii="Times New Roman" w:hAnsi="Times New Roman"/>
          <w:b/>
          <w:szCs w:val="28"/>
          <w:lang w:eastAsia="ru-RU"/>
        </w:rPr>
        <w:t>йона Воронежской области на 202</w:t>
      </w:r>
      <w:r w:rsidR="00176137">
        <w:rPr>
          <w:rFonts w:ascii="Times New Roman" w:hAnsi="Times New Roman"/>
          <w:b/>
          <w:szCs w:val="28"/>
          <w:lang w:eastAsia="ru-RU"/>
        </w:rPr>
        <w:t>4</w:t>
      </w:r>
      <w:r w:rsidR="007610C8">
        <w:rPr>
          <w:rFonts w:ascii="Times New Roman" w:hAnsi="Times New Roman"/>
          <w:b/>
          <w:szCs w:val="28"/>
          <w:lang w:eastAsia="ru-RU"/>
        </w:rPr>
        <w:t xml:space="preserve"> год и на плановый период 202</w:t>
      </w:r>
      <w:r w:rsidR="00176137">
        <w:rPr>
          <w:rFonts w:ascii="Times New Roman" w:hAnsi="Times New Roman"/>
          <w:b/>
          <w:szCs w:val="28"/>
          <w:lang w:eastAsia="ru-RU"/>
        </w:rPr>
        <w:t>5</w:t>
      </w:r>
      <w:r w:rsidR="007610C8">
        <w:rPr>
          <w:rFonts w:ascii="Times New Roman" w:hAnsi="Times New Roman"/>
          <w:b/>
          <w:szCs w:val="28"/>
          <w:lang w:eastAsia="ru-RU"/>
        </w:rPr>
        <w:t xml:space="preserve"> и 202</w:t>
      </w:r>
      <w:r w:rsidR="00176137">
        <w:rPr>
          <w:rFonts w:ascii="Times New Roman" w:hAnsi="Times New Roman"/>
          <w:b/>
          <w:szCs w:val="28"/>
          <w:lang w:eastAsia="ru-RU"/>
        </w:rPr>
        <w:t>6</w:t>
      </w:r>
      <w:r w:rsidRPr="004912FF">
        <w:rPr>
          <w:rFonts w:ascii="Times New Roman" w:hAnsi="Times New Roman"/>
          <w:b/>
          <w:szCs w:val="28"/>
          <w:lang w:eastAsia="ru-RU"/>
        </w:rPr>
        <w:t xml:space="preserve"> годов»</w:t>
      </w:r>
      <w:r w:rsidR="001F0B96">
        <w:rPr>
          <w:rFonts w:ascii="Times New Roman" w:hAnsi="Times New Roman"/>
          <w:b/>
          <w:szCs w:val="28"/>
          <w:lang w:eastAsia="ru-RU"/>
        </w:rPr>
        <w:t xml:space="preserve"> </w:t>
      </w:r>
    </w:p>
    <w:p w:rsidR="009B2637" w:rsidRDefault="009B2637"/>
    <w:p w:rsidR="009B2637" w:rsidRPr="007E1F89" w:rsidRDefault="009B2637" w:rsidP="002D707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7E1F89">
        <w:rPr>
          <w:rFonts w:ascii="Times New Roman" w:hAnsi="Times New Roman"/>
          <w:szCs w:val="28"/>
          <w:lang w:eastAsia="ru-RU"/>
        </w:rPr>
        <w:t xml:space="preserve">В соответствии с Бюджетным кодексом Российской Федерации, Уставом </w:t>
      </w:r>
      <w:r w:rsidR="00B81575">
        <w:rPr>
          <w:rFonts w:ascii="Times New Roman" w:hAnsi="Times New Roman"/>
          <w:szCs w:val="28"/>
          <w:lang w:eastAsia="ru-RU"/>
        </w:rPr>
        <w:t>Берёзовского</w:t>
      </w:r>
      <w:r w:rsidRPr="007E1F89">
        <w:rPr>
          <w:rFonts w:ascii="Times New Roman" w:hAnsi="Times New Roman"/>
          <w:szCs w:val="28"/>
          <w:lang w:eastAsia="ru-RU"/>
        </w:rPr>
        <w:t xml:space="preserve"> сельского поселения Рамонского муниципального района Воронежской области, Положением о бюджетном процессе в </w:t>
      </w:r>
      <w:r w:rsidR="00B81575">
        <w:rPr>
          <w:rFonts w:ascii="Times New Roman" w:hAnsi="Times New Roman"/>
          <w:szCs w:val="28"/>
          <w:lang w:eastAsia="ru-RU"/>
        </w:rPr>
        <w:t>Берёзовском</w:t>
      </w:r>
      <w:r w:rsidRPr="007E1F89">
        <w:rPr>
          <w:rFonts w:ascii="Times New Roman" w:hAnsi="Times New Roman"/>
          <w:szCs w:val="28"/>
          <w:lang w:eastAsia="ru-RU"/>
        </w:rPr>
        <w:t xml:space="preserve"> сельском поселении Рамонского муниципального района Воронежской области, Совет народных депутатов </w:t>
      </w:r>
      <w:r w:rsidR="00B81575">
        <w:rPr>
          <w:rFonts w:ascii="Times New Roman" w:hAnsi="Times New Roman"/>
          <w:szCs w:val="28"/>
          <w:lang w:eastAsia="ru-RU"/>
        </w:rPr>
        <w:t>Берёзовского</w:t>
      </w:r>
      <w:r w:rsidRPr="007E1F89">
        <w:rPr>
          <w:rFonts w:ascii="Times New Roman" w:hAnsi="Times New Roman"/>
          <w:szCs w:val="28"/>
          <w:lang w:eastAsia="ru-RU"/>
        </w:rPr>
        <w:t xml:space="preserve"> сельского поселения Рамонского муниципального района Воронежской области решил:</w:t>
      </w:r>
    </w:p>
    <w:p w:rsidR="009B2637" w:rsidRPr="007E1F89" w:rsidRDefault="009B2637" w:rsidP="002D707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7E1F89">
        <w:rPr>
          <w:rFonts w:ascii="Times New Roman" w:hAnsi="Times New Roman"/>
          <w:szCs w:val="28"/>
          <w:lang w:eastAsia="ru-RU"/>
        </w:rPr>
        <w:t xml:space="preserve">1. Внести </w:t>
      </w:r>
      <w:r>
        <w:rPr>
          <w:rFonts w:ascii="Times New Roman" w:hAnsi="Times New Roman"/>
          <w:szCs w:val="28"/>
          <w:lang w:eastAsia="ru-RU"/>
        </w:rPr>
        <w:t xml:space="preserve">следующие изменения </w:t>
      </w:r>
      <w:r w:rsidRPr="007E1F89">
        <w:rPr>
          <w:rFonts w:ascii="Times New Roman" w:hAnsi="Times New Roman"/>
          <w:szCs w:val="28"/>
          <w:lang w:eastAsia="ru-RU"/>
        </w:rPr>
        <w:t xml:space="preserve">в решение Совета народных депутатов </w:t>
      </w:r>
      <w:r w:rsidR="00B81575">
        <w:rPr>
          <w:rFonts w:ascii="Times New Roman" w:hAnsi="Times New Roman"/>
          <w:szCs w:val="28"/>
          <w:lang w:eastAsia="ru-RU"/>
        </w:rPr>
        <w:t>Берёзовского</w:t>
      </w:r>
      <w:r w:rsidRPr="007E1F89">
        <w:rPr>
          <w:rFonts w:ascii="Times New Roman" w:hAnsi="Times New Roman"/>
          <w:szCs w:val="28"/>
          <w:lang w:eastAsia="ru-RU"/>
        </w:rPr>
        <w:t xml:space="preserve"> сельского поселения Рамонского муниципального района Воронежской облас</w:t>
      </w:r>
      <w:r>
        <w:rPr>
          <w:rFonts w:ascii="Times New Roman" w:hAnsi="Times New Roman"/>
          <w:szCs w:val="28"/>
          <w:lang w:eastAsia="ru-RU"/>
        </w:rPr>
        <w:t>ти от 2</w:t>
      </w:r>
      <w:r w:rsidR="00176137">
        <w:rPr>
          <w:rFonts w:ascii="Times New Roman" w:hAnsi="Times New Roman"/>
          <w:szCs w:val="28"/>
          <w:lang w:eastAsia="ru-RU"/>
        </w:rPr>
        <w:t>7</w:t>
      </w:r>
      <w:r w:rsidR="00FE2345">
        <w:rPr>
          <w:rFonts w:ascii="Times New Roman" w:hAnsi="Times New Roman"/>
          <w:szCs w:val="28"/>
          <w:lang w:eastAsia="ru-RU"/>
        </w:rPr>
        <w:t>.12.202</w:t>
      </w:r>
      <w:r w:rsidR="00176137">
        <w:rPr>
          <w:rFonts w:ascii="Times New Roman" w:hAnsi="Times New Roman"/>
          <w:szCs w:val="28"/>
          <w:lang w:eastAsia="ru-RU"/>
        </w:rPr>
        <w:t>3</w:t>
      </w:r>
      <w:r w:rsidR="00FE2345">
        <w:rPr>
          <w:rFonts w:ascii="Times New Roman" w:hAnsi="Times New Roman"/>
          <w:szCs w:val="28"/>
          <w:lang w:eastAsia="ru-RU"/>
        </w:rPr>
        <w:t xml:space="preserve"> № </w:t>
      </w:r>
      <w:r w:rsidR="00176137">
        <w:rPr>
          <w:rFonts w:ascii="Times New Roman" w:hAnsi="Times New Roman"/>
          <w:szCs w:val="28"/>
          <w:lang w:eastAsia="ru-RU"/>
        </w:rPr>
        <w:t>138</w:t>
      </w:r>
      <w:r w:rsidR="00D7537D">
        <w:rPr>
          <w:rFonts w:ascii="Times New Roman" w:hAnsi="Times New Roman"/>
          <w:szCs w:val="28"/>
          <w:lang w:eastAsia="ru-RU"/>
        </w:rPr>
        <w:t xml:space="preserve"> (в редакции решения от 25.07.2024 № 169)</w:t>
      </w:r>
      <w:r w:rsidRPr="007E1F89">
        <w:rPr>
          <w:rFonts w:ascii="Times New Roman" w:hAnsi="Times New Roman"/>
          <w:szCs w:val="28"/>
          <w:lang w:eastAsia="ru-RU"/>
        </w:rPr>
        <w:t xml:space="preserve"> «Об утверждении бюджета </w:t>
      </w:r>
      <w:r w:rsidR="00B81575">
        <w:rPr>
          <w:rFonts w:ascii="Times New Roman" w:hAnsi="Times New Roman"/>
          <w:szCs w:val="28"/>
          <w:lang w:eastAsia="ru-RU"/>
        </w:rPr>
        <w:t>Берёзовского</w:t>
      </w:r>
      <w:r w:rsidRPr="007E1F89">
        <w:rPr>
          <w:rFonts w:ascii="Times New Roman" w:hAnsi="Times New Roman"/>
          <w:szCs w:val="28"/>
          <w:lang w:eastAsia="ru-RU"/>
        </w:rPr>
        <w:t xml:space="preserve"> сельского поселения Рамонского муниципального ра</w:t>
      </w:r>
      <w:r w:rsidR="00FE2345">
        <w:rPr>
          <w:rFonts w:ascii="Times New Roman" w:hAnsi="Times New Roman"/>
          <w:szCs w:val="28"/>
          <w:lang w:eastAsia="ru-RU"/>
        </w:rPr>
        <w:t>йона Воронежской области на 202</w:t>
      </w:r>
      <w:r w:rsidR="00176137">
        <w:rPr>
          <w:rFonts w:ascii="Times New Roman" w:hAnsi="Times New Roman"/>
          <w:szCs w:val="28"/>
          <w:lang w:eastAsia="ru-RU"/>
        </w:rPr>
        <w:t>4</w:t>
      </w:r>
      <w:r w:rsidR="00FE2345">
        <w:rPr>
          <w:rFonts w:ascii="Times New Roman" w:hAnsi="Times New Roman"/>
          <w:szCs w:val="28"/>
          <w:lang w:eastAsia="ru-RU"/>
        </w:rPr>
        <w:t xml:space="preserve"> год и на плановый период 202</w:t>
      </w:r>
      <w:r w:rsidR="00176137">
        <w:rPr>
          <w:rFonts w:ascii="Times New Roman" w:hAnsi="Times New Roman"/>
          <w:szCs w:val="28"/>
          <w:lang w:eastAsia="ru-RU"/>
        </w:rPr>
        <w:t>5</w:t>
      </w:r>
      <w:r w:rsidR="00FE2345">
        <w:rPr>
          <w:rFonts w:ascii="Times New Roman" w:hAnsi="Times New Roman"/>
          <w:szCs w:val="28"/>
          <w:lang w:eastAsia="ru-RU"/>
        </w:rPr>
        <w:t xml:space="preserve"> и 202</w:t>
      </w:r>
      <w:r w:rsidR="00176137">
        <w:rPr>
          <w:rFonts w:ascii="Times New Roman" w:hAnsi="Times New Roman"/>
          <w:szCs w:val="28"/>
          <w:lang w:eastAsia="ru-RU"/>
        </w:rPr>
        <w:t>6</w:t>
      </w:r>
      <w:r w:rsidRPr="007E1F89">
        <w:rPr>
          <w:rFonts w:ascii="Times New Roman" w:hAnsi="Times New Roman"/>
          <w:szCs w:val="28"/>
          <w:lang w:eastAsia="ru-RU"/>
        </w:rPr>
        <w:t xml:space="preserve"> годов» в части, касающейся приложения к решению «Бюджет </w:t>
      </w:r>
      <w:r w:rsidR="00B81575">
        <w:rPr>
          <w:rFonts w:ascii="Times New Roman" w:hAnsi="Times New Roman"/>
          <w:szCs w:val="28"/>
          <w:lang w:eastAsia="ru-RU"/>
        </w:rPr>
        <w:t>Берёзовского</w:t>
      </w:r>
      <w:r w:rsidRPr="007E1F89">
        <w:rPr>
          <w:rFonts w:ascii="Times New Roman" w:hAnsi="Times New Roman"/>
          <w:szCs w:val="28"/>
          <w:lang w:eastAsia="ru-RU"/>
        </w:rPr>
        <w:t xml:space="preserve"> сельского поселения Рамонского муниципального ра</w:t>
      </w:r>
      <w:r w:rsidR="00FE2345">
        <w:rPr>
          <w:rFonts w:ascii="Times New Roman" w:hAnsi="Times New Roman"/>
          <w:szCs w:val="28"/>
          <w:lang w:eastAsia="ru-RU"/>
        </w:rPr>
        <w:t>йона Воронежской области на 202</w:t>
      </w:r>
      <w:r w:rsidR="00176137">
        <w:rPr>
          <w:rFonts w:ascii="Times New Roman" w:hAnsi="Times New Roman"/>
          <w:szCs w:val="28"/>
          <w:lang w:eastAsia="ru-RU"/>
        </w:rPr>
        <w:t>4</w:t>
      </w:r>
      <w:r w:rsidR="00FE2345">
        <w:rPr>
          <w:rFonts w:ascii="Times New Roman" w:hAnsi="Times New Roman"/>
          <w:szCs w:val="28"/>
          <w:lang w:eastAsia="ru-RU"/>
        </w:rPr>
        <w:t xml:space="preserve"> год и плановый период 202</w:t>
      </w:r>
      <w:r w:rsidR="00176137">
        <w:rPr>
          <w:rFonts w:ascii="Times New Roman" w:hAnsi="Times New Roman"/>
          <w:szCs w:val="28"/>
          <w:lang w:eastAsia="ru-RU"/>
        </w:rPr>
        <w:t>5</w:t>
      </w:r>
      <w:r w:rsidR="00FE2345">
        <w:rPr>
          <w:rFonts w:ascii="Times New Roman" w:hAnsi="Times New Roman"/>
          <w:szCs w:val="28"/>
          <w:lang w:eastAsia="ru-RU"/>
        </w:rPr>
        <w:t xml:space="preserve"> и 202</w:t>
      </w:r>
      <w:r w:rsidR="00176137">
        <w:rPr>
          <w:rFonts w:ascii="Times New Roman" w:hAnsi="Times New Roman"/>
          <w:szCs w:val="28"/>
          <w:lang w:eastAsia="ru-RU"/>
        </w:rPr>
        <w:t>6</w:t>
      </w:r>
      <w:r w:rsidRPr="007E1F89">
        <w:rPr>
          <w:rFonts w:ascii="Times New Roman" w:hAnsi="Times New Roman"/>
          <w:szCs w:val="28"/>
          <w:lang w:eastAsia="ru-RU"/>
        </w:rPr>
        <w:t xml:space="preserve"> годов» (далее – Бюджет):</w:t>
      </w:r>
    </w:p>
    <w:p w:rsidR="009B2637" w:rsidRPr="007E1F89" w:rsidRDefault="009B2637" w:rsidP="002D7072">
      <w:pPr>
        <w:widowControl w:val="0"/>
        <w:suppressAutoHyphens/>
        <w:autoSpaceDE w:val="0"/>
        <w:autoSpaceDN w:val="0"/>
        <w:adjustRightInd w:val="0"/>
        <w:ind w:right="2" w:firstLine="709"/>
        <w:contextualSpacing/>
        <w:jc w:val="both"/>
        <w:rPr>
          <w:rFonts w:ascii="Times New Roman" w:hAnsi="Times New Roman"/>
          <w:szCs w:val="28"/>
          <w:lang w:eastAsia="ru-RU"/>
        </w:rPr>
      </w:pPr>
      <w:r w:rsidRPr="007E1F89">
        <w:rPr>
          <w:rFonts w:ascii="Times New Roman" w:hAnsi="Times New Roman"/>
          <w:szCs w:val="28"/>
          <w:lang w:eastAsia="ru-RU"/>
        </w:rPr>
        <w:t>1.1. Пункт 1 статьи 1 Бюджета изложить в следующей редакции:</w:t>
      </w:r>
    </w:p>
    <w:p w:rsidR="009B2637" w:rsidRPr="007E1F89" w:rsidRDefault="009B2637" w:rsidP="002D7072">
      <w:pPr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/>
          <w:szCs w:val="28"/>
        </w:rPr>
      </w:pPr>
      <w:r w:rsidRPr="007E1F89">
        <w:rPr>
          <w:rFonts w:ascii="Times New Roman" w:hAnsi="Times New Roman"/>
          <w:szCs w:val="28"/>
        </w:rPr>
        <w:t xml:space="preserve">«1. </w:t>
      </w:r>
      <w:r w:rsidR="00F86299">
        <w:rPr>
          <w:rFonts w:ascii="Times New Roman" w:hAnsi="Times New Roman"/>
          <w:szCs w:val="28"/>
        </w:rPr>
        <w:t>Утвердить о</w:t>
      </w:r>
      <w:r w:rsidRPr="007E1F89">
        <w:rPr>
          <w:rFonts w:ascii="Times New Roman" w:hAnsi="Times New Roman"/>
          <w:szCs w:val="28"/>
        </w:rPr>
        <w:t>сновные характеристики бюд</w:t>
      </w:r>
      <w:r w:rsidR="00FE2345">
        <w:rPr>
          <w:rFonts w:ascii="Times New Roman" w:hAnsi="Times New Roman"/>
          <w:szCs w:val="28"/>
        </w:rPr>
        <w:t>жета сельского поселения на 202</w:t>
      </w:r>
      <w:r w:rsidR="00176137">
        <w:rPr>
          <w:rFonts w:ascii="Times New Roman" w:hAnsi="Times New Roman"/>
          <w:szCs w:val="28"/>
        </w:rPr>
        <w:t>4</w:t>
      </w:r>
      <w:r>
        <w:rPr>
          <w:rFonts w:ascii="Times New Roman" w:hAnsi="Times New Roman"/>
          <w:szCs w:val="28"/>
        </w:rPr>
        <w:t xml:space="preserve"> </w:t>
      </w:r>
      <w:r w:rsidRPr="007E1F89">
        <w:rPr>
          <w:rFonts w:ascii="Times New Roman" w:hAnsi="Times New Roman"/>
          <w:szCs w:val="28"/>
        </w:rPr>
        <w:t>год:</w:t>
      </w:r>
    </w:p>
    <w:p w:rsidR="009B2637" w:rsidRPr="007E1F89" w:rsidRDefault="009B2637" w:rsidP="002D707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7E1F89">
        <w:rPr>
          <w:rFonts w:ascii="Times New Roman" w:hAnsi="Times New Roman"/>
          <w:szCs w:val="28"/>
        </w:rPr>
        <w:t>1) прогнозируемый общий объем доходов бюджета сел</w:t>
      </w:r>
      <w:r w:rsidR="00B81575">
        <w:rPr>
          <w:rFonts w:ascii="Times New Roman" w:hAnsi="Times New Roman"/>
          <w:szCs w:val="28"/>
        </w:rPr>
        <w:t xml:space="preserve">ьского поселения в сумме </w:t>
      </w:r>
      <w:r w:rsidR="00D7537D">
        <w:rPr>
          <w:rFonts w:ascii="Times New Roman" w:hAnsi="Times New Roman"/>
          <w:szCs w:val="28"/>
        </w:rPr>
        <w:t>30670,3</w:t>
      </w:r>
      <w:r w:rsidRPr="007E1F89">
        <w:rPr>
          <w:rFonts w:ascii="Times New Roman" w:hAnsi="Times New Roman"/>
          <w:szCs w:val="28"/>
        </w:rPr>
        <w:t xml:space="preserve"> тыс. рублей, в том числе безвозм</w:t>
      </w:r>
      <w:r w:rsidR="00B81575">
        <w:rPr>
          <w:rFonts w:ascii="Times New Roman" w:hAnsi="Times New Roman"/>
          <w:szCs w:val="28"/>
        </w:rPr>
        <w:t xml:space="preserve">ездные поступления сумме </w:t>
      </w:r>
      <w:r w:rsidR="00D7537D">
        <w:rPr>
          <w:rFonts w:ascii="Times New Roman" w:hAnsi="Times New Roman"/>
          <w:szCs w:val="28"/>
        </w:rPr>
        <w:t>22799,3</w:t>
      </w:r>
      <w:r w:rsidRPr="007E1F89">
        <w:rPr>
          <w:rFonts w:ascii="Times New Roman" w:hAnsi="Times New Roman"/>
          <w:szCs w:val="28"/>
        </w:rPr>
        <w:t xml:space="preserve"> тыс. рублей, из них:</w:t>
      </w:r>
    </w:p>
    <w:p w:rsidR="009B2637" w:rsidRPr="007E1F89" w:rsidRDefault="009B2637" w:rsidP="002D707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7E1F89">
        <w:rPr>
          <w:rFonts w:ascii="Times New Roman" w:hAnsi="Times New Roman"/>
          <w:szCs w:val="28"/>
        </w:rPr>
        <w:lastRenderedPageBreak/>
        <w:t xml:space="preserve">- безвозмездные поступления из областного бюджета в сумме </w:t>
      </w:r>
      <w:r w:rsidR="00D7537D">
        <w:rPr>
          <w:rFonts w:ascii="Times New Roman" w:hAnsi="Times New Roman"/>
        </w:rPr>
        <w:t>12946,9</w:t>
      </w:r>
      <w:r w:rsidRPr="007E1F89">
        <w:rPr>
          <w:rFonts w:ascii="Times New Roman" w:hAnsi="Times New Roman"/>
          <w:szCs w:val="28"/>
        </w:rPr>
        <w:t xml:space="preserve"> тыс. рублей;</w:t>
      </w:r>
    </w:p>
    <w:p w:rsidR="009B2637" w:rsidRPr="007E1F89" w:rsidRDefault="009B2637" w:rsidP="002D707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7E1F89">
        <w:rPr>
          <w:rFonts w:ascii="Times New Roman" w:hAnsi="Times New Roman"/>
          <w:szCs w:val="28"/>
        </w:rPr>
        <w:t xml:space="preserve">- безвозмездные поступления из районного бюджета в сумме </w:t>
      </w:r>
      <w:r w:rsidR="00D7537D">
        <w:rPr>
          <w:rFonts w:ascii="Times New Roman" w:hAnsi="Times New Roman"/>
        </w:rPr>
        <w:t>9852,4</w:t>
      </w:r>
      <w:r w:rsidR="00370D7D">
        <w:rPr>
          <w:rFonts w:ascii="Times New Roman" w:hAnsi="Times New Roman"/>
        </w:rPr>
        <w:t xml:space="preserve"> </w:t>
      </w:r>
      <w:r w:rsidRPr="007E1F89">
        <w:rPr>
          <w:rFonts w:ascii="Times New Roman" w:hAnsi="Times New Roman"/>
          <w:szCs w:val="28"/>
        </w:rPr>
        <w:t>тыс. рублей;</w:t>
      </w:r>
    </w:p>
    <w:p w:rsidR="009B2637" w:rsidRDefault="009B2637" w:rsidP="002D707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7E1F89">
        <w:rPr>
          <w:rFonts w:ascii="Times New Roman" w:hAnsi="Times New Roman"/>
          <w:szCs w:val="28"/>
        </w:rPr>
        <w:t>2) общий объем расходов бюджета сельского поселен</w:t>
      </w:r>
      <w:r w:rsidR="00C7244D">
        <w:rPr>
          <w:rFonts w:ascii="Times New Roman" w:hAnsi="Times New Roman"/>
          <w:szCs w:val="28"/>
        </w:rPr>
        <w:t xml:space="preserve">ия в сумме </w:t>
      </w:r>
      <w:r w:rsidR="0080621B">
        <w:rPr>
          <w:rFonts w:ascii="Times New Roman" w:hAnsi="Times New Roman"/>
          <w:szCs w:val="28"/>
        </w:rPr>
        <w:t>33532,3</w:t>
      </w:r>
      <w:r w:rsidR="00F86299">
        <w:rPr>
          <w:rFonts w:ascii="Times New Roman" w:hAnsi="Times New Roman"/>
          <w:szCs w:val="28"/>
        </w:rPr>
        <w:t xml:space="preserve"> тыс. рублей;</w:t>
      </w:r>
    </w:p>
    <w:p w:rsidR="00F86299" w:rsidRDefault="00F86299" w:rsidP="002D7072">
      <w:pPr>
        <w:ind w:firstLine="709"/>
        <w:jc w:val="both"/>
        <w:rPr>
          <w:rFonts w:ascii="Times New Roman" w:hAnsi="Times New Roman"/>
          <w:szCs w:val="28"/>
        </w:rPr>
      </w:pPr>
      <w:r w:rsidRPr="00482440">
        <w:rPr>
          <w:rFonts w:ascii="Times New Roman" w:hAnsi="Times New Roman"/>
          <w:szCs w:val="28"/>
        </w:rPr>
        <w:t xml:space="preserve">3) </w:t>
      </w:r>
      <w:r>
        <w:rPr>
          <w:rFonts w:ascii="Times New Roman" w:hAnsi="Times New Roman"/>
          <w:szCs w:val="28"/>
        </w:rPr>
        <w:t xml:space="preserve">прогнозируемый </w:t>
      </w:r>
      <w:r w:rsidRPr="00482440">
        <w:rPr>
          <w:rFonts w:ascii="Times New Roman" w:hAnsi="Times New Roman"/>
          <w:szCs w:val="28"/>
        </w:rPr>
        <w:t>де</w:t>
      </w:r>
      <w:r w:rsidR="005D3485">
        <w:rPr>
          <w:rFonts w:ascii="Times New Roman" w:hAnsi="Times New Roman"/>
          <w:szCs w:val="28"/>
        </w:rPr>
        <w:t>фицит на 202</w:t>
      </w:r>
      <w:r w:rsidR="007E618C">
        <w:rPr>
          <w:rFonts w:ascii="Times New Roman" w:hAnsi="Times New Roman"/>
          <w:szCs w:val="28"/>
        </w:rPr>
        <w:t>4</w:t>
      </w:r>
      <w:r w:rsidRPr="00482440">
        <w:rPr>
          <w:rFonts w:ascii="Times New Roman" w:hAnsi="Times New Roman"/>
          <w:szCs w:val="28"/>
        </w:rPr>
        <w:t xml:space="preserve"> год в сумме </w:t>
      </w:r>
      <w:r w:rsidR="0080621B">
        <w:rPr>
          <w:rFonts w:ascii="Times New Roman" w:hAnsi="Times New Roman"/>
          <w:szCs w:val="28"/>
        </w:rPr>
        <w:t>2862,0</w:t>
      </w:r>
      <w:r w:rsidRPr="00482440">
        <w:rPr>
          <w:rFonts w:ascii="Times New Roman" w:hAnsi="Times New Roman"/>
          <w:szCs w:val="28"/>
        </w:rPr>
        <w:t xml:space="preserve"> тыс. руб</w:t>
      </w:r>
      <w:r>
        <w:rPr>
          <w:rFonts w:ascii="Times New Roman" w:hAnsi="Times New Roman"/>
          <w:szCs w:val="28"/>
        </w:rPr>
        <w:t>лей</w:t>
      </w:r>
      <w:r w:rsidRPr="00482440">
        <w:rPr>
          <w:rFonts w:ascii="Times New Roman" w:hAnsi="Times New Roman"/>
          <w:szCs w:val="28"/>
        </w:rPr>
        <w:t>.</w:t>
      </w:r>
    </w:p>
    <w:p w:rsidR="00C7244D" w:rsidRDefault="00C7244D" w:rsidP="002D7072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4) </w:t>
      </w:r>
      <w:r w:rsidRPr="00C7244D">
        <w:rPr>
          <w:rFonts w:ascii="Times New Roman" w:hAnsi="Times New Roman"/>
          <w:szCs w:val="28"/>
        </w:rPr>
        <w:t>источники внутреннего финансирования дефицита бюд</w:t>
      </w:r>
      <w:r w:rsidR="005D3485">
        <w:rPr>
          <w:rFonts w:ascii="Times New Roman" w:hAnsi="Times New Roman"/>
          <w:szCs w:val="28"/>
        </w:rPr>
        <w:t>жета сельского поселения на 202</w:t>
      </w:r>
      <w:r w:rsidR="007E618C">
        <w:rPr>
          <w:rFonts w:ascii="Times New Roman" w:hAnsi="Times New Roman"/>
          <w:szCs w:val="28"/>
        </w:rPr>
        <w:t>4</w:t>
      </w:r>
      <w:r w:rsidR="005D3485">
        <w:rPr>
          <w:rFonts w:ascii="Times New Roman" w:hAnsi="Times New Roman"/>
          <w:szCs w:val="28"/>
        </w:rPr>
        <w:t xml:space="preserve"> год и на плановый период 202</w:t>
      </w:r>
      <w:r w:rsidR="007E618C">
        <w:rPr>
          <w:rFonts w:ascii="Times New Roman" w:hAnsi="Times New Roman"/>
          <w:szCs w:val="28"/>
        </w:rPr>
        <w:t>5</w:t>
      </w:r>
      <w:r w:rsidR="005D3485">
        <w:rPr>
          <w:rFonts w:ascii="Times New Roman" w:hAnsi="Times New Roman"/>
          <w:szCs w:val="28"/>
        </w:rPr>
        <w:t xml:space="preserve"> и 202</w:t>
      </w:r>
      <w:r w:rsidR="007E618C">
        <w:rPr>
          <w:rFonts w:ascii="Times New Roman" w:hAnsi="Times New Roman"/>
          <w:szCs w:val="28"/>
        </w:rPr>
        <w:t>6</w:t>
      </w:r>
      <w:r w:rsidRPr="00C7244D">
        <w:rPr>
          <w:rFonts w:ascii="Times New Roman" w:hAnsi="Times New Roman"/>
          <w:szCs w:val="28"/>
        </w:rPr>
        <w:t xml:space="preserve"> годов согласно приложению № 1.</w:t>
      </w:r>
      <w:r w:rsidR="002D7072">
        <w:rPr>
          <w:rFonts w:ascii="Times New Roman" w:hAnsi="Times New Roman"/>
          <w:szCs w:val="28"/>
        </w:rPr>
        <w:t>».</w:t>
      </w:r>
    </w:p>
    <w:p w:rsidR="009B2637" w:rsidRPr="007E1F89" w:rsidRDefault="00C7244D" w:rsidP="002D707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1.2</w:t>
      </w:r>
      <w:r w:rsidR="009B2637" w:rsidRPr="007E1F89">
        <w:rPr>
          <w:rFonts w:ascii="Times New Roman" w:hAnsi="Times New Roman"/>
          <w:szCs w:val="28"/>
          <w:lang w:eastAsia="ru-RU"/>
        </w:rPr>
        <w:t xml:space="preserve">. Приложение № 1 изложить в новой </w:t>
      </w:r>
      <w:r>
        <w:rPr>
          <w:rFonts w:ascii="Times New Roman" w:hAnsi="Times New Roman"/>
          <w:szCs w:val="28"/>
          <w:lang w:eastAsia="ru-RU"/>
        </w:rPr>
        <w:t>редакции согласно Приложению № 1</w:t>
      </w:r>
      <w:r w:rsidR="009B2637" w:rsidRPr="007E1F89">
        <w:rPr>
          <w:rFonts w:ascii="Times New Roman" w:hAnsi="Times New Roman"/>
          <w:szCs w:val="28"/>
          <w:lang w:eastAsia="ru-RU"/>
        </w:rPr>
        <w:t>.</w:t>
      </w:r>
    </w:p>
    <w:p w:rsidR="009B2637" w:rsidRPr="007E1F89" w:rsidRDefault="009B2637" w:rsidP="002D707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7E1F89">
        <w:rPr>
          <w:rFonts w:ascii="Times New Roman" w:hAnsi="Times New Roman"/>
          <w:szCs w:val="28"/>
          <w:lang w:eastAsia="ru-RU"/>
        </w:rPr>
        <w:t xml:space="preserve">1.3. Приложение № 2 изложить в новой </w:t>
      </w:r>
      <w:r w:rsidR="00C7244D">
        <w:rPr>
          <w:rFonts w:ascii="Times New Roman" w:hAnsi="Times New Roman"/>
          <w:szCs w:val="28"/>
          <w:lang w:eastAsia="ru-RU"/>
        </w:rPr>
        <w:t>редакции согласно Приложению № 2</w:t>
      </w:r>
      <w:r w:rsidRPr="007E1F89">
        <w:rPr>
          <w:rFonts w:ascii="Times New Roman" w:hAnsi="Times New Roman"/>
          <w:szCs w:val="28"/>
          <w:lang w:eastAsia="ru-RU"/>
        </w:rPr>
        <w:t>.</w:t>
      </w:r>
    </w:p>
    <w:p w:rsidR="009B2637" w:rsidRPr="007E1F89" w:rsidRDefault="00F86299" w:rsidP="002D707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1.4. Приложение № 3</w:t>
      </w:r>
      <w:r w:rsidR="009B2637" w:rsidRPr="007E1F89">
        <w:rPr>
          <w:rFonts w:ascii="Times New Roman" w:hAnsi="Times New Roman"/>
          <w:szCs w:val="28"/>
          <w:lang w:eastAsia="ru-RU"/>
        </w:rPr>
        <w:t xml:space="preserve"> изложить в новой </w:t>
      </w:r>
      <w:r w:rsidR="00C7244D">
        <w:rPr>
          <w:rFonts w:ascii="Times New Roman" w:hAnsi="Times New Roman"/>
          <w:szCs w:val="28"/>
          <w:lang w:eastAsia="ru-RU"/>
        </w:rPr>
        <w:t>редакции согласно приложению № 3</w:t>
      </w:r>
      <w:r w:rsidR="009B2637" w:rsidRPr="007E1F89">
        <w:rPr>
          <w:rFonts w:ascii="Times New Roman" w:hAnsi="Times New Roman"/>
          <w:szCs w:val="28"/>
          <w:lang w:eastAsia="ru-RU"/>
        </w:rPr>
        <w:t>.</w:t>
      </w:r>
    </w:p>
    <w:p w:rsidR="009B2637" w:rsidRDefault="00F86299" w:rsidP="002D707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1.5. Приложение № 4</w:t>
      </w:r>
      <w:r w:rsidR="009B2637" w:rsidRPr="007E1F89">
        <w:rPr>
          <w:rFonts w:ascii="Times New Roman" w:hAnsi="Times New Roman"/>
          <w:szCs w:val="28"/>
          <w:lang w:eastAsia="ru-RU"/>
        </w:rPr>
        <w:t xml:space="preserve"> изложить в новой </w:t>
      </w:r>
      <w:r>
        <w:rPr>
          <w:rFonts w:ascii="Times New Roman" w:hAnsi="Times New Roman"/>
          <w:szCs w:val="28"/>
          <w:lang w:eastAsia="ru-RU"/>
        </w:rPr>
        <w:t xml:space="preserve">редакции согласно приложению № </w:t>
      </w:r>
      <w:r w:rsidR="00C7244D">
        <w:rPr>
          <w:rFonts w:ascii="Times New Roman" w:hAnsi="Times New Roman"/>
          <w:szCs w:val="28"/>
          <w:lang w:eastAsia="ru-RU"/>
        </w:rPr>
        <w:t>4</w:t>
      </w:r>
      <w:r w:rsidR="009B2637" w:rsidRPr="007E1F89">
        <w:rPr>
          <w:rFonts w:ascii="Times New Roman" w:hAnsi="Times New Roman"/>
          <w:szCs w:val="28"/>
          <w:lang w:eastAsia="ru-RU"/>
        </w:rPr>
        <w:t>.</w:t>
      </w:r>
    </w:p>
    <w:p w:rsidR="00C7244D" w:rsidRPr="007E1F89" w:rsidRDefault="00C7244D" w:rsidP="002D707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1.6. Приложение № 5</w:t>
      </w:r>
      <w:r w:rsidRPr="007E1F89">
        <w:rPr>
          <w:rFonts w:ascii="Times New Roman" w:hAnsi="Times New Roman"/>
          <w:szCs w:val="28"/>
          <w:lang w:eastAsia="ru-RU"/>
        </w:rPr>
        <w:t xml:space="preserve"> изложить в новой </w:t>
      </w:r>
      <w:r>
        <w:rPr>
          <w:rFonts w:ascii="Times New Roman" w:hAnsi="Times New Roman"/>
          <w:szCs w:val="28"/>
          <w:lang w:eastAsia="ru-RU"/>
        </w:rPr>
        <w:t>редакции согласно приложению № 5</w:t>
      </w:r>
      <w:r w:rsidRPr="007E1F89">
        <w:rPr>
          <w:rFonts w:ascii="Times New Roman" w:hAnsi="Times New Roman"/>
          <w:szCs w:val="28"/>
          <w:lang w:eastAsia="ru-RU"/>
        </w:rPr>
        <w:t>.</w:t>
      </w:r>
    </w:p>
    <w:p w:rsidR="00B53372" w:rsidRPr="00D15D95" w:rsidRDefault="009B2637" w:rsidP="00B53372">
      <w:pPr>
        <w:ind w:firstLine="709"/>
        <w:jc w:val="both"/>
        <w:rPr>
          <w:rFonts w:ascii="Times New Roman" w:hAnsi="Times New Roman"/>
          <w:szCs w:val="28"/>
        </w:rPr>
      </w:pPr>
      <w:r w:rsidRPr="007E1F89">
        <w:rPr>
          <w:rFonts w:ascii="Times New Roman" w:hAnsi="Times New Roman"/>
          <w:szCs w:val="28"/>
          <w:lang w:eastAsia="ru-RU"/>
        </w:rPr>
        <w:t xml:space="preserve">2. Данное решение обнародовать в соответствии с Уставом </w:t>
      </w:r>
      <w:r w:rsidR="005D3485">
        <w:rPr>
          <w:rFonts w:ascii="Times New Roman" w:hAnsi="Times New Roman"/>
          <w:szCs w:val="28"/>
          <w:lang w:eastAsia="ru-RU"/>
        </w:rPr>
        <w:t>Берёзовского</w:t>
      </w:r>
      <w:r w:rsidRPr="007E1F89">
        <w:rPr>
          <w:rFonts w:ascii="Times New Roman" w:hAnsi="Times New Roman"/>
          <w:szCs w:val="28"/>
          <w:lang w:eastAsia="ru-RU"/>
        </w:rPr>
        <w:t xml:space="preserve"> сельского поселения Рамонского муниципального района Воронежской области</w:t>
      </w:r>
      <w:r w:rsidR="00B53372" w:rsidRPr="00B53372">
        <w:rPr>
          <w:rFonts w:ascii="Times New Roman" w:hAnsi="Times New Roman"/>
          <w:szCs w:val="28"/>
        </w:rPr>
        <w:t xml:space="preserve"> </w:t>
      </w:r>
      <w:r w:rsidR="00B53372" w:rsidRPr="00D15D95">
        <w:rPr>
          <w:rFonts w:ascii="Times New Roman" w:hAnsi="Times New Roman"/>
          <w:szCs w:val="28"/>
        </w:rPr>
        <w:t>в периодическом печатном издании органов местного самоуправления поселения «Берёзовский муниципальный вестник» и разместить на официальном сайте администрации поселения в сети «Интернет».</w:t>
      </w:r>
    </w:p>
    <w:p w:rsidR="009B2637" w:rsidRDefault="009B2637" w:rsidP="002D707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7E1F89">
        <w:rPr>
          <w:rFonts w:ascii="Times New Roman" w:hAnsi="Times New Roman"/>
          <w:szCs w:val="28"/>
          <w:lang w:eastAsia="ru-RU"/>
        </w:rPr>
        <w:t>3. Контроль исполнения настоящего решения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60"/>
        <w:gridCol w:w="3056"/>
        <w:gridCol w:w="3139"/>
      </w:tblGrid>
      <w:tr w:rsidR="009B2637" w:rsidRPr="007E1F89" w:rsidTr="00F86299">
        <w:tc>
          <w:tcPr>
            <w:tcW w:w="3160" w:type="dxa"/>
            <w:shd w:val="clear" w:color="auto" w:fill="auto"/>
          </w:tcPr>
          <w:p w:rsidR="002D3B07" w:rsidRDefault="002D3B07" w:rsidP="002D7072">
            <w:pPr>
              <w:widowControl w:val="0"/>
              <w:autoSpaceDE w:val="0"/>
              <w:autoSpaceDN w:val="0"/>
              <w:adjustRightInd w:val="0"/>
              <w:ind w:right="2" w:firstLine="709"/>
              <w:jc w:val="both"/>
              <w:rPr>
                <w:rFonts w:ascii="Times New Roman" w:hAnsi="Times New Roman"/>
                <w:szCs w:val="28"/>
                <w:lang w:eastAsia="ru-RU"/>
              </w:rPr>
            </w:pPr>
          </w:p>
          <w:p w:rsidR="002D3B07" w:rsidRDefault="002D3B07" w:rsidP="002D7072">
            <w:pPr>
              <w:widowControl w:val="0"/>
              <w:autoSpaceDE w:val="0"/>
              <w:autoSpaceDN w:val="0"/>
              <w:adjustRightInd w:val="0"/>
              <w:ind w:right="2" w:firstLine="709"/>
              <w:jc w:val="both"/>
              <w:rPr>
                <w:rFonts w:ascii="Times New Roman" w:hAnsi="Times New Roman"/>
                <w:szCs w:val="28"/>
                <w:lang w:eastAsia="ru-RU"/>
              </w:rPr>
            </w:pPr>
          </w:p>
          <w:p w:rsidR="009B2637" w:rsidRPr="007E1F89" w:rsidRDefault="009B2637" w:rsidP="002D7072">
            <w:pPr>
              <w:widowControl w:val="0"/>
              <w:autoSpaceDE w:val="0"/>
              <w:autoSpaceDN w:val="0"/>
              <w:adjustRightInd w:val="0"/>
              <w:ind w:right="2" w:firstLine="709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7E1F89">
              <w:rPr>
                <w:rFonts w:ascii="Times New Roman" w:hAnsi="Times New Roman"/>
                <w:szCs w:val="28"/>
                <w:lang w:eastAsia="ru-RU"/>
              </w:rPr>
              <w:t>Глава</w:t>
            </w:r>
          </w:p>
          <w:p w:rsidR="009B2637" w:rsidRPr="007E1F89" w:rsidRDefault="009B2637" w:rsidP="002D7072">
            <w:pPr>
              <w:widowControl w:val="0"/>
              <w:autoSpaceDE w:val="0"/>
              <w:autoSpaceDN w:val="0"/>
              <w:adjustRightInd w:val="0"/>
              <w:ind w:right="2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7E1F89">
              <w:rPr>
                <w:rFonts w:ascii="Times New Roman" w:hAnsi="Times New Roman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3056" w:type="dxa"/>
            <w:shd w:val="clear" w:color="auto" w:fill="auto"/>
          </w:tcPr>
          <w:p w:rsidR="009B2637" w:rsidRPr="007E1F89" w:rsidRDefault="009B2637" w:rsidP="002D7072">
            <w:pPr>
              <w:widowControl w:val="0"/>
              <w:autoSpaceDE w:val="0"/>
              <w:autoSpaceDN w:val="0"/>
              <w:adjustRightInd w:val="0"/>
              <w:ind w:right="2"/>
              <w:jc w:val="both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3139" w:type="dxa"/>
            <w:shd w:val="clear" w:color="auto" w:fill="auto"/>
            <w:vAlign w:val="bottom"/>
          </w:tcPr>
          <w:p w:rsidR="009B2637" w:rsidRPr="007E1F89" w:rsidRDefault="00B53372" w:rsidP="00B53372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Л.В. </w:t>
            </w:r>
            <w:proofErr w:type="spellStart"/>
            <w:r>
              <w:rPr>
                <w:rFonts w:ascii="Times New Roman" w:hAnsi="Times New Roman"/>
                <w:szCs w:val="28"/>
                <w:lang w:eastAsia="ru-RU"/>
              </w:rPr>
              <w:t>Садчикова</w:t>
            </w:r>
            <w:proofErr w:type="spellEnd"/>
          </w:p>
        </w:tc>
      </w:tr>
    </w:tbl>
    <w:p w:rsidR="002D7072" w:rsidRDefault="002D7072" w:rsidP="009937DB">
      <w:pPr>
        <w:ind w:left="482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9937DB" w:rsidRPr="009937DB" w:rsidRDefault="009937DB" w:rsidP="009937DB">
      <w:pPr>
        <w:ind w:left="48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9937DB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9937DB" w:rsidRPr="009937DB" w:rsidRDefault="009937DB" w:rsidP="009937DB">
      <w:pPr>
        <w:ind w:left="48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9937DB">
        <w:rPr>
          <w:rFonts w:ascii="Times New Roman" w:hAnsi="Times New Roman"/>
          <w:bCs/>
          <w:sz w:val="24"/>
          <w:szCs w:val="24"/>
          <w:lang w:eastAsia="ru-RU"/>
        </w:rPr>
        <w:t xml:space="preserve">к решению Совета народных депутатов </w:t>
      </w:r>
      <w:r>
        <w:rPr>
          <w:rFonts w:ascii="Times New Roman" w:hAnsi="Times New Roman"/>
          <w:bCs/>
          <w:sz w:val="24"/>
          <w:szCs w:val="24"/>
          <w:lang w:eastAsia="ru-RU"/>
        </w:rPr>
        <w:t>Берёзовского</w:t>
      </w:r>
      <w:r w:rsidRPr="009937DB">
        <w:rPr>
          <w:rFonts w:ascii="Times New Roman" w:hAnsi="Times New Roman"/>
          <w:bCs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</w:t>
      </w:r>
    </w:p>
    <w:p w:rsidR="009937DB" w:rsidRPr="009937DB" w:rsidRDefault="007E618C" w:rsidP="009937DB">
      <w:pPr>
        <w:ind w:left="48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от </w:t>
      </w:r>
      <w:r w:rsidR="000E1C0F">
        <w:rPr>
          <w:rFonts w:ascii="Times New Roman" w:hAnsi="Times New Roman"/>
          <w:bCs/>
          <w:sz w:val="24"/>
          <w:szCs w:val="24"/>
          <w:lang w:eastAsia="ru-RU"/>
        </w:rPr>
        <w:t>27.12.</w:t>
      </w:r>
      <w:r w:rsidR="009937DB">
        <w:rPr>
          <w:rFonts w:ascii="Times New Roman" w:hAnsi="Times New Roman"/>
          <w:bCs/>
          <w:sz w:val="24"/>
          <w:szCs w:val="24"/>
          <w:lang w:eastAsia="ru-RU"/>
        </w:rPr>
        <w:t>202</w:t>
      </w:r>
      <w:r>
        <w:rPr>
          <w:rFonts w:ascii="Times New Roman" w:hAnsi="Times New Roman"/>
          <w:bCs/>
          <w:sz w:val="24"/>
          <w:szCs w:val="24"/>
          <w:lang w:eastAsia="ru-RU"/>
        </w:rPr>
        <w:t>4</w:t>
      </w:r>
      <w:r w:rsidR="009937DB">
        <w:rPr>
          <w:rFonts w:ascii="Times New Roman" w:hAnsi="Times New Roman"/>
          <w:bCs/>
          <w:sz w:val="24"/>
          <w:szCs w:val="24"/>
          <w:lang w:eastAsia="ru-RU"/>
        </w:rPr>
        <w:t xml:space="preserve"> № </w:t>
      </w:r>
      <w:r w:rsidR="000E1C0F">
        <w:rPr>
          <w:rFonts w:ascii="Times New Roman" w:hAnsi="Times New Roman"/>
          <w:bCs/>
          <w:sz w:val="24"/>
          <w:szCs w:val="24"/>
          <w:lang w:eastAsia="ru-RU"/>
        </w:rPr>
        <w:t>185</w:t>
      </w:r>
    </w:p>
    <w:p w:rsidR="007610C8" w:rsidRDefault="007610C8" w:rsidP="007610C8">
      <w:pPr>
        <w:pStyle w:val="WW-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7610C8" w:rsidRPr="00610E67" w:rsidRDefault="007610C8" w:rsidP="007610C8">
      <w:pPr>
        <w:pStyle w:val="WW-"/>
        <w:jc w:val="both"/>
        <w:rPr>
          <w:rFonts w:ascii="Times New Roman" w:hAnsi="Times New Roman" w:cs="Times New Roman"/>
          <w:sz w:val="24"/>
          <w:szCs w:val="24"/>
        </w:rPr>
      </w:pPr>
      <w:r w:rsidRPr="00610E67">
        <w:rPr>
          <w:rFonts w:ascii="Times New Roman" w:hAnsi="Times New Roman"/>
          <w:b/>
          <w:bCs/>
          <w:color w:val="000000"/>
          <w:sz w:val="24"/>
          <w:szCs w:val="24"/>
        </w:rPr>
        <w:t>ИСТОЧНИКИ ВНУТРЕННЕГО ФИНАНСИРОВАНИЯ ДЕФИЦИТА БЮДЖЕТА</w:t>
      </w:r>
    </w:p>
    <w:p w:rsidR="007610C8" w:rsidRDefault="007610C8" w:rsidP="007610C8">
      <w:pPr>
        <w:jc w:val="center"/>
        <w:rPr>
          <w:rFonts w:ascii="Times New Roman" w:hAnsi="Times New Roman"/>
          <w:sz w:val="24"/>
          <w:szCs w:val="24"/>
        </w:rPr>
      </w:pPr>
      <w:r w:rsidRPr="00610E67">
        <w:rPr>
          <w:rFonts w:ascii="Times New Roman" w:hAnsi="Times New Roman"/>
          <w:b/>
          <w:bCs/>
          <w:color w:val="000000"/>
          <w:sz w:val="24"/>
          <w:szCs w:val="24"/>
        </w:rPr>
        <w:t>БЕРЁЗОВСКОГО СЕЛЬСКОГО ПОСЕЛЕНИЯ РАМОНСКОГО МУНИЦИПАЛЬНОГО РАЙОНА НА 20</w:t>
      </w:r>
      <w:r w:rsidR="007E618C">
        <w:rPr>
          <w:rFonts w:ascii="Times New Roman" w:hAnsi="Times New Roman"/>
          <w:b/>
          <w:bCs/>
          <w:color w:val="000000"/>
          <w:sz w:val="24"/>
          <w:szCs w:val="24"/>
        </w:rPr>
        <w:t>24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-202</w:t>
      </w:r>
      <w:r w:rsidR="007E618C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Pr="00610E67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7610C8" w:rsidRDefault="007610C8" w:rsidP="007610C8">
      <w:pPr>
        <w:pStyle w:val="WW-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4" w:type="dxa"/>
        <w:jc w:val="center"/>
        <w:tblLayout w:type="fixed"/>
        <w:tblLook w:val="04A0" w:firstRow="1" w:lastRow="0" w:firstColumn="1" w:lastColumn="0" w:noHBand="0" w:noVBand="1"/>
      </w:tblPr>
      <w:tblGrid>
        <w:gridCol w:w="4111"/>
        <w:gridCol w:w="2552"/>
        <w:gridCol w:w="920"/>
        <w:gridCol w:w="992"/>
        <w:gridCol w:w="919"/>
      </w:tblGrid>
      <w:tr w:rsidR="007610C8" w:rsidRPr="00610E67" w:rsidTr="001F0B96">
        <w:trPr>
          <w:trHeight w:val="615"/>
          <w:jc w:val="center"/>
        </w:trPr>
        <w:tc>
          <w:tcPr>
            <w:tcW w:w="9494" w:type="dxa"/>
            <w:gridSpan w:val="5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610C8" w:rsidRPr="001F24A9" w:rsidRDefault="007610C8" w:rsidP="001F0B9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</w:t>
            </w:r>
          </w:p>
        </w:tc>
      </w:tr>
      <w:tr w:rsidR="007E618C" w:rsidRPr="00610E67" w:rsidTr="001F0B96">
        <w:trPr>
          <w:trHeight w:val="405"/>
          <w:jc w:val="center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классификации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8C" w:rsidRPr="001105A0" w:rsidRDefault="007E618C" w:rsidP="007E61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5A0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5г.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8C" w:rsidRPr="001105A0" w:rsidRDefault="007E618C" w:rsidP="007E61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5A0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6г.</w:t>
            </w:r>
          </w:p>
        </w:tc>
      </w:tr>
      <w:tr w:rsidR="007E618C" w:rsidRPr="00610E67" w:rsidTr="001F0B96">
        <w:trPr>
          <w:trHeight w:val="810"/>
          <w:jc w:val="center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18C" w:rsidRPr="00610E67" w:rsidRDefault="007E618C" w:rsidP="007E618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01 00 00 00 00 0000 000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8C" w:rsidRPr="00610E67" w:rsidRDefault="0071434F" w:rsidP="007E61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8C" w:rsidRPr="00F536E8" w:rsidRDefault="007E618C" w:rsidP="007E61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6E8">
              <w:rPr>
                <w:rFonts w:ascii="Times New Roman" w:hAnsi="Times New Roman"/>
                <w:b/>
                <w:sz w:val="24"/>
                <w:szCs w:val="24"/>
              </w:rPr>
              <w:t>786,4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8C" w:rsidRPr="00F536E8" w:rsidRDefault="007E618C" w:rsidP="007E61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6E8">
              <w:rPr>
                <w:rFonts w:ascii="Times New Roman" w:hAnsi="Times New Roman"/>
                <w:b/>
                <w:sz w:val="24"/>
                <w:szCs w:val="24"/>
              </w:rPr>
              <w:t>812,0</w:t>
            </w:r>
          </w:p>
        </w:tc>
      </w:tr>
      <w:tr w:rsidR="007E618C" w:rsidRPr="00610E67" w:rsidTr="001F0B96">
        <w:trPr>
          <w:trHeight w:val="675"/>
          <w:jc w:val="center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18C" w:rsidRPr="00610E67" w:rsidRDefault="007E618C" w:rsidP="007E618C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01 02 00 00 00 0000 000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8C" w:rsidRPr="00F536E8" w:rsidRDefault="007E618C" w:rsidP="007E618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36E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8C" w:rsidRPr="00F536E8" w:rsidRDefault="007E618C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8C" w:rsidRPr="00F536E8" w:rsidRDefault="007E618C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E618C" w:rsidRPr="00610E67" w:rsidTr="001F0B96">
        <w:trPr>
          <w:trHeight w:val="780"/>
          <w:jc w:val="center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18C" w:rsidRPr="00610E67" w:rsidRDefault="007E618C" w:rsidP="007E61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color w:val="000000"/>
                <w:sz w:val="24"/>
                <w:szCs w:val="24"/>
              </w:rPr>
              <w:t>Получение кредитов от кредитных организаций бюджетами поселений в  валюте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01 02 00 00 10 0000 710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E618C" w:rsidRPr="00610E67" w:rsidTr="001F0B96">
        <w:trPr>
          <w:trHeight w:val="735"/>
          <w:jc w:val="center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18C" w:rsidRPr="00610E67" w:rsidRDefault="007E618C" w:rsidP="007E61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color w:val="000000"/>
                <w:sz w:val="24"/>
                <w:szCs w:val="24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01 02 00 00 10 0000 810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E618C" w:rsidRPr="00610E67" w:rsidTr="001F0B96">
        <w:trPr>
          <w:trHeight w:val="855"/>
          <w:jc w:val="center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18C" w:rsidRPr="00610E67" w:rsidRDefault="007E618C" w:rsidP="007E618C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01 03 00 00 00 0000 000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8C" w:rsidRPr="00F536E8" w:rsidRDefault="007E618C" w:rsidP="007E61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536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8C" w:rsidRPr="00F536E8" w:rsidRDefault="007E618C" w:rsidP="007E61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536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8C" w:rsidRPr="00F536E8" w:rsidRDefault="007E618C" w:rsidP="007E61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536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E618C" w:rsidRPr="00610E67" w:rsidTr="001F0B96">
        <w:trPr>
          <w:trHeight w:val="1151"/>
          <w:jc w:val="center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18C" w:rsidRPr="00610E67" w:rsidRDefault="007E618C" w:rsidP="007E61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color w:val="000000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01 03 01 00 10 0000 710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E618C" w:rsidRPr="00610E67" w:rsidTr="001F0B96">
        <w:trPr>
          <w:trHeight w:val="1182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8C" w:rsidRPr="00610E67" w:rsidRDefault="007E618C" w:rsidP="007E61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01 03 01 00 10 0000 810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E618C" w:rsidRPr="00610E67" w:rsidTr="001F0B96">
        <w:trPr>
          <w:trHeight w:val="585"/>
          <w:jc w:val="center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18C" w:rsidRPr="00610E67" w:rsidRDefault="007E618C" w:rsidP="007E618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8C" w:rsidRPr="00610E67" w:rsidRDefault="0071434F" w:rsidP="007E61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8C" w:rsidRPr="00F536E8" w:rsidRDefault="007E618C" w:rsidP="007E61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6E8">
              <w:rPr>
                <w:rFonts w:ascii="Times New Roman" w:hAnsi="Times New Roman"/>
                <w:b/>
                <w:sz w:val="24"/>
                <w:szCs w:val="24"/>
              </w:rPr>
              <w:t>786,4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8C" w:rsidRPr="00F536E8" w:rsidRDefault="007E618C" w:rsidP="007E61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6E8">
              <w:rPr>
                <w:rFonts w:ascii="Times New Roman" w:hAnsi="Times New Roman"/>
                <w:b/>
                <w:sz w:val="24"/>
                <w:szCs w:val="24"/>
              </w:rPr>
              <w:t>812,0</w:t>
            </w:r>
          </w:p>
        </w:tc>
      </w:tr>
      <w:tr w:rsidR="007E618C" w:rsidRPr="00610E67" w:rsidTr="001F0B96">
        <w:trPr>
          <w:trHeight w:val="570"/>
          <w:jc w:val="center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18C" w:rsidRPr="00610E67" w:rsidRDefault="007E618C" w:rsidP="007E61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01 05 02  01 10 0000 510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8C" w:rsidRPr="00610E67" w:rsidRDefault="0071434F" w:rsidP="007E618C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30670,3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8C" w:rsidRPr="00610E67" w:rsidRDefault="007E618C" w:rsidP="007E618C">
            <w:pPr>
              <w:tabs>
                <w:tab w:val="left" w:pos="884"/>
              </w:tabs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16155,7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8C" w:rsidRPr="00610E67" w:rsidRDefault="007E618C" w:rsidP="007E618C">
            <w:pPr>
              <w:ind w:right="-2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19670,5</w:t>
            </w:r>
          </w:p>
        </w:tc>
      </w:tr>
      <w:tr w:rsidR="007E618C" w:rsidRPr="00610E67" w:rsidTr="001F0B96">
        <w:trPr>
          <w:trHeight w:val="495"/>
          <w:jc w:val="center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18C" w:rsidRPr="00610E67" w:rsidRDefault="007E618C" w:rsidP="007E61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01 05 02  01 10 0000 610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8C" w:rsidRPr="00610E67" w:rsidRDefault="0071434F" w:rsidP="007E618C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33532,3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8C" w:rsidRPr="00610E67" w:rsidRDefault="007E618C" w:rsidP="007E618C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16942,1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8C" w:rsidRPr="00610E67" w:rsidRDefault="007E618C" w:rsidP="007E618C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20482,5</w:t>
            </w:r>
          </w:p>
        </w:tc>
      </w:tr>
    </w:tbl>
    <w:p w:rsidR="007610C8" w:rsidRDefault="007610C8" w:rsidP="007610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22867" w:rsidRPr="009937DB" w:rsidRDefault="00122867" w:rsidP="00122867">
      <w:pPr>
        <w:ind w:left="48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2</w:t>
      </w:r>
    </w:p>
    <w:p w:rsidR="00122867" w:rsidRPr="009937DB" w:rsidRDefault="00122867" w:rsidP="00122867">
      <w:pPr>
        <w:ind w:left="48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9937DB">
        <w:rPr>
          <w:rFonts w:ascii="Times New Roman" w:hAnsi="Times New Roman"/>
          <w:bCs/>
          <w:sz w:val="24"/>
          <w:szCs w:val="24"/>
          <w:lang w:eastAsia="ru-RU"/>
        </w:rPr>
        <w:t xml:space="preserve">к решению Совета народных депутатов </w:t>
      </w:r>
      <w:r>
        <w:rPr>
          <w:rFonts w:ascii="Times New Roman" w:hAnsi="Times New Roman"/>
          <w:bCs/>
          <w:sz w:val="24"/>
          <w:szCs w:val="24"/>
          <w:lang w:eastAsia="ru-RU"/>
        </w:rPr>
        <w:t>Берёзовского</w:t>
      </w:r>
      <w:r w:rsidRPr="009937DB">
        <w:rPr>
          <w:rFonts w:ascii="Times New Roman" w:hAnsi="Times New Roman"/>
          <w:bCs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</w:t>
      </w:r>
    </w:p>
    <w:p w:rsidR="00122867" w:rsidRPr="009937DB" w:rsidRDefault="00836D16" w:rsidP="00122867">
      <w:pPr>
        <w:ind w:left="48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от </w:t>
      </w:r>
      <w:r w:rsidR="000E1C0F">
        <w:rPr>
          <w:rFonts w:ascii="Times New Roman" w:hAnsi="Times New Roman"/>
          <w:bCs/>
          <w:sz w:val="24"/>
          <w:szCs w:val="24"/>
          <w:lang w:eastAsia="ru-RU"/>
        </w:rPr>
        <w:t>27.12.</w:t>
      </w:r>
      <w:r w:rsidR="00122867">
        <w:rPr>
          <w:rFonts w:ascii="Times New Roman" w:hAnsi="Times New Roman"/>
          <w:bCs/>
          <w:sz w:val="24"/>
          <w:szCs w:val="24"/>
          <w:lang w:eastAsia="ru-RU"/>
        </w:rPr>
        <w:t>202</w:t>
      </w:r>
      <w:r w:rsidR="007E618C">
        <w:rPr>
          <w:rFonts w:ascii="Times New Roman" w:hAnsi="Times New Roman"/>
          <w:bCs/>
          <w:sz w:val="24"/>
          <w:szCs w:val="24"/>
          <w:lang w:eastAsia="ru-RU"/>
        </w:rPr>
        <w:t>4</w:t>
      </w:r>
      <w:r w:rsidR="00E2461A">
        <w:rPr>
          <w:rFonts w:ascii="Times New Roman" w:hAnsi="Times New Roman"/>
          <w:bCs/>
          <w:sz w:val="24"/>
          <w:szCs w:val="24"/>
          <w:lang w:eastAsia="ru-RU"/>
        </w:rPr>
        <w:t xml:space="preserve"> №</w:t>
      </w:r>
      <w:r w:rsidR="000E1C0F">
        <w:rPr>
          <w:rFonts w:ascii="Times New Roman" w:hAnsi="Times New Roman"/>
          <w:bCs/>
          <w:sz w:val="24"/>
          <w:szCs w:val="24"/>
          <w:lang w:eastAsia="ru-RU"/>
        </w:rPr>
        <w:t xml:space="preserve"> 185</w:t>
      </w:r>
    </w:p>
    <w:p w:rsidR="007610C8" w:rsidRPr="00610E67" w:rsidRDefault="007610C8" w:rsidP="007610C8">
      <w:pPr>
        <w:rPr>
          <w:rFonts w:ascii="Times New Roman" w:hAnsi="Times New Roman"/>
          <w:sz w:val="24"/>
          <w:szCs w:val="24"/>
        </w:rPr>
      </w:pPr>
    </w:p>
    <w:p w:rsidR="007610C8" w:rsidRPr="00610E67" w:rsidRDefault="007610C8" w:rsidP="007610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0E67">
        <w:rPr>
          <w:rFonts w:ascii="Times New Roman" w:hAnsi="Times New Roman" w:cs="Times New Roman"/>
          <w:sz w:val="24"/>
          <w:szCs w:val="24"/>
        </w:rPr>
        <w:t xml:space="preserve">ПОСТУПЛЕНИЕ ДОХОДОВ БЮДЖЕТА </w:t>
      </w:r>
    </w:p>
    <w:p w:rsidR="007610C8" w:rsidRPr="00610E67" w:rsidRDefault="007610C8" w:rsidP="007610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0E67">
        <w:rPr>
          <w:rFonts w:ascii="Times New Roman" w:hAnsi="Times New Roman" w:cs="Times New Roman"/>
          <w:sz w:val="24"/>
          <w:szCs w:val="24"/>
        </w:rPr>
        <w:t>БЕРЁЗОВСКОГО СЕЛЬСКОГО ПОСЕЛЕНИЯ</w:t>
      </w:r>
    </w:p>
    <w:p w:rsidR="007610C8" w:rsidRPr="00610E67" w:rsidRDefault="007610C8" w:rsidP="007610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0E67">
        <w:rPr>
          <w:rFonts w:ascii="Times New Roman" w:hAnsi="Times New Roman" w:cs="Times New Roman"/>
          <w:sz w:val="24"/>
          <w:szCs w:val="24"/>
        </w:rPr>
        <w:t xml:space="preserve">ПО КОДАМ ВИДОВ ДОХОДОВ, ПОДВИДОВ ДОХОДОВ </w:t>
      </w:r>
    </w:p>
    <w:p w:rsidR="007610C8" w:rsidRPr="00610E67" w:rsidRDefault="007610C8" w:rsidP="007610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0E67">
        <w:rPr>
          <w:rFonts w:ascii="Times New Roman" w:hAnsi="Times New Roman" w:cs="Times New Roman"/>
          <w:sz w:val="24"/>
          <w:szCs w:val="24"/>
        </w:rPr>
        <w:t>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7E618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7E618C">
        <w:rPr>
          <w:rFonts w:ascii="Times New Roman" w:hAnsi="Times New Roman" w:cs="Times New Roman"/>
          <w:sz w:val="24"/>
          <w:szCs w:val="24"/>
        </w:rPr>
        <w:t>5</w:t>
      </w:r>
      <w:r w:rsidRPr="00610E6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610C8" w:rsidRPr="00610E67" w:rsidRDefault="007610C8" w:rsidP="007610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610C8" w:rsidRPr="00610E67" w:rsidRDefault="007610C8" w:rsidP="007610C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10E67">
        <w:rPr>
          <w:rFonts w:ascii="Times New Roman" w:hAnsi="Times New Roman" w:cs="Times New Roman"/>
          <w:b w:val="0"/>
          <w:sz w:val="24"/>
          <w:szCs w:val="24"/>
        </w:rPr>
        <w:t>(тыс. рублей)</w:t>
      </w:r>
    </w:p>
    <w:tbl>
      <w:tblPr>
        <w:tblW w:w="54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9"/>
        <w:gridCol w:w="3896"/>
        <w:gridCol w:w="1113"/>
        <w:gridCol w:w="1111"/>
        <w:gridCol w:w="1113"/>
        <w:gridCol w:w="12"/>
        <w:gridCol w:w="37"/>
      </w:tblGrid>
      <w:tr w:rsidR="007E618C" w:rsidRPr="00610E67" w:rsidTr="007E618C">
        <w:trPr>
          <w:gridAfter w:val="1"/>
          <w:wAfter w:w="19" w:type="pct"/>
          <w:trHeight w:val="294"/>
          <w:tblHeader/>
          <w:jc w:val="center"/>
        </w:trPr>
        <w:tc>
          <w:tcPr>
            <w:tcW w:w="1409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E67">
              <w:rPr>
                <w:rFonts w:ascii="Times New Roman" w:hAnsi="Times New Roman"/>
                <w:b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1921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E6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49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2024г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7E618C" w:rsidRPr="00274243" w:rsidRDefault="007E618C" w:rsidP="007E61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243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74243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555" w:type="pct"/>
            <w:gridSpan w:val="2"/>
            <w:shd w:val="clear" w:color="auto" w:fill="auto"/>
            <w:vAlign w:val="center"/>
          </w:tcPr>
          <w:p w:rsidR="007E618C" w:rsidRPr="00274243" w:rsidRDefault="007E618C" w:rsidP="007E61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243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274243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</w:tr>
      <w:tr w:rsidR="007E618C" w:rsidRPr="00610E67" w:rsidTr="007E618C">
        <w:trPr>
          <w:gridAfter w:val="1"/>
          <w:wAfter w:w="19" w:type="pct"/>
          <w:trHeight w:val="294"/>
          <w:tblHeader/>
          <w:jc w:val="center"/>
        </w:trPr>
        <w:tc>
          <w:tcPr>
            <w:tcW w:w="1409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P1013"/>
            <w:bookmarkEnd w:id="0"/>
            <w:r w:rsidRPr="00610E6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21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E6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9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E6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5" w:type="pct"/>
            <w:gridSpan w:val="2"/>
            <w:shd w:val="clear" w:color="auto" w:fill="auto"/>
            <w:vAlign w:val="center"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E618C" w:rsidRPr="00610E67" w:rsidTr="007E618C">
        <w:trPr>
          <w:gridAfter w:val="1"/>
          <w:wAfter w:w="19" w:type="pct"/>
          <w:trHeight w:val="35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E67">
              <w:rPr>
                <w:rFonts w:ascii="Times New Roman" w:hAnsi="Times New Roman"/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E618C" w:rsidRPr="00610E67" w:rsidRDefault="007E618C" w:rsidP="007E618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E67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E618C" w:rsidRPr="00610E67" w:rsidRDefault="00E2461A" w:rsidP="007E61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30670,3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7E618C" w:rsidRPr="00C9390F" w:rsidRDefault="007E618C" w:rsidP="007E61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16155,7</w:t>
            </w:r>
          </w:p>
        </w:tc>
        <w:tc>
          <w:tcPr>
            <w:tcW w:w="555" w:type="pct"/>
            <w:gridSpan w:val="2"/>
            <w:shd w:val="clear" w:color="auto" w:fill="auto"/>
            <w:vAlign w:val="center"/>
          </w:tcPr>
          <w:p w:rsidR="007E618C" w:rsidRPr="00C9390F" w:rsidRDefault="007E618C" w:rsidP="007E61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19670,5</w:t>
            </w:r>
          </w:p>
        </w:tc>
      </w:tr>
      <w:tr w:rsidR="007E618C" w:rsidRPr="00610E67" w:rsidTr="007E618C">
        <w:trPr>
          <w:gridAfter w:val="1"/>
          <w:wAfter w:w="19" w:type="pct"/>
          <w:trHeight w:val="35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E67">
              <w:rPr>
                <w:rFonts w:ascii="Times New Roman" w:hAnsi="Times New Roman"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E618C" w:rsidRPr="00610E67" w:rsidRDefault="007E618C" w:rsidP="007E618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E67">
              <w:rPr>
                <w:rFonts w:ascii="Times New Roman" w:hAnsi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E618C" w:rsidRPr="00274243" w:rsidRDefault="00E2461A" w:rsidP="007E61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78</w:t>
            </w:r>
            <w:r w:rsidR="007E618C">
              <w:rPr>
                <w:rFonts w:ascii="Times New Roman" w:hAnsi="Times New Roman"/>
                <w:b/>
                <w:bCs/>
                <w:sz w:val="24"/>
                <w:szCs w:val="24"/>
              </w:rPr>
              <w:t>71,0</w:t>
            </w:r>
          </w:p>
          <w:p w:rsidR="007E618C" w:rsidRPr="00274243" w:rsidRDefault="007E618C" w:rsidP="007E61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7E618C" w:rsidRPr="00274243" w:rsidRDefault="007E618C" w:rsidP="007E61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7864,0</w:t>
            </w:r>
          </w:p>
        </w:tc>
        <w:tc>
          <w:tcPr>
            <w:tcW w:w="555" w:type="pct"/>
            <w:gridSpan w:val="2"/>
            <w:shd w:val="clear" w:color="auto" w:fill="auto"/>
          </w:tcPr>
          <w:p w:rsidR="007E618C" w:rsidRPr="00274243" w:rsidRDefault="007E618C" w:rsidP="007E61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8120,0</w:t>
            </w:r>
          </w:p>
        </w:tc>
      </w:tr>
      <w:tr w:rsidR="007E618C" w:rsidRPr="00610E67" w:rsidTr="007E618C">
        <w:trPr>
          <w:gridAfter w:val="1"/>
          <w:wAfter w:w="19" w:type="pct"/>
          <w:trHeight w:val="35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E618C" w:rsidRPr="004334FF" w:rsidRDefault="007E618C" w:rsidP="007E61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34FF">
              <w:rPr>
                <w:rFonts w:ascii="Times New Roman" w:hAnsi="Times New Roman"/>
                <w:b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E618C" w:rsidRPr="004334FF" w:rsidRDefault="007E618C" w:rsidP="007E618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34FF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E618C" w:rsidRPr="004334FF" w:rsidRDefault="007E618C" w:rsidP="007E61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1483,0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7E618C" w:rsidRPr="00C9390F" w:rsidRDefault="007E618C" w:rsidP="007E61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1616,0</w:t>
            </w:r>
          </w:p>
        </w:tc>
        <w:tc>
          <w:tcPr>
            <w:tcW w:w="555" w:type="pct"/>
            <w:gridSpan w:val="2"/>
            <w:shd w:val="clear" w:color="auto" w:fill="auto"/>
            <w:vAlign w:val="center"/>
          </w:tcPr>
          <w:p w:rsidR="007E618C" w:rsidRPr="00C9390F" w:rsidRDefault="007E618C" w:rsidP="007E61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1762,0</w:t>
            </w:r>
          </w:p>
        </w:tc>
      </w:tr>
      <w:tr w:rsidR="007E618C" w:rsidRPr="00610E67" w:rsidTr="007E618C">
        <w:trPr>
          <w:gridAfter w:val="1"/>
          <w:wAfter w:w="19" w:type="pct"/>
          <w:trHeight w:val="35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E67">
              <w:rPr>
                <w:rFonts w:ascii="Times New Roman" w:hAnsi="Times New Roman"/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E618C" w:rsidRPr="00610E67" w:rsidRDefault="007E618C" w:rsidP="007E618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E67">
              <w:rPr>
                <w:rFonts w:ascii="Times New Roman" w:hAnsi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E618C" w:rsidRPr="007E17CD" w:rsidRDefault="007E618C" w:rsidP="007E618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17CD">
              <w:rPr>
                <w:rFonts w:ascii="Times New Roman" w:hAnsi="Times New Roman"/>
                <w:bCs/>
                <w:sz w:val="24"/>
                <w:szCs w:val="24"/>
              </w:rPr>
              <w:t>1483,0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7E618C" w:rsidRPr="007E17CD" w:rsidRDefault="007E618C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7CD">
              <w:rPr>
                <w:rFonts w:ascii="Times New Roman" w:hAnsi="Times New Roman"/>
                <w:sz w:val="24"/>
                <w:szCs w:val="24"/>
              </w:rPr>
              <w:t>1616,0</w:t>
            </w:r>
          </w:p>
        </w:tc>
        <w:tc>
          <w:tcPr>
            <w:tcW w:w="555" w:type="pct"/>
            <w:gridSpan w:val="2"/>
            <w:shd w:val="clear" w:color="auto" w:fill="auto"/>
            <w:vAlign w:val="center"/>
          </w:tcPr>
          <w:p w:rsidR="007E618C" w:rsidRPr="007E17CD" w:rsidRDefault="007E618C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7CD">
              <w:rPr>
                <w:rFonts w:ascii="Times New Roman" w:hAnsi="Times New Roman"/>
                <w:sz w:val="24"/>
                <w:szCs w:val="24"/>
              </w:rPr>
              <w:t>1762,0</w:t>
            </w:r>
          </w:p>
        </w:tc>
      </w:tr>
      <w:tr w:rsidR="007E618C" w:rsidRPr="00610E67" w:rsidTr="007E618C">
        <w:trPr>
          <w:gridAfter w:val="1"/>
          <w:wAfter w:w="19" w:type="pct"/>
          <w:trHeight w:val="35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7E618C" w:rsidRPr="004334FF" w:rsidRDefault="007E618C" w:rsidP="007E618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34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7E618C" w:rsidRPr="004334FF" w:rsidRDefault="007E618C" w:rsidP="007E618C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34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E618C" w:rsidRPr="004334FF" w:rsidRDefault="007E618C" w:rsidP="007E61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6070,0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7E618C" w:rsidRPr="00C9390F" w:rsidRDefault="007E618C" w:rsidP="007E61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6230,0</w:t>
            </w:r>
          </w:p>
        </w:tc>
        <w:tc>
          <w:tcPr>
            <w:tcW w:w="555" w:type="pct"/>
            <w:gridSpan w:val="2"/>
            <w:shd w:val="clear" w:color="auto" w:fill="auto"/>
            <w:vAlign w:val="center"/>
          </w:tcPr>
          <w:p w:rsidR="007E618C" w:rsidRPr="00C9390F" w:rsidRDefault="007E618C" w:rsidP="007E61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6340,0</w:t>
            </w:r>
          </w:p>
        </w:tc>
      </w:tr>
      <w:tr w:rsidR="007E618C" w:rsidRPr="00610E67" w:rsidTr="007E618C">
        <w:trPr>
          <w:gridAfter w:val="1"/>
          <w:wAfter w:w="19" w:type="pct"/>
          <w:trHeight w:val="35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7E618C" w:rsidRPr="00610E67" w:rsidRDefault="007E618C" w:rsidP="007E61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7E618C" w:rsidRPr="00610E67" w:rsidRDefault="007E618C" w:rsidP="007E61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620,0</w:t>
            </w:r>
          </w:p>
        </w:tc>
        <w:tc>
          <w:tcPr>
            <w:tcW w:w="54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630,0</w:t>
            </w:r>
          </w:p>
        </w:tc>
        <w:tc>
          <w:tcPr>
            <w:tcW w:w="555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640,0</w:t>
            </w:r>
          </w:p>
        </w:tc>
      </w:tr>
      <w:tr w:rsidR="007E618C" w:rsidRPr="00610E67" w:rsidTr="007E618C">
        <w:trPr>
          <w:gridAfter w:val="1"/>
          <w:wAfter w:w="19" w:type="pct"/>
          <w:trHeight w:val="35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7E618C" w:rsidRPr="00610E67" w:rsidRDefault="007E618C" w:rsidP="007E61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7E618C" w:rsidRPr="00610E67" w:rsidRDefault="007E618C" w:rsidP="007E61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620,0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630,0</w:t>
            </w:r>
          </w:p>
        </w:tc>
        <w:tc>
          <w:tcPr>
            <w:tcW w:w="555" w:type="pct"/>
            <w:gridSpan w:val="2"/>
            <w:shd w:val="clear" w:color="auto" w:fill="auto"/>
            <w:vAlign w:val="center"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640,0</w:t>
            </w:r>
          </w:p>
        </w:tc>
      </w:tr>
      <w:tr w:rsidR="007E618C" w:rsidRPr="00610E67" w:rsidTr="007E618C">
        <w:trPr>
          <w:gridAfter w:val="1"/>
          <w:wAfter w:w="19" w:type="pct"/>
          <w:trHeight w:val="35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7E618C" w:rsidRPr="00610E67" w:rsidRDefault="007E618C" w:rsidP="007E61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7E618C" w:rsidRPr="00610E67" w:rsidRDefault="007E618C" w:rsidP="007E61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E618C" w:rsidRPr="00C9390F" w:rsidRDefault="007E618C" w:rsidP="007E61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5450,0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7E618C" w:rsidRPr="00C9390F" w:rsidRDefault="007E618C" w:rsidP="007E61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5600,0</w:t>
            </w:r>
          </w:p>
        </w:tc>
        <w:tc>
          <w:tcPr>
            <w:tcW w:w="555" w:type="pct"/>
            <w:gridSpan w:val="2"/>
            <w:shd w:val="clear" w:color="auto" w:fill="auto"/>
            <w:vAlign w:val="center"/>
          </w:tcPr>
          <w:p w:rsidR="007E618C" w:rsidRPr="00274243" w:rsidRDefault="007E618C" w:rsidP="007E61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5700,0</w:t>
            </w:r>
          </w:p>
        </w:tc>
      </w:tr>
      <w:tr w:rsidR="007E618C" w:rsidRPr="00610E67" w:rsidTr="007E618C">
        <w:trPr>
          <w:gridAfter w:val="1"/>
          <w:wAfter w:w="19" w:type="pct"/>
          <w:trHeight w:val="918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7E618C" w:rsidRPr="00610E67" w:rsidRDefault="007E618C" w:rsidP="007E61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7E618C" w:rsidRPr="00610E67" w:rsidRDefault="007E618C" w:rsidP="007E61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2600,0</w:t>
            </w:r>
          </w:p>
        </w:tc>
        <w:tc>
          <w:tcPr>
            <w:tcW w:w="5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2700,0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2750,0</w:t>
            </w:r>
          </w:p>
        </w:tc>
      </w:tr>
      <w:tr w:rsidR="007E618C" w:rsidRPr="00610E67" w:rsidTr="007E618C">
        <w:trPr>
          <w:gridAfter w:val="1"/>
          <w:wAfter w:w="19" w:type="pct"/>
          <w:trHeight w:val="35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7E618C" w:rsidRPr="00610E67" w:rsidRDefault="007E618C" w:rsidP="007E61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color w:val="000000"/>
                <w:sz w:val="24"/>
                <w:szCs w:val="24"/>
              </w:rPr>
              <w:t>000 1 06 06033 10 0000 110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7E618C" w:rsidRPr="00610E67" w:rsidRDefault="007E618C" w:rsidP="007E61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2600,0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2700,0</w:t>
            </w:r>
          </w:p>
        </w:tc>
        <w:tc>
          <w:tcPr>
            <w:tcW w:w="555" w:type="pct"/>
            <w:gridSpan w:val="2"/>
            <w:shd w:val="clear" w:color="auto" w:fill="auto"/>
            <w:vAlign w:val="center"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2750,0</w:t>
            </w:r>
          </w:p>
        </w:tc>
      </w:tr>
      <w:tr w:rsidR="007E618C" w:rsidRPr="00610E67" w:rsidTr="007E618C">
        <w:trPr>
          <w:gridAfter w:val="1"/>
          <w:wAfter w:w="19" w:type="pct"/>
          <w:trHeight w:val="35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7E618C" w:rsidRPr="00610E67" w:rsidRDefault="007E618C" w:rsidP="007E61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7E618C" w:rsidRPr="00610E67" w:rsidRDefault="007E618C" w:rsidP="007E61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E618C" w:rsidRPr="00E2461A" w:rsidRDefault="007E618C" w:rsidP="007E618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61A">
              <w:rPr>
                <w:rFonts w:ascii="Times New Roman" w:hAnsi="Times New Roman"/>
                <w:bCs/>
                <w:sz w:val="24"/>
                <w:szCs w:val="24"/>
              </w:rPr>
              <w:t>2850,0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7E618C" w:rsidRPr="00E2461A" w:rsidRDefault="007E618C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61A">
              <w:rPr>
                <w:rFonts w:ascii="Times New Roman" w:hAnsi="Times New Roman"/>
                <w:sz w:val="24"/>
                <w:szCs w:val="24"/>
              </w:rPr>
              <w:t>2900,0</w:t>
            </w:r>
          </w:p>
        </w:tc>
        <w:tc>
          <w:tcPr>
            <w:tcW w:w="555" w:type="pct"/>
            <w:gridSpan w:val="2"/>
            <w:shd w:val="clear" w:color="auto" w:fill="auto"/>
            <w:vAlign w:val="center"/>
          </w:tcPr>
          <w:p w:rsidR="007E618C" w:rsidRPr="00E2461A" w:rsidRDefault="007E618C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61A">
              <w:rPr>
                <w:rFonts w:ascii="Times New Roman" w:hAnsi="Times New Roman"/>
                <w:sz w:val="24"/>
                <w:szCs w:val="24"/>
              </w:rPr>
              <w:t>2950,0</w:t>
            </w:r>
          </w:p>
        </w:tc>
      </w:tr>
      <w:tr w:rsidR="007E618C" w:rsidRPr="00610E67" w:rsidTr="007E618C">
        <w:trPr>
          <w:gridAfter w:val="1"/>
          <w:wAfter w:w="19" w:type="pct"/>
          <w:trHeight w:val="35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7E618C" w:rsidRPr="00610E67" w:rsidRDefault="007E618C" w:rsidP="007E61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7E618C" w:rsidRDefault="007E618C" w:rsidP="007E61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7E618C" w:rsidRPr="00610E67" w:rsidRDefault="007E618C" w:rsidP="007E61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E618C" w:rsidRPr="007E17CD" w:rsidRDefault="007E618C" w:rsidP="007E618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17CD">
              <w:rPr>
                <w:rFonts w:ascii="Times New Roman" w:hAnsi="Times New Roman"/>
                <w:bCs/>
                <w:sz w:val="24"/>
                <w:szCs w:val="24"/>
              </w:rPr>
              <w:t>2850,0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7E618C" w:rsidRPr="007E17CD" w:rsidRDefault="007E618C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7CD">
              <w:rPr>
                <w:rFonts w:ascii="Times New Roman" w:hAnsi="Times New Roman"/>
                <w:sz w:val="24"/>
                <w:szCs w:val="24"/>
              </w:rPr>
              <w:t>2900,0</w:t>
            </w:r>
          </w:p>
        </w:tc>
        <w:tc>
          <w:tcPr>
            <w:tcW w:w="555" w:type="pct"/>
            <w:gridSpan w:val="2"/>
            <w:shd w:val="clear" w:color="auto" w:fill="auto"/>
            <w:vAlign w:val="center"/>
          </w:tcPr>
          <w:p w:rsidR="007E618C" w:rsidRPr="007E17CD" w:rsidRDefault="007E618C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7CD">
              <w:rPr>
                <w:rFonts w:ascii="Times New Roman" w:hAnsi="Times New Roman"/>
                <w:sz w:val="24"/>
                <w:szCs w:val="24"/>
              </w:rPr>
              <w:t>2950,0</w:t>
            </w:r>
          </w:p>
        </w:tc>
      </w:tr>
      <w:tr w:rsidR="007E618C" w:rsidRPr="00610E67" w:rsidTr="007E618C">
        <w:trPr>
          <w:gridAfter w:val="1"/>
          <w:wAfter w:w="19" w:type="pct"/>
          <w:trHeight w:val="35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E618C" w:rsidRPr="004334FF" w:rsidRDefault="007E618C" w:rsidP="007E61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34FF">
              <w:rPr>
                <w:rFonts w:ascii="Times New Roman" w:hAnsi="Times New Roman"/>
                <w:b/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E618C" w:rsidRPr="004334FF" w:rsidRDefault="007E618C" w:rsidP="007E618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34FF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E618C" w:rsidRPr="004334FF" w:rsidRDefault="007E618C" w:rsidP="007E61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34FF">
              <w:rPr>
                <w:rFonts w:ascii="Times New Roman" w:hAnsi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7E618C" w:rsidRPr="00C9390F" w:rsidRDefault="007E618C" w:rsidP="007E61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90F">
              <w:rPr>
                <w:rFonts w:ascii="Times New Roman" w:hAnsi="Times New Roman"/>
                <w:b/>
                <w:sz w:val="24"/>
                <w:szCs w:val="24"/>
              </w:rPr>
              <w:t>18,0</w:t>
            </w:r>
          </w:p>
        </w:tc>
        <w:tc>
          <w:tcPr>
            <w:tcW w:w="555" w:type="pct"/>
            <w:gridSpan w:val="2"/>
            <w:shd w:val="clear" w:color="auto" w:fill="auto"/>
            <w:vAlign w:val="center"/>
          </w:tcPr>
          <w:p w:rsidR="007E618C" w:rsidRPr="00C9390F" w:rsidRDefault="007E618C" w:rsidP="007E61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90F">
              <w:rPr>
                <w:rFonts w:ascii="Times New Roman" w:hAnsi="Times New Roman"/>
                <w:b/>
                <w:sz w:val="24"/>
                <w:szCs w:val="24"/>
              </w:rPr>
              <w:t>18,0</w:t>
            </w:r>
          </w:p>
        </w:tc>
      </w:tr>
      <w:tr w:rsidR="007E618C" w:rsidRPr="00610E67" w:rsidTr="007E618C">
        <w:trPr>
          <w:gridAfter w:val="1"/>
          <w:wAfter w:w="19" w:type="pct"/>
          <w:trHeight w:val="35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E6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000 1 11 05000 00 0000 120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E618C" w:rsidRPr="00610E67" w:rsidRDefault="007E618C" w:rsidP="007E618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E67">
              <w:rPr>
                <w:rFonts w:ascii="Times New Roman" w:hAnsi="Times New Roman"/>
                <w:b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E67">
              <w:rPr>
                <w:rFonts w:ascii="Times New Roman" w:hAnsi="Times New Roman"/>
                <w:bCs/>
                <w:sz w:val="24"/>
                <w:szCs w:val="24"/>
              </w:rPr>
              <w:t>18,0</w:t>
            </w:r>
          </w:p>
        </w:tc>
        <w:tc>
          <w:tcPr>
            <w:tcW w:w="548" w:type="pct"/>
            <w:tcBorders>
              <w:top w:val="nil"/>
            </w:tcBorders>
            <w:shd w:val="clear" w:color="auto" w:fill="auto"/>
            <w:vAlign w:val="center"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555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</w:tr>
      <w:tr w:rsidR="007E618C" w:rsidRPr="00610E67" w:rsidTr="007E618C">
        <w:trPr>
          <w:trHeight w:val="35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E67">
              <w:rPr>
                <w:rFonts w:ascii="Times New Roman" w:hAnsi="Times New Roman"/>
                <w:bCs/>
                <w:sz w:val="24"/>
                <w:szCs w:val="24"/>
              </w:rPr>
              <w:t>000 1 11 05030 00 0000 120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E618C" w:rsidRPr="00610E67" w:rsidRDefault="007E618C" w:rsidP="007E618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E67">
              <w:rPr>
                <w:rFonts w:ascii="Times New Roman" w:hAnsi="Times New Roman"/>
                <w:bCs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E67">
              <w:rPr>
                <w:rFonts w:ascii="Times New Roman" w:hAnsi="Times New Roman"/>
                <w:bCs/>
                <w:sz w:val="24"/>
                <w:szCs w:val="24"/>
              </w:rPr>
              <w:t>18,0</w:t>
            </w:r>
          </w:p>
        </w:tc>
        <w:tc>
          <w:tcPr>
            <w:tcW w:w="548" w:type="pct"/>
            <w:shd w:val="clear" w:color="auto" w:fill="auto"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574" w:type="pct"/>
            <w:gridSpan w:val="3"/>
            <w:shd w:val="clear" w:color="auto" w:fill="auto"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</w:tr>
      <w:tr w:rsidR="00E2461A" w:rsidRPr="00610E67" w:rsidTr="00E2461A">
        <w:trPr>
          <w:trHeight w:val="35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2461A" w:rsidRPr="00610E67" w:rsidRDefault="00E2461A" w:rsidP="007E618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61A">
              <w:rPr>
                <w:rFonts w:ascii="Times New Roman" w:hAnsi="Times New Roman"/>
                <w:bCs/>
                <w:sz w:val="24"/>
                <w:szCs w:val="24"/>
              </w:rPr>
              <w:t>000 117 15030 10 0000 150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2461A" w:rsidRPr="00610E67" w:rsidRDefault="00E2461A" w:rsidP="007E618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E2461A">
              <w:rPr>
                <w:rFonts w:ascii="Times New Roman" w:hAnsi="Times New Roman"/>
                <w:bCs/>
                <w:sz w:val="24"/>
                <w:szCs w:val="24"/>
              </w:rPr>
              <w:t>нициативные платежи, зачисляемые в бюджеты сельских поселений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2461A" w:rsidRPr="00610E67" w:rsidRDefault="00E2461A" w:rsidP="007E618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E2461A" w:rsidRDefault="00E2461A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74" w:type="pct"/>
            <w:gridSpan w:val="3"/>
            <w:shd w:val="clear" w:color="auto" w:fill="auto"/>
            <w:vAlign w:val="center"/>
          </w:tcPr>
          <w:p w:rsidR="00E2461A" w:rsidRDefault="00E2461A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E618C" w:rsidRPr="00610E67" w:rsidTr="007E618C">
        <w:trPr>
          <w:gridAfter w:val="1"/>
          <w:wAfter w:w="19" w:type="pct"/>
          <w:trHeight w:val="35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E618C" w:rsidRPr="004334FF" w:rsidRDefault="007E618C" w:rsidP="007E61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34FF">
              <w:rPr>
                <w:rFonts w:ascii="Times New Roman" w:hAnsi="Times New Roman"/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E618C" w:rsidRPr="004334FF" w:rsidRDefault="007E618C" w:rsidP="007E618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34FF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E618C" w:rsidRPr="004334FF" w:rsidRDefault="002F0890" w:rsidP="007E61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22799,3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7E618C" w:rsidRPr="00FD3609" w:rsidRDefault="007E618C" w:rsidP="007E61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8291,7</w:t>
            </w:r>
          </w:p>
        </w:tc>
        <w:tc>
          <w:tcPr>
            <w:tcW w:w="555" w:type="pct"/>
            <w:gridSpan w:val="2"/>
            <w:shd w:val="clear" w:color="auto" w:fill="auto"/>
            <w:vAlign w:val="center"/>
          </w:tcPr>
          <w:p w:rsidR="007E618C" w:rsidRPr="00FD3609" w:rsidRDefault="007E618C" w:rsidP="007E61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11550,5</w:t>
            </w:r>
          </w:p>
        </w:tc>
      </w:tr>
      <w:tr w:rsidR="007E618C" w:rsidRPr="00610E67" w:rsidTr="007E618C">
        <w:trPr>
          <w:gridAfter w:val="1"/>
          <w:wAfter w:w="19" w:type="pct"/>
          <w:trHeight w:val="35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E618C" w:rsidRPr="004334FF" w:rsidRDefault="007E618C" w:rsidP="007E618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4FF">
              <w:rPr>
                <w:rFonts w:ascii="Times New Roman" w:hAnsi="Times New Roman"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E618C" w:rsidRPr="004334FF" w:rsidRDefault="007E618C" w:rsidP="007E618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4FF">
              <w:rPr>
                <w:rFonts w:ascii="Times New Roman" w:hAnsi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E618C" w:rsidRPr="004334FF" w:rsidRDefault="002F0890" w:rsidP="007E61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22799,3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7E618C" w:rsidRPr="00FD3609" w:rsidRDefault="007E618C" w:rsidP="007E61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8291,7</w:t>
            </w:r>
          </w:p>
        </w:tc>
        <w:tc>
          <w:tcPr>
            <w:tcW w:w="555" w:type="pct"/>
            <w:gridSpan w:val="2"/>
            <w:shd w:val="clear" w:color="auto" w:fill="auto"/>
            <w:vAlign w:val="center"/>
          </w:tcPr>
          <w:p w:rsidR="007E618C" w:rsidRPr="00FD3609" w:rsidRDefault="007E618C" w:rsidP="007E61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11550,5</w:t>
            </w:r>
          </w:p>
        </w:tc>
      </w:tr>
      <w:tr w:rsidR="007E618C" w:rsidRPr="00610E67" w:rsidTr="007E618C">
        <w:trPr>
          <w:gridAfter w:val="1"/>
          <w:wAfter w:w="19" w:type="pct"/>
          <w:trHeight w:val="35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sz w:val="24"/>
                <w:szCs w:val="24"/>
              </w:rPr>
              <w:t>000 2 02 10000 00 0000 150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E618C" w:rsidRPr="00610E67" w:rsidRDefault="007E618C" w:rsidP="007E6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E618C" w:rsidRPr="003C3311" w:rsidRDefault="007E618C" w:rsidP="007E61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2460,0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7E618C" w:rsidRPr="003C3311" w:rsidRDefault="007E618C" w:rsidP="007E61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2379,0</w:t>
            </w:r>
          </w:p>
        </w:tc>
        <w:tc>
          <w:tcPr>
            <w:tcW w:w="555" w:type="pct"/>
            <w:gridSpan w:val="2"/>
            <w:shd w:val="clear" w:color="auto" w:fill="auto"/>
            <w:vAlign w:val="center"/>
          </w:tcPr>
          <w:p w:rsidR="007E618C" w:rsidRPr="003C3311" w:rsidRDefault="007E618C" w:rsidP="007E61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2473,0</w:t>
            </w:r>
          </w:p>
        </w:tc>
      </w:tr>
      <w:tr w:rsidR="007E618C" w:rsidRPr="00610E67" w:rsidTr="007E618C">
        <w:trPr>
          <w:gridAfter w:val="1"/>
          <w:wAfter w:w="19" w:type="pct"/>
          <w:trHeight w:val="35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sz w:val="24"/>
                <w:szCs w:val="24"/>
              </w:rPr>
              <w:t>000 2 02 15001 00 0000 150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E618C" w:rsidRPr="00610E67" w:rsidRDefault="007E618C" w:rsidP="007E6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sz w:val="24"/>
                <w:szCs w:val="24"/>
              </w:rPr>
              <w:t>Дотации на выравнивание бюджетной обеспеченности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счет средств областного бюджета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E618C" w:rsidRPr="00841A4A" w:rsidRDefault="007E618C" w:rsidP="007E618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573,0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7E618C" w:rsidRPr="00841A4A" w:rsidRDefault="007E618C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498,0</w:t>
            </w:r>
          </w:p>
        </w:tc>
        <w:tc>
          <w:tcPr>
            <w:tcW w:w="555" w:type="pct"/>
            <w:gridSpan w:val="2"/>
            <w:shd w:val="clear" w:color="auto" w:fill="auto"/>
            <w:vAlign w:val="center"/>
          </w:tcPr>
          <w:p w:rsidR="007E618C" w:rsidRPr="00841A4A" w:rsidRDefault="007E618C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517,0</w:t>
            </w:r>
          </w:p>
        </w:tc>
      </w:tr>
      <w:tr w:rsidR="007E618C" w:rsidRPr="00610E67" w:rsidTr="007E618C">
        <w:trPr>
          <w:gridAfter w:val="2"/>
          <w:wAfter w:w="25" w:type="pct"/>
          <w:trHeight w:val="35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000 2 02 16</w:t>
            </w:r>
            <w:r w:rsidRPr="00610E67">
              <w:rPr>
                <w:rFonts w:ascii="Times New Roman" w:hAnsi="Times New Roman"/>
                <w:sz w:val="24"/>
                <w:szCs w:val="24"/>
              </w:rPr>
              <w:t>001 00 0000 150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7E618C" w:rsidRPr="00610E67" w:rsidRDefault="007E618C" w:rsidP="007E6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sz w:val="24"/>
                <w:szCs w:val="24"/>
              </w:rPr>
              <w:t>Дотации на выравнивание бюджетной обеспеченности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E618C" w:rsidRPr="00841A4A" w:rsidRDefault="007E618C" w:rsidP="007E618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1887,0</w:t>
            </w:r>
          </w:p>
        </w:tc>
        <w:tc>
          <w:tcPr>
            <w:tcW w:w="548" w:type="pct"/>
            <w:tcBorders>
              <w:top w:val="nil"/>
            </w:tcBorders>
            <w:shd w:val="clear" w:color="auto" w:fill="auto"/>
            <w:vAlign w:val="center"/>
          </w:tcPr>
          <w:p w:rsidR="007E618C" w:rsidRPr="00841A4A" w:rsidRDefault="007E618C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1881,0</w:t>
            </w:r>
          </w:p>
        </w:tc>
        <w:tc>
          <w:tcPr>
            <w:tcW w:w="5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618C" w:rsidRPr="00841A4A" w:rsidRDefault="007E618C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1956,0</w:t>
            </w:r>
          </w:p>
        </w:tc>
      </w:tr>
      <w:tr w:rsidR="007E618C" w:rsidRPr="00610E67" w:rsidTr="007E618C">
        <w:trPr>
          <w:gridAfter w:val="2"/>
          <w:wAfter w:w="25" w:type="pct"/>
          <w:trHeight w:val="35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000 2 02 20000 00 0000 150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E618C" w:rsidRPr="00610E67" w:rsidRDefault="007E618C" w:rsidP="007E6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бюджетам бюджетной системы РФ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E618C" w:rsidRPr="008541D9" w:rsidRDefault="002F0890" w:rsidP="007E61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3872,2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7E618C" w:rsidRPr="008541D9" w:rsidRDefault="007E618C" w:rsidP="007E61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1D9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7E618C" w:rsidRPr="008541D9" w:rsidRDefault="007E618C" w:rsidP="007E61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1D9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7E618C" w:rsidRPr="00610E67" w:rsidTr="007E618C">
        <w:trPr>
          <w:gridAfter w:val="2"/>
          <w:wAfter w:w="25" w:type="pct"/>
          <w:trHeight w:val="35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sz w:val="24"/>
                <w:szCs w:val="24"/>
              </w:rPr>
              <w:t>000 2 02 29999 10 0000 150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E618C" w:rsidRPr="00610E67" w:rsidRDefault="007E618C" w:rsidP="007E6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E618C" w:rsidRPr="002F0890" w:rsidRDefault="002F0890" w:rsidP="007E618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0890">
              <w:rPr>
                <w:rFonts w:ascii="Times New Roman" w:hAnsi="Times New Roman"/>
                <w:bCs/>
                <w:sz w:val="24"/>
                <w:szCs w:val="24"/>
              </w:rPr>
              <w:t>3872,2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7E618C" w:rsidRPr="008541D9" w:rsidRDefault="007E618C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1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7E618C" w:rsidRPr="008541D9" w:rsidRDefault="007E618C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1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E618C" w:rsidRPr="00610E67" w:rsidTr="007E618C">
        <w:trPr>
          <w:gridAfter w:val="2"/>
          <w:wAfter w:w="25" w:type="pct"/>
          <w:trHeight w:val="35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E618C" w:rsidRPr="004334FF" w:rsidRDefault="007E618C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FF">
              <w:rPr>
                <w:rFonts w:ascii="Times New Roman" w:hAnsi="Times New Roman"/>
                <w:sz w:val="24"/>
                <w:szCs w:val="24"/>
              </w:rPr>
              <w:t>000 2 02 30000 00 0000 150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E618C" w:rsidRPr="004334FF" w:rsidRDefault="007E618C" w:rsidP="007E6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4FF">
              <w:rPr>
                <w:rFonts w:ascii="Times New Roman" w:hAnsi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E618C" w:rsidRPr="00251D4A" w:rsidRDefault="002F0890" w:rsidP="007E61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136,2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7E618C" w:rsidRPr="00251D4A" w:rsidRDefault="007E618C" w:rsidP="007E61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149,8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7E618C" w:rsidRPr="00251D4A" w:rsidRDefault="007E618C" w:rsidP="007E61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163,8</w:t>
            </w:r>
          </w:p>
        </w:tc>
      </w:tr>
      <w:tr w:rsidR="007E618C" w:rsidRPr="00610E67" w:rsidTr="007E618C">
        <w:trPr>
          <w:gridAfter w:val="2"/>
          <w:wAfter w:w="25" w:type="pct"/>
          <w:trHeight w:val="35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sz w:val="24"/>
                <w:szCs w:val="24"/>
              </w:rPr>
              <w:t>000 2 02 35118 10 0000 150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E618C" w:rsidRPr="00610E67" w:rsidRDefault="007E618C" w:rsidP="007E6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</w:t>
            </w:r>
            <w:r w:rsidRPr="00610E67">
              <w:rPr>
                <w:rFonts w:ascii="Times New Roman" w:hAnsi="Times New Roman"/>
                <w:sz w:val="24"/>
                <w:szCs w:val="24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E618C" w:rsidRPr="00505C0B" w:rsidRDefault="002F0890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136,2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7E618C" w:rsidRPr="00505C0B" w:rsidRDefault="007E618C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C0B">
              <w:rPr>
                <w:rFonts w:ascii="Times New Roman" w:hAnsi="Times New Roman"/>
                <w:sz w:val="24"/>
                <w:szCs w:val="24"/>
              </w:rPr>
              <w:t>149,8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7E618C" w:rsidRPr="00505C0B" w:rsidRDefault="007E618C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C0B">
              <w:rPr>
                <w:rFonts w:ascii="Times New Roman" w:hAnsi="Times New Roman"/>
                <w:sz w:val="24"/>
                <w:szCs w:val="24"/>
              </w:rPr>
              <w:t>163,8</w:t>
            </w:r>
          </w:p>
        </w:tc>
      </w:tr>
      <w:tr w:rsidR="007E618C" w:rsidRPr="00610E67" w:rsidTr="007E618C">
        <w:trPr>
          <w:gridAfter w:val="2"/>
          <w:wAfter w:w="25" w:type="pct"/>
          <w:trHeight w:val="35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7E618C" w:rsidRPr="004334FF" w:rsidRDefault="007E618C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000 </w:t>
            </w:r>
            <w:r w:rsidRPr="004334FF">
              <w:rPr>
                <w:rFonts w:ascii="Times New Roman" w:hAnsi="Times New Roman"/>
                <w:sz w:val="24"/>
                <w:szCs w:val="24"/>
              </w:rPr>
              <w:t>2 02 40000 00 0000 150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7E618C" w:rsidRPr="004334FF" w:rsidRDefault="007E618C" w:rsidP="007E6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4FF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E618C" w:rsidRPr="00251D4A" w:rsidRDefault="002F0890" w:rsidP="002D0C9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16330,9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7E618C" w:rsidRPr="00251D4A" w:rsidRDefault="007E618C" w:rsidP="007E61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5762,9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7E618C" w:rsidRPr="00251D4A" w:rsidRDefault="007E618C" w:rsidP="007E61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8913,7</w:t>
            </w:r>
          </w:p>
        </w:tc>
      </w:tr>
      <w:tr w:rsidR="007E618C" w:rsidRPr="00610E67" w:rsidTr="007E618C">
        <w:trPr>
          <w:gridAfter w:val="2"/>
          <w:wAfter w:w="25" w:type="pct"/>
          <w:trHeight w:val="35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sz w:val="24"/>
                <w:szCs w:val="24"/>
              </w:rPr>
              <w:t>000 2 02 40014 00 0000 150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7E618C" w:rsidRPr="00610E67" w:rsidRDefault="007E618C" w:rsidP="007E6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1920,0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2093,0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2136,0</w:t>
            </w:r>
          </w:p>
        </w:tc>
      </w:tr>
      <w:tr w:rsidR="007E618C" w:rsidRPr="00610E67" w:rsidTr="007E618C">
        <w:trPr>
          <w:gridAfter w:val="2"/>
          <w:wAfter w:w="25" w:type="pct"/>
          <w:trHeight w:val="35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000 2 02 49999 10 0000 150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E618C" w:rsidRPr="00610E67" w:rsidRDefault="007E618C" w:rsidP="007E6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01D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E618C" w:rsidRPr="00EE305B" w:rsidRDefault="002F0890" w:rsidP="002D0C9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382,7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7E618C" w:rsidRPr="00EE305B" w:rsidRDefault="007E618C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3669,9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7E618C" w:rsidRPr="00EE305B" w:rsidRDefault="007E618C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6777,7</w:t>
            </w:r>
          </w:p>
        </w:tc>
      </w:tr>
      <w:tr w:rsidR="007E618C" w:rsidRPr="00610E67" w:rsidTr="007E618C">
        <w:trPr>
          <w:gridAfter w:val="2"/>
          <w:wAfter w:w="25" w:type="pct"/>
          <w:trHeight w:val="35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E618C" w:rsidRDefault="007E618C" w:rsidP="007E618C">
            <w:r w:rsidRPr="001115CC">
              <w:rPr>
                <w:rFonts w:ascii="Times New Roman" w:hAnsi="Times New Roman"/>
                <w:sz w:val="24"/>
                <w:szCs w:val="24"/>
              </w:rPr>
              <w:t>000 2 02 49999 10 0000 150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E618C" w:rsidRDefault="007E618C" w:rsidP="007E6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05B">
              <w:rPr>
                <w:rFonts w:ascii="Times New Roman" w:hAnsi="Times New Roman"/>
                <w:sz w:val="24"/>
                <w:szCs w:val="24"/>
              </w:rPr>
              <w:t>прочие межбюджетные трансферты на поддержку мер по обеспечению сбалансированности бюджетов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E618C" w:rsidRPr="00EE305B" w:rsidRDefault="007E618C" w:rsidP="007E618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4749,6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7E618C" w:rsidRPr="00EE305B" w:rsidRDefault="007E618C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0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7E618C" w:rsidRPr="00EE305B" w:rsidRDefault="007E618C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0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F0890" w:rsidRPr="00610E67" w:rsidTr="007E618C">
        <w:trPr>
          <w:gridAfter w:val="2"/>
          <w:wAfter w:w="25" w:type="pct"/>
          <w:trHeight w:val="35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2F0890" w:rsidRPr="001115CC" w:rsidRDefault="002F0890" w:rsidP="007E618C">
            <w:pPr>
              <w:rPr>
                <w:rFonts w:ascii="Times New Roman" w:hAnsi="Times New Roman"/>
                <w:sz w:val="24"/>
                <w:szCs w:val="24"/>
              </w:rPr>
            </w:pPr>
            <w:r w:rsidRPr="001115CC">
              <w:rPr>
                <w:rFonts w:ascii="Times New Roman" w:hAnsi="Times New Roman"/>
                <w:sz w:val="24"/>
                <w:szCs w:val="24"/>
              </w:rPr>
              <w:t>000 2 02 49999 10 0000 150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F0890" w:rsidRPr="00052137" w:rsidRDefault="002F0890" w:rsidP="007E61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F0890">
              <w:rPr>
                <w:sz w:val="24"/>
                <w:szCs w:val="24"/>
              </w:rPr>
              <w:t>рочие межбюджетные трансфер</w:t>
            </w:r>
            <w:r>
              <w:rPr>
                <w:sz w:val="24"/>
                <w:szCs w:val="24"/>
              </w:rPr>
              <w:t>ты за счет зарезервированных ср</w:t>
            </w:r>
            <w:r w:rsidRPr="002F0890">
              <w:rPr>
                <w:sz w:val="24"/>
                <w:szCs w:val="24"/>
              </w:rPr>
              <w:t>едств, выделенных из бюджета муниципального района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F0890" w:rsidRDefault="002F0890" w:rsidP="002D0C9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1045,8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2F0890" w:rsidRDefault="002F0890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2F0890" w:rsidRDefault="002F0890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E618C" w:rsidRPr="00610E67" w:rsidTr="007E618C">
        <w:trPr>
          <w:gridAfter w:val="2"/>
          <w:wAfter w:w="25" w:type="pct"/>
          <w:trHeight w:val="35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E618C" w:rsidRDefault="007E618C" w:rsidP="007E618C">
            <w:r w:rsidRPr="001115CC">
              <w:rPr>
                <w:rFonts w:ascii="Times New Roman" w:hAnsi="Times New Roman"/>
                <w:sz w:val="24"/>
                <w:szCs w:val="24"/>
              </w:rPr>
              <w:t>000 2 02 49999 10 0000 150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E618C" w:rsidRPr="00052137" w:rsidRDefault="007E618C" w:rsidP="007E618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2137">
              <w:rPr>
                <w:sz w:val="24"/>
                <w:szCs w:val="24"/>
              </w:rPr>
              <w:t>прочие межбюджетные трансферты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  <w:p w:rsidR="007E618C" w:rsidRDefault="007E618C" w:rsidP="007E6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E618C" w:rsidRPr="00052137" w:rsidRDefault="002D0C97" w:rsidP="002D0C9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8126</w:t>
            </w:r>
            <w:r w:rsidR="007E618C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7E618C" w:rsidRPr="00052137" w:rsidRDefault="007E618C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3564,0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7E618C" w:rsidRPr="00052137" w:rsidRDefault="007E618C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6671,8</w:t>
            </w:r>
          </w:p>
        </w:tc>
      </w:tr>
      <w:tr w:rsidR="007E618C" w:rsidRPr="00610E67" w:rsidTr="007E618C">
        <w:trPr>
          <w:gridAfter w:val="2"/>
          <w:wAfter w:w="25" w:type="pct"/>
          <w:trHeight w:val="35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E618C" w:rsidRDefault="007E618C" w:rsidP="007E618C">
            <w:r w:rsidRPr="001115CC">
              <w:rPr>
                <w:rFonts w:ascii="Times New Roman" w:hAnsi="Times New Roman"/>
                <w:sz w:val="24"/>
                <w:szCs w:val="24"/>
              </w:rPr>
              <w:t>000 2 02 49999 10 0000 150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E618C" w:rsidRPr="00052137" w:rsidRDefault="007E618C" w:rsidP="007E618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t xml:space="preserve"> </w:t>
            </w:r>
            <w:r w:rsidRPr="00052137">
              <w:rPr>
                <w:sz w:val="24"/>
                <w:szCs w:val="24"/>
              </w:rPr>
              <w:t xml:space="preserve">прочие межбюджетные трансферты на </w:t>
            </w:r>
            <w:proofErr w:type="spellStart"/>
            <w:r w:rsidRPr="00052137">
              <w:rPr>
                <w:sz w:val="24"/>
                <w:szCs w:val="24"/>
              </w:rPr>
              <w:t>софинансирование</w:t>
            </w:r>
            <w:proofErr w:type="spellEnd"/>
            <w:r w:rsidRPr="00052137">
              <w:rPr>
                <w:sz w:val="24"/>
                <w:szCs w:val="24"/>
              </w:rPr>
              <w:t xml:space="preserve"> расходных обязательств на уличное освещение</w:t>
            </w:r>
          </w:p>
          <w:p w:rsidR="007E618C" w:rsidRDefault="007E618C" w:rsidP="007E6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E618C" w:rsidRPr="00052137" w:rsidRDefault="007E618C" w:rsidP="007E618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105,9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7E618C" w:rsidRPr="00052137" w:rsidRDefault="007E618C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105,9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7E618C" w:rsidRPr="00052137" w:rsidRDefault="007E618C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105,9</w:t>
            </w:r>
          </w:p>
        </w:tc>
      </w:tr>
    </w:tbl>
    <w:p w:rsidR="00DF1D07" w:rsidRPr="00DF1D07" w:rsidRDefault="007610C8" w:rsidP="000E1C0F">
      <w:pPr>
        <w:ind w:left="48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DF1D07" w:rsidRPr="00DF1D07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0E1C0F" w:rsidRPr="009937DB" w:rsidRDefault="000E1C0F" w:rsidP="000E1C0F">
      <w:pPr>
        <w:ind w:left="48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9937DB">
        <w:rPr>
          <w:rFonts w:ascii="Times New Roman" w:hAnsi="Times New Roman"/>
          <w:bCs/>
          <w:sz w:val="24"/>
          <w:szCs w:val="24"/>
          <w:lang w:eastAsia="ru-RU"/>
        </w:rPr>
        <w:t xml:space="preserve">к решению Совета народных депутатов </w:t>
      </w:r>
      <w:r>
        <w:rPr>
          <w:rFonts w:ascii="Times New Roman" w:hAnsi="Times New Roman"/>
          <w:bCs/>
          <w:sz w:val="24"/>
          <w:szCs w:val="24"/>
          <w:lang w:eastAsia="ru-RU"/>
        </w:rPr>
        <w:t>Берёзовского</w:t>
      </w:r>
      <w:r w:rsidRPr="009937DB">
        <w:rPr>
          <w:rFonts w:ascii="Times New Roman" w:hAnsi="Times New Roman"/>
          <w:bCs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</w:t>
      </w:r>
    </w:p>
    <w:p w:rsidR="000E1C0F" w:rsidRPr="009937DB" w:rsidRDefault="000E1C0F" w:rsidP="000E1C0F">
      <w:pPr>
        <w:ind w:left="48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от 27.12.2024 № 185</w:t>
      </w:r>
    </w:p>
    <w:p w:rsidR="00DF1D07" w:rsidRPr="00DF1D07" w:rsidRDefault="00DF1D07" w:rsidP="00DF1D07">
      <w:pPr>
        <w:rPr>
          <w:rFonts w:ascii="Times New Roman" w:hAnsi="Times New Roman"/>
          <w:b/>
          <w:bCs/>
          <w:sz w:val="24"/>
          <w:szCs w:val="24"/>
        </w:rPr>
      </w:pPr>
    </w:p>
    <w:p w:rsidR="00DF1D07" w:rsidRPr="00DF1D07" w:rsidRDefault="00DF1D07" w:rsidP="00DF1D0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F1D07">
        <w:rPr>
          <w:rFonts w:ascii="Times New Roman" w:hAnsi="Times New Roman"/>
          <w:b/>
          <w:bCs/>
          <w:sz w:val="24"/>
          <w:szCs w:val="24"/>
        </w:rPr>
        <w:t xml:space="preserve">ВЕДОМСТВЕННАЯ СТРУКТУРА РАСХОДОВ БЮДЖЕТА </w:t>
      </w:r>
    </w:p>
    <w:p w:rsidR="00DF1D07" w:rsidRPr="00DF1D07" w:rsidRDefault="00DF1D07" w:rsidP="00DF1D0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F1D07">
        <w:rPr>
          <w:rFonts w:ascii="Times New Roman" w:hAnsi="Times New Roman"/>
          <w:b/>
          <w:bCs/>
          <w:sz w:val="24"/>
          <w:szCs w:val="24"/>
        </w:rPr>
        <w:t>БЕРЁЗОВСКОГО СЕЛЬСКОГО ПОСЕЛЕНИЯ РАМОНСКОГО МУНИЦИПАЛЬНОГО РАЙОНА ВОРОНЕЖСКОЙ ОБЛАСТИ</w:t>
      </w:r>
    </w:p>
    <w:p w:rsidR="00DF1D07" w:rsidRPr="00DF1D07" w:rsidRDefault="00DF1D07" w:rsidP="00DF1D0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F1D07">
        <w:rPr>
          <w:rFonts w:ascii="Times New Roman" w:hAnsi="Times New Roman"/>
          <w:b/>
          <w:bCs/>
          <w:sz w:val="24"/>
          <w:szCs w:val="24"/>
        </w:rPr>
        <w:t>НА 2024 ГОД И ПЛАНОВЫЙ ПЕРИОД 2025 И 2026 ГОДОВ</w:t>
      </w:r>
    </w:p>
    <w:p w:rsidR="00DF1D07" w:rsidRPr="00DF1D07" w:rsidRDefault="00DF1D07" w:rsidP="00DF1D0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1D07" w:rsidRPr="00DF1D07" w:rsidRDefault="00DF1D07" w:rsidP="00DF1D07">
      <w:pPr>
        <w:ind w:right="-568"/>
        <w:jc w:val="right"/>
        <w:rPr>
          <w:rFonts w:ascii="Times New Roman" w:hAnsi="Times New Roman"/>
          <w:bCs/>
          <w:sz w:val="24"/>
          <w:szCs w:val="24"/>
        </w:rPr>
      </w:pPr>
      <w:r w:rsidRPr="00DF1D07">
        <w:rPr>
          <w:rFonts w:ascii="Times New Roman" w:hAnsi="Times New Roman"/>
          <w:bCs/>
          <w:sz w:val="24"/>
          <w:szCs w:val="24"/>
        </w:rPr>
        <w:t>Тыс. рублей</w:t>
      </w:r>
    </w:p>
    <w:tbl>
      <w:tblPr>
        <w:tblW w:w="100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84"/>
        <w:gridCol w:w="709"/>
        <w:gridCol w:w="567"/>
        <w:gridCol w:w="558"/>
        <w:gridCol w:w="1001"/>
        <w:gridCol w:w="567"/>
        <w:gridCol w:w="993"/>
        <w:gridCol w:w="850"/>
        <w:gridCol w:w="803"/>
        <w:gridCol w:w="13"/>
        <w:gridCol w:w="12"/>
        <w:gridCol w:w="25"/>
      </w:tblGrid>
      <w:tr w:rsidR="00DF1D07" w:rsidRPr="00DF1D07" w:rsidTr="00DF1D07">
        <w:trPr>
          <w:gridAfter w:val="1"/>
          <w:wAfter w:w="25" w:type="dxa"/>
          <w:trHeight w:val="5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ind w:left="-101" w:right="-117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rPr>
                <w:rFonts w:ascii="Times New Roman" w:hAnsi="Times New Roman"/>
                <w:b/>
                <w:bCs/>
                <w:sz w:val="20"/>
              </w:rPr>
            </w:pPr>
            <w:proofErr w:type="spellStart"/>
            <w:r w:rsidRPr="00DF1D07">
              <w:rPr>
                <w:rFonts w:ascii="Times New Roman" w:hAnsi="Times New Roman"/>
                <w:b/>
                <w:bCs/>
                <w:sz w:val="20"/>
              </w:rPr>
              <w:t>Рз</w:t>
            </w:r>
            <w:proofErr w:type="spellEnd"/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ПР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ind w:left="-99" w:right="-108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07" w:rsidRPr="00DF1D07" w:rsidRDefault="00DF1D07" w:rsidP="00DF1D07">
            <w:pPr>
              <w:ind w:left="-108" w:right="-113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07" w:rsidRPr="00DF1D07" w:rsidRDefault="00DF1D07" w:rsidP="00DF1D07">
            <w:pPr>
              <w:ind w:left="-108" w:right="-113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2025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07" w:rsidRPr="00DF1D07" w:rsidRDefault="00DF1D07" w:rsidP="00DF1D07">
            <w:pPr>
              <w:ind w:left="-108" w:right="-113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2026</w:t>
            </w:r>
          </w:p>
        </w:tc>
      </w:tr>
      <w:tr w:rsidR="00DF1D07" w:rsidRPr="00DF1D07" w:rsidTr="00DF1D07">
        <w:trPr>
          <w:gridAfter w:val="1"/>
          <w:wAfter w:w="25" w:type="dxa"/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ind w:left="-108" w:right="-108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33532,3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07" w:rsidRPr="00DF1D07" w:rsidRDefault="00DF1D07" w:rsidP="00DF1D07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16614,0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07" w:rsidRPr="00DF1D07" w:rsidRDefault="00DF1D07" w:rsidP="00DF1D07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19805,4</w:t>
            </w:r>
          </w:p>
        </w:tc>
      </w:tr>
      <w:tr w:rsidR="00DF1D07" w:rsidRPr="00DF1D07" w:rsidTr="00DF1D07">
        <w:trPr>
          <w:gridAfter w:val="1"/>
          <w:wAfter w:w="25" w:type="dxa"/>
          <w:trHeight w:val="7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Администрация Берёзовского сельского поселения Рамонского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ind w:left="-108" w:right="-108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33532,3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07" w:rsidRPr="00DF1D07" w:rsidRDefault="00DF1D07" w:rsidP="00DF1D07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16614,0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07" w:rsidRPr="00DF1D07" w:rsidRDefault="00DF1D07" w:rsidP="00DF1D07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19805,4</w:t>
            </w:r>
          </w:p>
        </w:tc>
      </w:tr>
      <w:tr w:rsidR="00DF1D07" w:rsidRPr="00DF1D07" w:rsidTr="00DF1D07">
        <w:trPr>
          <w:gridAfter w:val="1"/>
          <w:wAfter w:w="25" w:type="dxa"/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ind w:left="-108" w:right="-108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6198,8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07" w:rsidRPr="00DF1D07" w:rsidRDefault="00DF1D07" w:rsidP="00DF1D07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6422,6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07" w:rsidRPr="00DF1D07" w:rsidRDefault="00DF1D07" w:rsidP="00DF1D07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6650,7</w:t>
            </w:r>
          </w:p>
        </w:tc>
      </w:tr>
      <w:tr w:rsidR="00DF1D07" w:rsidRPr="00DF1D07" w:rsidTr="00DF1D07">
        <w:trPr>
          <w:gridAfter w:val="1"/>
          <w:wAfter w:w="25" w:type="dxa"/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Функционирование высших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ind w:left="-108" w:right="-108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4698,0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07" w:rsidRPr="00DF1D07" w:rsidRDefault="00DF1D07" w:rsidP="00DF1D07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4573,4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07" w:rsidRPr="00DF1D07" w:rsidRDefault="00DF1D07" w:rsidP="00DF1D07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4753,3</w:t>
            </w:r>
          </w:p>
        </w:tc>
      </w:tr>
      <w:tr w:rsidR="00DF1D07" w:rsidRPr="00DF1D07" w:rsidTr="00DF1D07">
        <w:trPr>
          <w:gridAfter w:val="1"/>
          <w:wAfter w:w="25" w:type="dxa"/>
          <w:trHeight w:val="13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Муниципальная программа «Создание благоприятных условий для жизнедеятельности населения Берёзовского сельского поселения Рамонского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61 0 00 00000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ind w:left="-108" w:right="-108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4698,0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07" w:rsidRPr="00DF1D07" w:rsidRDefault="00DF1D07" w:rsidP="00DF1D07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4573,4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07" w:rsidRPr="00DF1D07" w:rsidRDefault="00DF1D07" w:rsidP="00DF1D07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4753,3</w:t>
            </w:r>
          </w:p>
        </w:tc>
      </w:tr>
      <w:tr w:rsidR="00DF1D07" w:rsidRPr="00DF1D07" w:rsidTr="00DF1D07">
        <w:trPr>
          <w:gridAfter w:val="1"/>
          <w:wAfter w:w="25" w:type="dxa"/>
          <w:trHeight w:val="20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Подпрограмма «Финансовое обеспечение реализации муниципальной программы» муниципальной программы «Создание благоприятных условий для жизнедеятельности населения Берёзовского сельского поселения Рамонского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61 1 00 00000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ind w:left="-108" w:right="-108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4698,0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07" w:rsidRPr="00DF1D07" w:rsidRDefault="00DF1D07" w:rsidP="00DF1D07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4573,4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07" w:rsidRPr="00DF1D07" w:rsidRDefault="00DF1D07" w:rsidP="00DF1D07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4753,3</w:t>
            </w:r>
          </w:p>
        </w:tc>
      </w:tr>
      <w:tr w:rsidR="00DF1D07" w:rsidRPr="00DF1D07" w:rsidTr="00DF1D07">
        <w:trPr>
          <w:gridAfter w:val="1"/>
          <w:wAfter w:w="25" w:type="dxa"/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Основное мероприятие «Финансовое обеспечение функций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61 1 01 00000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ind w:left="-108" w:right="-108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4698,0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07" w:rsidRPr="00DF1D07" w:rsidRDefault="00DF1D07" w:rsidP="00DF1D07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4573,4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07" w:rsidRPr="00DF1D07" w:rsidRDefault="00DF1D07" w:rsidP="00DF1D07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4753,3</w:t>
            </w:r>
          </w:p>
        </w:tc>
      </w:tr>
      <w:tr w:rsidR="00DF1D07" w:rsidRPr="00DF1D07" w:rsidTr="00DF1D07">
        <w:trPr>
          <w:gridAfter w:val="1"/>
          <w:wAfter w:w="25" w:type="dxa"/>
          <w:trHeight w:val="69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jc w:val="both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Расходы на обеспечение функций органов местного самоуправления администрации Берёзовского сельского поселения Рамонского муниципального района Воронежской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DF1D07">
              <w:rPr>
                <w:rFonts w:ascii="Times New Roman" w:hAnsi="Times New Roman"/>
                <w:bCs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61 1 01 92010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C7FB2" w:rsidP="00DF1D07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3014,7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07" w:rsidRPr="00DF1D07" w:rsidRDefault="00DF1D07" w:rsidP="00DF1D07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2962,0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07" w:rsidRPr="00DF1D07" w:rsidRDefault="00DF1D07" w:rsidP="00DF1D07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3080,4</w:t>
            </w:r>
          </w:p>
        </w:tc>
      </w:tr>
      <w:tr w:rsidR="00DF1D07" w:rsidRPr="00DF1D07" w:rsidTr="00DF1D07">
        <w:trPr>
          <w:gridAfter w:val="1"/>
          <w:wAfter w:w="25" w:type="dxa"/>
          <w:trHeight w:val="69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jc w:val="both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 xml:space="preserve">Расходы на обеспечение деятельности главы администрации Берёзовского сельского поселения Рамонского муниципального района Воронежской области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DF1D07">
              <w:rPr>
                <w:rFonts w:ascii="Times New Roman" w:hAnsi="Times New Roman"/>
                <w:sz w:val="20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DF1D07">
              <w:rPr>
                <w:rFonts w:ascii="Times New Roman" w:hAnsi="Times New Roman"/>
                <w:bCs/>
                <w:sz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61 1 01 92030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C7FB2" w:rsidP="00DF1D07">
            <w:pPr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1413,6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07" w:rsidRPr="00DF1D07" w:rsidRDefault="00DF1D07" w:rsidP="00DF1D07">
            <w:pPr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DF1D07">
              <w:rPr>
                <w:rFonts w:ascii="Times New Roman" w:hAnsi="Times New Roman"/>
                <w:sz w:val="20"/>
              </w:rPr>
              <w:t>1206,4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07" w:rsidRPr="00DF1D07" w:rsidRDefault="00DF1D07" w:rsidP="00DF1D07">
            <w:pPr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DF1D07">
              <w:rPr>
                <w:rFonts w:ascii="Times New Roman" w:hAnsi="Times New Roman"/>
                <w:sz w:val="20"/>
              </w:rPr>
              <w:t>1254,9</w:t>
            </w:r>
          </w:p>
        </w:tc>
      </w:tr>
      <w:tr w:rsidR="00DF1D07" w:rsidRPr="00DF1D07" w:rsidTr="00DF1D07">
        <w:trPr>
          <w:gridAfter w:val="1"/>
          <w:wAfter w:w="25" w:type="dxa"/>
          <w:trHeight w:val="178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jc w:val="both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lastRenderedPageBreak/>
              <w:t>Расходы на обеспечение функций органов местного самоуправления администрации Берёзовского сельского поселения Рамонского муниципального района Воронежской области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DF1D07">
              <w:rPr>
                <w:rFonts w:ascii="Times New Roman" w:hAnsi="Times New Roman"/>
                <w:bCs/>
                <w:sz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61 1 01 92010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C7FB2" w:rsidP="00DF1D07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266,5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07" w:rsidRPr="00DF1D07" w:rsidRDefault="00DF1D07" w:rsidP="00DF1D07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401,0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07" w:rsidRPr="00DF1D07" w:rsidRDefault="00DF1D07" w:rsidP="00DF1D07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414,0</w:t>
            </w:r>
          </w:p>
        </w:tc>
      </w:tr>
      <w:tr w:rsidR="00DF1D07" w:rsidRPr="00DF1D07" w:rsidTr="00DF1D07">
        <w:trPr>
          <w:gridAfter w:val="1"/>
          <w:wAfter w:w="25" w:type="dxa"/>
          <w:trHeight w:val="178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07" w:rsidRPr="00DF1D07" w:rsidRDefault="00DF1D07" w:rsidP="00DF1D07">
            <w:pPr>
              <w:jc w:val="both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Расходы на обеспечение функций органов местного самоуправления администрации Берёзовского сельского поселения Рамонского муниципального района Воронежской области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DF1D07">
              <w:rPr>
                <w:rFonts w:ascii="Times New Roman" w:hAnsi="Times New Roman"/>
                <w:bCs/>
                <w:sz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61 1 01 92010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07" w:rsidRPr="00DF1D07" w:rsidRDefault="00DF1D07" w:rsidP="00DF1D07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07" w:rsidRPr="00DF1D07" w:rsidRDefault="00DC7FB2" w:rsidP="00DF1D07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07" w:rsidRPr="00DF1D07" w:rsidRDefault="00DF1D07" w:rsidP="00DF1D07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4,0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07" w:rsidRPr="00DF1D07" w:rsidRDefault="00DF1D07" w:rsidP="00DF1D07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4,0</w:t>
            </w:r>
          </w:p>
        </w:tc>
      </w:tr>
      <w:tr w:rsidR="00DF1D07" w:rsidRPr="00DF1D07" w:rsidTr="00DF1D07">
        <w:trPr>
          <w:gridAfter w:val="1"/>
          <w:wAfter w:w="25" w:type="dxa"/>
          <w:trHeight w:val="17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07" w:rsidRPr="00DF1D07" w:rsidRDefault="00DF1D07" w:rsidP="00DF1D07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Муниципальная программа «Создание благоприятных условий для жизнедеятельности населения Берёзовского сельского поселения Рамонского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61 0 00 00000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07" w:rsidRPr="00DF1D07" w:rsidRDefault="00DF1D07" w:rsidP="00DF1D07">
            <w:pPr>
              <w:ind w:left="-108" w:right="-10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07" w:rsidRPr="00DF1D07" w:rsidRDefault="00DC7FB2" w:rsidP="00DF1D07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07" w:rsidRPr="00DF1D07" w:rsidRDefault="00DF1D07" w:rsidP="00DF1D07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75,0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07" w:rsidRPr="00DF1D07" w:rsidRDefault="00DF1D07" w:rsidP="00DF1D07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75,0</w:t>
            </w:r>
          </w:p>
        </w:tc>
      </w:tr>
      <w:tr w:rsidR="00DF1D07" w:rsidRPr="00DF1D07" w:rsidTr="00DF1D07">
        <w:trPr>
          <w:gridAfter w:val="1"/>
          <w:wAfter w:w="25" w:type="dxa"/>
          <w:trHeight w:val="178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07" w:rsidRPr="00DF1D07" w:rsidRDefault="00DF1D07" w:rsidP="00DF1D07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Подпрограмма «Финансовое обеспечение реализации муниципальной программы» муниципальной программы «Создание благоприятных условий для жизнедеятельности населения Берёзовского сельского поселения Рамонского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61 1 00 00000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07" w:rsidRPr="00DF1D07" w:rsidRDefault="00DF1D07" w:rsidP="00DF1D07">
            <w:pPr>
              <w:ind w:left="-108" w:right="-10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07" w:rsidRPr="00DF1D07" w:rsidRDefault="00DC7FB2" w:rsidP="00DF1D07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07" w:rsidRPr="00DF1D07" w:rsidRDefault="00DF1D07" w:rsidP="00DF1D07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75,0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07" w:rsidRPr="00DF1D07" w:rsidRDefault="00DF1D07" w:rsidP="00DF1D07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75,0</w:t>
            </w:r>
          </w:p>
        </w:tc>
      </w:tr>
      <w:tr w:rsidR="00DF1D07" w:rsidRPr="00DF1D07" w:rsidTr="00DF1D07">
        <w:trPr>
          <w:gridAfter w:val="1"/>
          <w:wAfter w:w="25" w:type="dxa"/>
          <w:trHeight w:val="17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07" w:rsidRPr="00DF1D07" w:rsidRDefault="00DF1D07" w:rsidP="00DF1D07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Основные мероприятия «Управление резервным фондом администрации Берёзовского сельского поселения Рамонского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61 1 06 00000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07" w:rsidRPr="00DF1D07" w:rsidRDefault="00DF1D07" w:rsidP="00DF1D07">
            <w:pPr>
              <w:ind w:left="-108" w:right="-10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07" w:rsidRPr="00DF1D07" w:rsidRDefault="00DC7FB2" w:rsidP="00DF1D07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07" w:rsidRPr="00DF1D07" w:rsidRDefault="00DF1D07" w:rsidP="00DF1D07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75,0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07" w:rsidRPr="00DF1D07" w:rsidRDefault="00DF1D07" w:rsidP="00DF1D07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75,0</w:t>
            </w:r>
          </w:p>
        </w:tc>
      </w:tr>
      <w:tr w:rsidR="00DF1D07" w:rsidRPr="00DF1D07" w:rsidTr="00DF1D07">
        <w:trPr>
          <w:gridAfter w:val="1"/>
          <w:wAfter w:w="25" w:type="dxa"/>
          <w:trHeight w:val="11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07" w:rsidRPr="00DF1D07" w:rsidRDefault="00DF1D07" w:rsidP="00DF1D07">
            <w:pPr>
              <w:jc w:val="both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Резервный фонд администрации Берёзовского сельского поселения Рамонского муниципального района Воронежской области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DF1D07">
              <w:rPr>
                <w:rFonts w:ascii="Times New Roman" w:hAnsi="Times New Roman"/>
                <w:bCs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61 1 06 20570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07" w:rsidRPr="00DF1D07" w:rsidRDefault="00DF1D07" w:rsidP="00DF1D07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07" w:rsidRPr="00DF1D07" w:rsidRDefault="00DC7FB2" w:rsidP="00DF1D07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07" w:rsidRPr="00DF1D07" w:rsidRDefault="00DF1D07" w:rsidP="00DF1D07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75,0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07" w:rsidRPr="00DF1D07" w:rsidRDefault="00DF1D07" w:rsidP="00DF1D07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75,0</w:t>
            </w:r>
          </w:p>
        </w:tc>
      </w:tr>
      <w:tr w:rsidR="00DF1D07" w:rsidRPr="00DF1D07" w:rsidTr="00DF1D07">
        <w:trPr>
          <w:gridAfter w:val="1"/>
          <w:wAfter w:w="25" w:type="dxa"/>
          <w:trHeight w:val="20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jc w:val="both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ind w:left="-108" w:righ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C7FB2" w:rsidP="00DF1D07">
            <w:pPr>
              <w:ind w:left="-108" w:righ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1500,8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07" w:rsidRPr="00DF1D07" w:rsidRDefault="00DF1D07" w:rsidP="00DF1D07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1774,2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07" w:rsidRPr="00DF1D07" w:rsidRDefault="00DF1D07" w:rsidP="00DF1D07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1822,4</w:t>
            </w:r>
          </w:p>
        </w:tc>
      </w:tr>
      <w:tr w:rsidR="00DF1D07" w:rsidRPr="00DF1D07" w:rsidTr="00DF1D07">
        <w:trPr>
          <w:gridAfter w:val="1"/>
          <w:wAfter w:w="25" w:type="dxa"/>
          <w:trHeight w:val="15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jc w:val="both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Муниципальная программа «Создание благоприятных условий для жизнедеятельности населения  Берёзовского сельского поселения Рамонского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61 0 00 00000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ind w:left="-108" w:righ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C7FB2" w:rsidP="00DF1D07">
            <w:pPr>
              <w:ind w:left="-108" w:righ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1500,8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07" w:rsidRPr="00DF1D07" w:rsidRDefault="00DF1D07" w:rsidP="00DF1D07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1774,2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07" w:rsidRPr="00DF1D07" w:rsidRDefault="00DF1D07" w:rsidP="00DF1D07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1822,4</w:t>
            </w:r>
          </w:p>
        </w:tc>
      </w:tr>
      <w:tr w:rsidR="00DF1D07" w:rsidRPr="00DF1D07" w:rsidTr="00DF1D07">
        <w:trPr>
          <w:gridAfter w:val="1"/>
          <w:wAfter w:w="25" w:type="dxa"/>
          <w:trHeight w:val="20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jc w:val="both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Подпрограмма «Финансовое обеспечение реализации муниципальной программы» муниципальной программы «Создание благоприятных условий для жизнедеятельности населения Берёзовского сельского поселения Рамонского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61 1 00 00000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ind w:left="-108" w:righ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C7FB2" w:rsidP="00DF1D07">
            <w:pPr>
              <w:ind w:left="-108" w:righ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1500,8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07" w:rsidRPr="00DF1D07" w:rsidRDefault="00DF1D07" w:rsidP="00DF1D07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1774,2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07" w:rsidRPr="00DF1D07" w:rsidRDefault="00DF1D07" w:rsidP="00DF1D07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1822,4</w:t>
            </w:r>
          </w:p>
        </w:tc>
      </w:tr>
      <w:tr w:rsidR="00DF1D07" w:rsidRPr="00DF1D07" w:rsidTr="00DF1D07">
        <w:trPr>
          <w:gridAfter w:val="1"/>
          <w:wAfter w:w="25" w:type="dxa"/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jc w:val="both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lastRenderedPageBreak/>
              <w:t>Основное мероприятие «Финансовое обеспечение выполнения других расходных обязательств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61 1 02 00000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ind w:left="-108" w:righ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C7FB2" w:rsidP="00DF1D07">
            <w:pPr>
              <w:ind w:left="-108" w:righ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1500,8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07" w:rsidRPr="00DF1D07" w:rsidRDefault="00DF1D07" w:rsidP="00DF1D07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1774,2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07" w:rsidRPr="00DF1D07" w:rsidRDefault="00DF1D07" w:rsidP="00DF1D07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1822,4</w:t>
            </w:r>
          </w:p>
        </w:tc>
      </w:tr>
      <w:tr w:rsidR="00DF1D07" w:rsidRPr="00DF1D07" w:rsidTr="00DF1D07">
        <w:trPr>
          <w:trHeight w:val="26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jc w:val="both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Выполнение других расходных обязательств в рамках подпрограммы «Финансовое обеспечение реализации муниципальной программы» муниципальной программы «Создание благоприятных условий для жизнедеятельности населения Берёзовского сельского поселения Рамонского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DF1D07">
              <w:rPr>
                <w:rFonts w:ascii="Times New Roman" w:hAnsi="Times New Roman"/>
                <w:bCs/>
                <w:sz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61 1 02 90200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C7FB2" w:rsidRDefault="00DC7FB2" w:rsidP="00DF1D07">
            <w:pPr>
              <w:ind w:left="-108" w:right="-108"/>
              <w:jc w:val="center"/>
              <w:outlineLvl w:val="0"/>
              <w:rPr>
                <w:rFonts w:ascii="Times New Roman" w:hAnsi="Times New Roman"/>
                <w:bCs/>
                <w:sz w:val="20"/>
              </w:rPr>
            </w:pPr>
            <w:r w:rsidRPr="00DC7FB2">
              <w:rPr>
                <w:rFonts w:ascii="Times New Roman" w:hAnsi="Times New Roman"/>
                <w:bCs/>
                <w:sz w:val="20"/>
              </w:rPr>
              <w:t>1500,8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07" w:rsidRPr="00DF1D07" w:rsidRDefault="00DF1D07" w:rsidP="00DF1D07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1774,2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07" w:rsidRPr="00DF1D07" w:rsidRDefault="00DF1D07" w:rsidP="00DF1D07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1822,4</w:t>
            </w:r>
          </w:p>
        </w:tc>
      </w:tr>
      <w:tr w:rsidR="00DF1D07" w:rsidRPr="00DF1D07" w:rsidTr="00DF1D07">
        <w:trPr>
          <w:trHeight w:val="21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136,0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07" w:rsidRPr="00DF1D07" w:rsidRDefault="00DF1D07" w:rsidP="00DF1D07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149,8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07" w:rsidRPr="00DF1D07" w:rsidRDefault="00DF1D07" w:rsidP="00DF1D07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163,8</w:t>
            </w:r>
          </w:p>
        </w:tc>
      </w:tr>
      <w:tr w:rsidR="00DF1D07" w:rsidRPr="00DF1D07" w:rsidTr="00DF1D07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C7FB2" w:rsidP="00DF1D07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136,2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07" w:rsidRPr="00DF1D07" w:rsidRDefault="00DF1D07" w:rsidP="00DF1D07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149,8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07" w:rsidRPr="00DF1D07" w:rsidRDefault="00DF1D07" w:rsidP="00DF1D07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163,8</w:t>
            </w:r>
          </w:p>
        </w:tc>
      </w:tr>
      <w:tr w:rsidR="00DF1D07" w:rsidRPr="00DF1D07" w:rsidTr="00DF1D07">
        <w:trPr>
          <w:trHeight w:val="13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Муниципальная программа «Создание благоприятных условий для жизнедеятельности населения Берёзовского сельского поселения Рамонского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61 0 00 00000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C7FB2" w:rsidP="00DF1D07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136,2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07" w:rsidRPr="00DF1D07" w:rsidRDefault="00DF1D07" w:rsidP="00DF1D07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149,8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07" w:rsidRPr="00DF1D07" w:rsidRDefault="00DF1D07" w:rsidP="00DF1D07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163,8</w:t>
            </w:r>
          </w:p>
        </w:tc>
      </w:tr>
      <w:tr w:rsidR="00DF1D07" w:rsidRPr="00DF1D07" w:rsidTr="00DF1D07">
        <w:trPr>
          <w:trHeight w:val="20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Подпрограмма «Финансовое обеспечение реализации муниципальной программы» муниципальной программы «Создание благоприятных условий для жизнедеятельности населения Берёзовского сельского поселения Рамонского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61 1 00 00000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C7FB2" w:rsidP="00DF1D07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136,2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07" w:rsidRPr="00DF1D07" w:rsidRDefault="00DF1D07" w:rsidP="00DF1D07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149,8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07" w:rsidRPr="00DF1D07" w:rsidRDefault="00DF1D07" w:rsidP="00DF1D07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163,8</w:t>
            </w:r>
          </w:p>
        </w:tc>
      </w:tr>
      <w:tr w:rsidR="00DF1D07" w:rsidRPr="00DF1D07" w:rsidTr="00DF1D07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Основное мероприятие «Осуществление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61 1 03 00000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C7FB2" w:rsidP="00DF1D07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136,2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07" w:rsidRPr="00DF1D07" w:rsidRDefault="00DF1D07" w:rsidP="00DF1D07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149,8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07" w:rsidRPr="00DF1D07" w:rsidRDefault="00DF1D07" w:rsidP="00DF1D07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163,8</w:t>
            </w:r>
          </w:p>
        </w:tc>
      </w:tr>
      <w:tr w:rsidR="00DF1D07" w:rsidRPr="00DF1D07" w:rsidTr="00DF1D07">
        <w:trPr>
          <w:trHeight w:val="25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jc w:val="both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Расходы Берёзовского сельского поселения на осуществление полномочий по первичному воинскому учету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DF1D07">
              <w:rPr>
                <w:rFonts w:ascii="Times New Roman" w:hAnsi="Times New Roman"/>
                <w:bCs/>
                <w:sz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61 1 03 51180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C7FB2" w:rsidP="00DF1D07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125,7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07" w:rsidRPr="00DF1D07" w:rsidRDefault="00DF1D07" w:rsidP="00DF1D07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136,6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07" w:rsidRPr="00DF1D07" w:rsidRDefault="00DF1D07" w:rsidP="00DF1D07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150,6</w:t>
            </w:r>
          </w:p>
        </w:tc>
      </w:tr>
      <w:tr w:rsidR="00DF1D07" w:rsidRPr="00DF1D07" w:rsidTr="00DF1D07">
        <w:trPr>
          <w:trHeight w:val="16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jc w:val="both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Расходы Берёзовского сельского поселения на осуществление полномочий по первичному воинскому учету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DF1D07">
              <w:rPr>
                <w:rFonts w:ascii="Times New Roman" w:hAnsi="Times New Roman"/>
                <w:bCs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61 1 03 51180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C7FB2" w:rsidP="00DF1D07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07" w:rsidRPr="00DF1D07" w:rsidRDefault="00DF1D07" w:rsidP="00DF1D07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13,2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07" w:rsidRPr="00DF1D07" w:rsidRDefault="00DF1D07" w:rsidP="00DF1D07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13,2</w:t>
            </w:r>
          </w:p>
        </w:tc>
      </w:tr>
      <w:tr w:rsidR="00DF1D07" w:rsidRPr="00DF1D07" w:rsidTr="00DF1D07">
        <w:trPr>
          <w:trHeight w:val="7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C7FB2" w:rsidP="00DF1D07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1059,4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07" w:rsidRPr="00DF1D07" w:rsidRDefault="00DF1D07" w:rsidP="00DF1D07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115,0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07" w:rsidRPr="00DF1D07" w:rsidRDefault="00DF1D07" w:rsidP="00DF1D07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120,0</w:t>
            </w:r>
          </w:p>
        </w:tc>
      </w:tr>
      <w:tr w:rsidR="00DF1D07" w:rsidRPr="00DF1D07" w:rsidTr="00DF1D07">
        <w:trPr>
          <w:trHeight w:val="2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Предупреждение и ликвидация последствий чрезвычайных ситуаций и стихийных бедствий, гражданская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C7FB2" w:rsidP="00DF1D07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983,1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07" w:rsidRPr="00DF1D07" w:rsidRDefault="00DF1D07" w:rsidP="00DF1D07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115,0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07" w:rsidRPr="00DF1D07" w:rsidRDefault="00DF1D07" w:rsidP="00DF1D07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120,0</w:t>
            </w:r>
          </w:p>
        </w:tc>
      </w:tr>
      <w:tr w:rsidR="00DF1D07" w:rsidRPr="00DF1D07" w:rsidTr="00DF1D07">
        <w:trPr>
          <w:trHeight w:val="13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lastRenderedPageBreak/>
              <w:t>Муниципальная программа «Создание благоприятных условий для жизнедеятельности населения Берёзовского сельского поселения Рамонского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61 0 00 00000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C7FB2" w:rsidP="00DF1D07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983,1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07" w:rsidRPr="00DF1D07" w:rsidRDefault="00DF1D07" w:rsidP="00DF1D07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115,0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07" w:rsidRPr="00DF1D07" w:rsidRDefault="00DF1D07" w:rsidP="00DF1D07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120,0</w:t>
            </w:r>
          </w:p>
        </w:tc>
      </w:tr>
      <w:tr w:rsidR="00DF1D07" w:rsidRPr="00DF1D07" w:rsidTr="00DF1D07">
        <w:trPr>
          <w:trHeight w:val="19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Подпрограмма «Защита населения и территории Берёзовского сельского поселения Рамонского муниципального района Воронежской области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61 2 00 00000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C7FB2" w:rsidP="00DF1D07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983,1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07" w:rsidRPr="00DF1D07" w:rsidRDefault="00DF1D07" w:rsidP="00DF1D07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115,0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07" w:rsidRPr="00DF1D07" w:rsidRDefault="00DF1D07" w:rsidP="00DF1D07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120,0</w:t>
            </w:r>
          </w:p>
        </w:tc>
      </w:tr>
      <w:tr w:rsidR="00DF1D07" w:rsidRPr="00DF1D07" w:rsidTr="00DF1D07">
        <w:trPr>
          <w:gridAfter w:val="1"/>
          <w:wAfter w:w="25" w:type="dxa"/>
          <w:trHeight w:val="10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Основное мероприятие «Финансовое обеспечение деятельности в сфере защиты населений и территории от чрезвычайных ситуаций»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61 2 01 00000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C7FB2" w:rsidP="00DF1D07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983,1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07" w:rsidRPr="00DF1D07" w:rsidRDefault="00DF1D07" w:rsidP="00DF1D07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115,0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07" w:rsidRPr="00DF1D07" w:rsidRDefault="00DF1D07" w:rsidP="00DF1D07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120,0</w:t>
            </w:r>
          </w:p>
        </w:tc>
      </w:tr>
      <w:tr w:rsidR="00DF1D07" w:rsidRPr="00DF1D07" w:rsidTr="00DF1D07">
        <w:trPr>
          <w:gridAfter w:val="1"/>
          <w:wAfter w:w="25" w:type="dxa"/>
          <w:trHeight w:val="12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jc w:val="both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Расходы Берёзовского сельского поселения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61 2 01 91430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C7FB2" w:rsidRDefault="00DC7FB2" w:rsidP="00DF1D07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</w:rPr>
            </w:pPr>
            <w:r w:rsidRPr="00DC7FB2">
              <w:rPr>
                <w:rFonts w:ascii="Times New Roman" w:hAnsi="Times New Roman"/>
                <w:bCs/>
                <w:sz w:val="20"/>
              </w:rPr>
              <w:t>983,1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07" w:rsidRPr="00DF1D07" w:rsidRDefault="00DF1D07" w:rsidP="00DF1D07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115,0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07" w:rsidRPr="00DF1D07" w:rsidRDefault="00DF1D07" w:rsidP="00DF1D07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120,0</w:t>
            </w:r>
          </w:p>
        </w:tc>
      </w:tr>
      <w:tr w:rsidR="00DC7FB2" w:rsidRPr="00DF1D07" w:rsidTr="00203804">
        <w:trPr>
          <w:gridAfter w:val="1"/>
          <w:wAfter w:w="25" w:type="dxa"/>
          <w:trHeight w:val="9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FB2" w:rsidRPr="00203804" w:rsidRDefault="00203804" w:rsidP="00DF1D0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203804">
              <w:rPr>
                <w:rFonts w:ascii="Times New Roman" w:hAnsi="Times New Roman"/>
                <w:b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FB2" w:rsidRPr="00203804" w:rsidRDefault="00203804" w:rsidP="00DF1D0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03804">
              <w:rPr>
                <w:rFonts w:ascii="Times New Roman" w:hAnsi="Times New Roman"/>
                <w:b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FB2" w:rsidRPr="00203804" w:rsidRDefault="00203804" w:rsidP="00DF1D0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03804">
              <w:rPr>
                <w:rFonts w:ascii="Times New Roman" w:hAnsi="Times New Roman"/>
                <w:b/>
                <w:sz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FB2" w:rsidRPr="00203804" w:rsidRDefault="00203804" w:rsidP="00DF1D0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03804">
              <w:rPr>
                <w:rFonts w:ascii="Times New Roman" w:hAnsi="Times New Roman"/>
                <w:b/>
                <w:sz w:val="20"/>
              </w:rPr>
              <w:t>14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FB2" w:rsidRPr="00203804" w:rsidRDefault="00DC7FB2" w:rsidP="00DF1D07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FB2" w:rsidRPr="00203804" w:rsidRDefault="00DC7FB2" w:rsidP="00DF1D07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FB2" w:rsidRPr="00203804" w:rsidRDefault="00203804" w:rsidP="00DF1D07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203804">
              <w:rPr>
                <w:rFonts w:ascii="Times New Roman" w:hAnsi="Times New Roman"/>
                <w:b/>
                <w:bCs/>
                <w:sz w:val="20"/>
              </w:rPr>
              <w:t>76,3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FB2" w:rsidRPr="00203804" w:rsidRDefault="00203804" w:rsidP="00DF1D07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203804">
              <w:rPr>
                <w:rFonts w:ascii="Times New Roman" w:hAnsi="Times New Roman"/>
                <w:b/>
                <w:sz w:val="20"/>
              </w:rPr>
              <w:t>0,0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FB2" w:rsidRPr="00DF1D07" w:rsidRDefault="00203804" w:rsidP="00DF1D07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03804" w:rsidRPr="00DF1D07" w:rsidTr="00DF1D07">
        <w:trPr>
          <w:gridAfter w:val="1"/>
          <w:wAfter w:w="25" w:type="dxa"/>
          <w:trHeight w:val="12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DF1D07" w:rsidRDefault="00203804" w:rsidP="00203804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Муниципальная программа «Создание благоприятных условий для жизнедеятельности населения Берёзовского сельского поселения Рамонского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203804" w:rsidRDefault="00203804" w:rsidP="002038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03804">
              <w:rPr>
                <w:rFonts w:ascii="Times New Roman" w:hAnsi="Times New Roman"/>
                <w:b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04" w:rsidRPr="00203804" w:rsidRDefault="00203804" w:rsidP="002038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03804">
              <w:rPr>
                <w:rFonts w:ascii="Times New Roman" w:hAnsi="Times New Roman"/>
                <w:b/>
                <w:sz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04" w:rsidRPr="00203804" w:rsidRDefault="00203804" w:rsidP="002038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03804">
              <w:rPr>
                <w:rFonts w:ascii="Times New Roman" w:hAnsi="Times New Roman"/>
                <w:b/>
                <w:sz w:val="20"/>
              </w:rPr>
              <w:t>14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04" w:rsidRPr="00203804" w:rsidRDefault="00203804" w:rsidP="0020380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61 0</w:t>
            </w:r>
            <w:r w:rsidRPr="00203804">
              <w:rPr>
                <w:rFonts w:ascii="Times New Roman" w:hAnsi="Times New Roman"/>
                <w:b/>
                <w:bCs/>
                <w:sz w:val="20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04" w:rsidRPr="00203804" w:rsidRDefault="00203804" w:rsidP="00203804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04" w:rsidRPr="00203804" w:rsidRDefault="00203804" w:rsidP="00203804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203804">
              <w:rPr>
                <w:rFonts w:ascii="Times New Roman" w:hAnsi="Times New Roman"/>
                <w:b/>
                <w:bCs/>
                <w:sz w:val="20"/>
              </w:rPr>
              <w:t>76,3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203804" w:rsidRDefault="00203804" w:rsidP="00203804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203804">
              <w:rPr>
                <w:rFonts w:ascii="Times New Roman" w:hAnsi="Times New Roman"/>
                <w:b/>
                <w:sz w:val="20"/>
              </w:rPr>
              <w:t>0,0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203804" w:rsidRDefault="00203804" w:rsidP="00203804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203804">
              <w:rPr>
                <w:rFonts w:ascii="Times New Roman" w:hAnsi="Times New Roman"/>
                <w:b/>
                <w:sz w:val="20"/>
              </w:rPr>
              <w:t>0,0</w:t>
            </w:r>
          </w:p>
        </w:tc>
      </w:tr>
      <w:tr w:rsidR="00203804" w:rsidRPr="00DF1D07" w:rsidTr="00DF1D07">
        <w:trPr>
          <w:gridAfter w:val="1"/>
          <w:wAfter w:w="25" w:type="dxa"/>
          <w:trHeight w:val="12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DF1D07" w:rsidRDefault="00203804" w:rsidP="00203804">
            <w:pPr>
              <w:jc w:val="both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Подпрограмма «Защита населения и территории Берёзовского сельского поселения Рамонского муниципального района Воронежской области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203804" w:rsidRDefault="00203804" w:rsidP="002038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03804">
              <w:rPr>
                <w:rFonts w:ascii="Times New Roman" w:hAnsi="Times New Roman"/>
                <w:b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04" w:rsidRPr="00203804" w:rsidRDefault="00203804" w:rsidP="002038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03804">
              <w:rPr>
                <w:rFonts w:ascii="Times New Roman" w:hAnsi="Times New Roman"/>
                <w:b/>
                <w:sz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04" w:rsidRPr="00203804" w:rsidRDefault="00203804" w:rsidP="002038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03804">
              <w:rPr>
                <w:rFonts w:ascii="Times New Roman" w:hAnsi="Times New Roman"/>
                <w:b/>
                <w:sz w:val="20"/>
              </w:rPr>
              <w:t>14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04" w:rsidRPr="00203804" w:rsidRDefault="00203804" w:rsidP="0020380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203804">
              <w:rPr>
                <w:rFonts w:ascii="Times New Roman" w:hAnsi="Times New Roman"/>
                <w:b/>
                <w:bCs/>
                <w:sz w:val="20"/>
              </w:rPr>
              <w:t>61 2 00 00000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04" w:rsidRPr="00203804" w:rsidRDefault="00203804" w:rsidP="00203804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04" w:rsidRPr="00203804" w:rsidRDefault="00203804" w:rsidP="00203804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203804">
              <w:rPr>
                <w:rFonts w:ascii="Times New Roman" w:hAnsi="Times New Roman"/>
                <w:b/>
                <w:bCs/>
                <w:sz w:val="20"/>
              </w:rPr>
              <w:t>76,3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203804" w:rsidRDefault="00203804" w:rsidP="00203804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203804">
              <w:rPr>
                <w:rFonts w:ascii="Times New Roman" w:hAnsi="Times New Roman"/>
                <w:b/>
                <w:sz w:val="20"/>
              </w:rPr>
              <w:t>0,0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203804" w:rsidRDefault="00203804" w:rsidP="00203804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203804">
              <w:rPr>
                <w:rFonts w:ascii="Times New Roman" w:hAnsi="Times New Roman"/>
                <w:b/>
                <w:sz w:val="20"/>
              </w:rPr>
              <w:t>0,0</w:t>
            </w:r>
          </w:p>
        </w:tc>
      </w:tr>
      <w:tr w:rsidR="00203804" w:rsidRPr="00DF1D07" w:rsidTr="00203804">
        <w:trPr>
          <w:gridAfter w:val="1"/>
          <w:wAfter w:w="25" w:type="dxa"/>
          <w:trHeight w:val="9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203804" w:rsidRDefault="00203804" w:rsidP="00203804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203804">
              <w:rPr>
                <w:rFonts w:ascii="Times New Roman" w:hAnsi="Times New Roman"/>
                <w:b/>
                <w:sz w:val="20"/>
              </w:rPr>
              <w:t>Основное мероприятие "Расходы на повышение уровня защищенности помещений, предоставленных для работы участковых уполномоченных полиции"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203804" w:rsidRDefault="00203804" w:rsidP="002038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03804">
              <w:rPr>
                <w:rFonts w:ascii="Times New Roman" w:hAnsi="Times New Roman"/>
                <w:b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04" w:rsidRPr="00203804" w:rsidRDefault="00203804" w:rsidP="002038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03804">
              <w:rPr>
                <w:rFonts w:ascii="Times New Roman" w:hAnsi="Times New Roman"/>
                <w:b/>
                <w:sz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04" w:rsidRPr="00203804" w:rsidRDefault="00203804" w:rsidP="002038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03804">
              <w:rPr>
                <w:rFonts w:ascii="Times New Roman" w:hAnsi="Times New Roman"/>
                <w:b/>
                <w:sz w:val="20"/>
              </w:rPr>
              <w:t>14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04" w:rsidRPr="00DF1D07" w:rsidRDefault="00203804" w:rsidP="002038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61 2 02</w:t>
            </w:r>
            <w:r w:rsidRPr="00DF1D07">
              <w:rPr>
                <w:rFonts w:ascii="Times New Roman" w:hAnsi="Times New Roman"/>
                <w:b/>
                <w:bCs/>
                <w:sz w:val="20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04" w:rsidRPr="00DF1D07" w:rsidRDefault="00203804" w:rsidP="00203804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04" w:rsidRPr="00203804" w:rsidRDefault="00203804" w:rsidP="00203804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203804">
              <w:rPr>
                <w:rFonts w:ascii="Times New Roman" w:hAnsi="Times New Roman"/>
                <w:b/>
                <w:bCs/>
                <w:sz w:val="20"/>
              </w:rPr>
              <w:t>76,3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203804" w:rsidRDefault="00203804" w:rsidP="00203804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203804">
              <w:rPr>
                <w:rFonts w:ascii="Times New Roman" w:hAnsi="Times New Roman"/>
                <w:b/>
                <w:sz w:val="20"/>
              </w:rPr>
              <w:t>0,0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203804" w:rsidRDefault="00203804" w:rsidP="00203804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203804">
              <w:rPr>
                <w:rFonts w:ascii="Times New Roman" w:hAnsi="Times New Roman"/>
                <w:b/>
                <w:sz w:val="20"/>
              </w:rPr>
              <w:t>0,0</w:t>
            </w:r>
          </w:p>
        </w:tc>
      </w:tr>
      <w:tr w:rsidR="00203804" w:rsidRPr="00DF1D07" w:rsidTr="004657B9">
        <w:trPr>
          <w:gridAfter w:val="1"/>
          <w:wAfter w:w="25" w:type="dxa"/>
          <w:trHeight w:val="10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DF1D07" w:rsidRDefault="00203804" w:rsidP="00203804">
            <w:pPr>
              <w:jc w:val="both"/>
              <w:rPr>
                <w:rFonts w:ascii="Times New Roman" w:hAnsi="Times New Roman"/>
                <w:sz w:val="20"/>
              </w:rPr>
            </w:pPr>
            <w:r w:rsidRPr="00203804">
              <w:rPr>
                <w:rFonts w:ascii="Times New Roman" w:hAnsi="Times New Roman"/>
                <w:sz w:val="20"/>
              </w:rPr>
              <w:t>Расходы на повышение уровня защищенности помещений, предоставленных для работы участковых уполномоченных полиции</w:t>
            </w:r>
            <w:r w:rsidR="004657B9">
              <w:rPr>
                <w:rFonts w:ascii="Times New Roman" w:hAnsi="Times New Roman"/>
                <w:sz w:val="20"/>
              </w:rPr>
              <w:t xml:space="preserve"> </w:t>
            </w:r>
            <w:r w:rsidR="004657B9" w:rsidRPr="00DF1D07">
              <w:rPr>
                <w:rFonts w:ascii="Times New Roman" w:hAnsi="Times New Roman"/>
                <w:sz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DF1D07" w:rsidRDefault="004657B9" w:rsidP="002038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04" w:rsidRPr="00DF1D07" w:rsidRDefault="004657B9" w:rsidP="002038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04" w:rsidRPr="00DF1D07" w:rsidRDefault="004657B9" w:rsidP="002038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04" w:rsidRPr="00DF1D07" w:rsidRDefault="004657B9" w:rsidP="002038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61 2 02 99890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04" w:rsidRPr="00DF1D07" w:rsidRDefault="004657B9" w:rsidP="00203804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04" w:rsidRPr="00DC7FB2" w:rsidRDefault="004657B9" w:rsidP="00203804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DF1D07" w:rsidRDefault="004657B9" w:rsidP="00203804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DF1D07" w:rsidRDefault="004657B9" w:rsidP="00203804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4657B9" w:rsidRPr="00DF1D07" w:rsidTr="00DF1D07">
        <w:trPr>
          <w:gridAfter w:val="1"/>
          <w:wAfter w:w="25" w:type="dxa"/>
          <w:trHeight w:val="12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B9" w:rsidRPr="00203804" w:rsidRDefault="004657B9" w:rsidP="004657B9">
            <w:pPr>
              <w:jc w:val="both"/>
              <w:rPr>
                <w:rFonts w:ascii="Times New Roman" w:hAnsi="Times New Roman"/>
                <w:sz w:val="20"/>
              </w:rPr>
            </w:pPr>
            <w:r w:rsidRPr="00203804">
              <w:rPr>
                <w:rFonts w:ascii="Times New Roman" w:hAnsi="Times New Roman"/>
                <w:sz w:val="20"/>
              </w:rPr>
              <w:t>Расходы на повышение уровня защищенности помещений, предоставленных для работы участковых уполномоченных полиции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F1D07">
              <w:rPr>
                <w:rFonts w:ascii="Times New Roman" w:hAnsi="Times New Roman"/>
                <w:sz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B9" w:rsidRPr="00DF1D07" w:rsidRDefault="004657B9" w:rsidP="004657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7B9" w:rsidRPr="00DF1D07" w:rsidRDefault="004657B9" w:rsidP="004657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7B9" w:rsidRPr="00DF1D07" w:rsidRDefault="004657B9" w:rsidP="004657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7B9" w:rsidRPr="00DF1D07" w:rsidRDefault="004657B9" w:rsidP="004657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61 2 02 </w:t>
            </w:r>
            <w:r>
              <w:rPr>
                <w:rFonts w:ascii="Times New Roman" w:hAnsi="Times New Roman"/>
                <w:sz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</w:rPr>
              <w:t>9890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7B9" w:rsidRPr="00DF1D07" w:rsidRDefault="004657B9" w:rsidP="004657B9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7B9" w:rsidRPr="004657B9" w:rsidRDefault="004657B9" w:rsidP="004657B9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7</w:t>
            </w:r>
            <w:r>
              <w:rPr>
                <w:rFonts w:ascii="Times New Roman" w:hAnsi="Times New Roman"/>
                <w:bCs/>
                <w:sz w:val="20"/>
              </w:rPr>
              <w:t>4,7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B9" w:rsidRPr="00DF1D07" w:rsidRDefault="004657B9" w:rsidP="004657B9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B9" w:rsidRPr="00DF1D07" w:rsidRDefault="004657B9" w:rsidP="004657B9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03804" w:rsidRPr="00DF1D07" w:rsidTr="00DF1D07">
        <w:trPr>
          <w:gridAfter w:val="1"/>
          <w:wAfter w:w="25" w:type="dxa"/>
          <w:trHeight w:val="7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04" w:rsidRPr="00DF1D07" w:rsidRDefault="00203804" w:rsidP="00203804">
            <w:pPr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04" w:rsidRPr="00DF1D07" w:rsidRDefault="00203804" w:rsidP="0020380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ind w:left="-108" w:right="-108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04" w:rsidRPr="00DF1D07" w:rsidRDefault="00886701" w:rsidP="00203804">
            <w:pPr>
              <w:ind w:left="-108" w:righ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15972,8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DF1D07" w:rsidRDefault="00203804" w:rsidP="00203804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5657,0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DF1D07" w:rsidRDefault="00203804" w:rsidP="00203804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8807,8</w:t>
            </w:r>
          </w:p>
        </w:tc>
      </w:tr>
      <w:tr w:rsidR="00203804" w:rsidRPr="00DF1D07" w:rsidTr="00DF1D07">
        <w:trPr>
          <w:gridAfter w:val="1"/>
          <w:wAfter w:w="25" w:type="dxa"/>
          <w:trHeight w:val="7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04" w:rsidRPr="00DF1D07" w:rsidRDefault="00203804" w:rsidP="00203804">
            <w:pPr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color w:val="000000"/>
                <w:sz w:val="20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04" w:rsidRPr="00DF1D07" w:rsidRDefault="00203804" w:rsidP="0020380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ind w:left="-108" w:right="-108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04" w:rsidRPr="00DF1D07" w:rsidRDefault="00886701" w:rsidP="00203804">
            <w:pPr>
              <w:ind w:left="-108" w:righ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15972,8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DF1D07" w:rsidRDefault="00203804" w:rsidP="00203804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5657,0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DF1D07" w:rsidRDefault="00203804" w:rsidP="00203804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8807,8</w:t>
            </w:r>
          </w:p>
        </w:tc>
      </w:tr>
      <w:tr w:rsidR="00203804" w:rsidRPr="00DF1D07" w:rsidTr="00DF1D07">
        <w:trPr>
          <w:gridAfter w:val="1"/>
          <w:wAfter w:w="25" w:type="dxa"/>
          <w:trHeight w:val="13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04" w:rsidRPr="00DF1D07" w:rsidRDefault="00203804" w:rsidP="00203804">
            <w:pPr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color w:val="000000"/>
                <w:sz w:val="20"/>
              </w:rPr>
              <w:lastRenderedPageBreak/>
              <w:t>Муниципальная программа «Создание благоприятных условий для жизнедеятельности населения Берёзовского сельского поселения Рамонского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04" w:rsidRPr="00DF1D07" w:rsidRDefault="00203804" w:rsidP="0020380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61 0 00 00000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ind w:left="-108" w:right="-108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04" w:rsidRPr="00DF1D07" w:rsidRDefault="00886701" w:rsidP="00203804">
            <w:pPr>
              <w:ind w:left="-108" w:righ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15972,8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DF1D07" w:rsidRDefault="00203804" w:rsidP="00203804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5657,0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DF1D07" w:rsidRDefault="00203804" w:rsidP="00203804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8807,8</w:t>
            </w:r>
          </w:p>
        </w:tc>
      </w:tr>
      <w:tr w:rsidR="00203804" w:rsidRPr="00DF1D07" w:rsidTr="00DF1D07">
        <w:trPr>
          <w:gridAfter w:val="1"/>
          <w:wAfter w:w="25" w:type="dxa"/>
          <w:trHeight w:val="19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04" w:rsidRPr="00DF1D07" w:rsidRDefault="00203804" w:rsidP="00203804">
            <w:pPr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color w:val="000000"/>
                <w:sz w:val="20"/>
              </w:rPr>
              <w:t>Подпрограмма «Развитие и функционирование дорожного хозяйства и развитие градостроительной деятельности Берёзовского сельского поселения Рамонского муниципального района Воронежской области за счет средств муниципального дорожного фонда»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04" w:rsidRPr="00DF1D07" w:rsidRDefault="00203804" w:rsidP="0020380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61 3 00 00000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ind w:left="-108" w:right="-108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04" w:rsidRPr="00DF1D07" w:rsidRDefault="00886701" w:rsidP="00203804">
            <w:pPr>
              <w:ind w:left="-108" w:righ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15972,8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DF1D07" w:rsidRDefault="00203804" w:rsidP="00203804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5657,0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DF1D07" w:rsidRDefault="00203804" w:rsidP="00203804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8807,8</w:t>
            </w:r>
          </w:p>
        </w:tc>
      </w:tr>
      <w:tr w:rsidR="00203804" w:rsidRPr="00DF1D07" w:rsidTr="00DF1D07">
        <w:trPr>
          <w:gridAfter w:val="1"/>
          <w:wAfter w:w="25" w:type="dxa"/>
          <w:trHeight w:val="11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04" w:rsidRPr="00DF1D07" w:rsidRDefault="00203804" w:rsidP="00203804">
            <w:pPr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color w:val="000000"/>
                <w:sz w:val="20"/>
              </w:rPr>
              <w:t>Основное мероприятие «Развитие сети автомобильных дорог общего пользования, строительство, ремонт, содержание дорог и мостов в границах поселений»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04" w:rsidRPr="00DF1D07" w:rsidRDefault="00203804" w:rsidP="0020380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61 3 01 00000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ind w:left="-108" w:right="-108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04" w:rsidRPr="00DF1D07" w:rsidRDefault="00886701" w:rsidP="00203804">
            <w:pPr>
              <w:ind w:left="-108" w:righ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15972,8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DF1D07" w:rsidRDefault="00203804" w:rsidP="00203804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5657,0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DF1D07" w:rsidRDefault="00203804" w:rsidP="00203804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8807,8</w:t>
            </w:r>
          </w:p>
        </w:tc>
      </w:tr>
      <w:tr w:rsidR="00203804" w:rsidRPr="00DF1D07" w:rsidTr="00DF1D07">
        <w:trPr>
          <w:gridAfter w:val="2"/>
          <w:wAfter w:w="37" w:type="dxa"/>
          <w:trHeight w:val="15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04" w:rsidRPr="00DF1D07" w:rsidRDefault="00203804" w:rsidP="00203804">
            <w:pPr>
              <w:jc w:val="both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Расходы, связанные с развитием сети автомобильных дорог общего пользования в границах Берёзовского сельского поселения Рамонского муниципального района Воронежской области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04" w:rsidRPr="00DF1D07" w:rsidRDefault="00203804" w:rsidP="00203804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61 3 01 91290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886701" w:rsidP="00203804">
            <w:pPr>
              <w:ind w:left="-108" w:right="-108"/>
              <w:jc w:val="center"/>
              <w:outlineLvl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3747,3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DF1D07" w:rsidRDefault="00203804" w:rsidP="00203804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2087,6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DF1D07" w:rsidRDefault="00203804" w:rsidP="00203804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2126,0</w:t>
            </w:r>
          </w:p>
        </w:tc>
      </w:tr>
      <w:tr w:rsidR="00203804" w:rsidRPr="00DF1D07" w:rsidTr="00DF1D07">
        <w:trPr>
          <w:gridAfter w:val="2"/>
          <w:wAfter w:w="37" w:type="dxa"/>
          <w:trHeight w:val="15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04" w:rsidRPr="00DF1D07" w:rsidRDefault="00203804" w:rsidP="00203804">
            <w:pPr>
              <w:jc w:val="both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DF1D07">
              <w:rPr>
                <w:rFonts w:ascii="Times New Roman" w:hAnsi="Times New Roman"/>
                <w:bCs/>
                <w:color w:val="000000"/>
                <w:sz w:val="20"/>
              </w:rPr>
              <w:t xml:space="preserve">Расходы на капитальный ремонт и ремонт автомобильных дорог общего пользования местного значения </w:t>
            </w:r>
            <w:r w:rsidRPr="00DF1D07"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04" w:rsidRPr="00DF1D07" w:rsidRDefault="00203804" w:rsidP="00203804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DF1D07">
              <w:rPr>
                <w:rFonts w:ascii="Times New Roman" w:hAnsi="Times New Roman"/>
                <w:sz w:val="20"/>
              </w:rPr>
              <w:t>6</w:t>
            </w:r>
            <w:r w:rsidRPr="00DF1D07">
              <w:rPr>
                <w:rFonts w:ascii="Times New Roman" w:hAnsi="Times New Roman"/>
                <w:sz w:val="20"/>
                <w:lang w:val="en-US"/>
              </w:rPr>
              <w:t>1 </w:t>
            </w:r>
            <w:r w:rsidRPr="00DF1D07">
              <w:rPr>
                <w:rFonts w:ascii="Times New Roman" w:hAnsi="Times New Roman"/>
                <w:sz w:val="20"/>
              </w:rPr>
              <w:t xml:space="preserve">3 01 </w:t>
            </w:r>
            <w:r w:rsidRPr="00DF1D07">
              <w:rPr>
                <w:rFonts w:ascii="Times New Roman" w:hAnsi="Times New Roman"/>
                <w:sz w:val="20"/>
                <w:lang w:val="en-US"/>
              </w:rPr>
              <w:t>S8</w:t>
            </w:r>
            <w:r w:rsidRPr="00DF1D07">
              <w:rPr>
                <w:rFonts w:ascii="Times New Roman" w:hAnsi="Times New Roman"/>
                <w:sz w:val="20"/>
              </w:rPr>
              <w:t>8</w:t>
            </w:r>
            <w:r w:rsidRPr="00DF1D07">
              <w:rPr>
                <w:rFonts w:ascii="Times New Roman" w:hAnsi="Times New Roman"/>
                <w:sz w:val="20"/>
                <w:lang w:val="en-US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ind w:left="-108" w:right="-108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DF1D07">
              <w:rPr>
                <w:rFonts w:ascii="Times New Roman" w:hAnsi="Times New Roman"/>
                <w:sz w:val="20"/>
                <w:lang w:val="en-US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886701" w:rsidP="00203804">
            <w:pPr>
              <w:ind w:left="-108" w:right="-108"/>
              <w:jc w:val="center"/>
              <w:outlineLvl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8151,3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DF1D07" w:rsidRDefault="00203804" w:rsidP="00203804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3569,4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DF1D07" w:rsidRDefault="00203804" w:rsidP="00203804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6681,8</w:t>
            </w:r>
          </w:p>
        </w:tc>
      </w:tr>
      <w:tr w:rsidR="00203804" w:rsidRPr="00DF1D07" w:rsidTr="00DF1D07">
        <w:trPr>
          <w:gridAfter w:val="2"/>
          <w:wAfter w:w="37" w:type="dxa"/>
          <w:trHeight w:val="15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DF1D07" w:rsidRDefault="00203804" w:rsidP="00203804">
            <w:pPr>
              <w:jc w:val="both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DF1D07">
              <w:rPr>
                <w:rFonts w:ascii="Times New Roman" w:hAnsi="Times New Roman"/>
                <w:color w:val="2C2D2E"/>
                <w:sz w:val="20"/>
                <w:shd w:val="clear" w:color="auto" w:fill="FFFFFF"/>
              </w:rPr>
              <w:t>Расходы Берёзовского сельского поселения на реализацию проектов по поддержке местных инициатив на территории Павловского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DF1D07" w:rsidRDefault="00203804" w:rsidP="00203804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04" w:rsidRPr="00DF1D07" w:rsidRDefault="00203804" w:rsidP="00203804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04" w:rsidRPr="00DF1D07" w:rsidRDefault="00203804" w:rsidP="00203804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04" w:rsidRPr="00DF1D07" w:rsidRDefault="00203804" w:rsidP="00203804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6</w:t>
            </w:r>
            <w:r w:rsidRPr="00DF1D07">
              <w:rPr>
                <w:rFonts w:ascii="Times New Roman" w:hAnsi="Times New Roman"/>
                <w:sz w:val="20"/>
                <w:lang w:val="en-US"/>
              </w:rPr>
              <w:t>1 </w:t>
            </w:r>
            <w:r w:rsidRPr="00DF1D07">
              <w:rPr>
                <w:rFonts w:ascii="Times New Roman" w:hAnsi="Times New Roman"/>
                <w:sz w:val="20"/>
              </w:rPr>
              <w:t xml:space="preserve">3 01 </w:t>
            </w:r>
            <w:r w:rsidRPr="00DF1D07">
              <w:rPr>
                <w:rFonts w:ascii="Times New Roman" w:hAnsi="Times New Roman"/>
                <w:sz w:val="20"/>
                <w:lang w:val="en-US"/>
              </w:rPr>
              <w:t>S8</w:t>
            </w:r>
            <w:r w:rsidRPr="00DF1D07">
              <w:rPr>
                <w:rFonts w:ascii="Times New Roman" w:hAnsi="Times New Roman"/>
                <w:sz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04" w:rsidRPr="00DF1D07" w:rsidRDefault="00203804" w:rsidP="00203804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04" w:rsidRPr="00DF1D07" w:rsidRDefault="00886701" w:rsidP="00203804">
            <w:pPr>
              <w:ind w:left="-108" w:right="-108"/>
              <w:jc w:val="center"/>
              <w:outlineLvl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4074,2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DF1D07" w:rsidRDefault="00203804" w:rsidP="00203804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DF1D07" w:rsidRDefault="00203804" w:rsidP="00203804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03804" w:rsidRPr="00DF1D07" w:rsidTr="00DF1D07">
        <w:trPr>
          <w:gridAfter w:val="2"/>
          <w:wAfter w:w="37" w:type="dxa"/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04" w:rsidRPr="00DF1D07" w:rsidRDefault="00203804" w:rsidP="00203804">
            <w:pPr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proofErr w:type="spellStart"/>
            <w:r w:rsidRPr="00DF1D07">
              <w:rPr>
                <w:rFonts w:ascii="Times New Roman" w:hAnsi="Times New Roman"/>
                <w:b/>
                <w:bCs/>
                <w:color w:val="000000"/>
                <w:sz w:val="20"/>
              </w:rPr>
              <w:t>Жилищно</w:t>
            </w:r>
            <w:proofErr w:type="spellEnd"/>
            <w:r w:rsidRPr="00DF1D07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 – 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04" w:rsidRPr="00DF1D07" w:rsidRDefault="00203804" w:rsidP="0020380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ind w:left="-108" w:right="-108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886701" w:rsidP="00203804">
            <w:pPr>
              <w:ind w:left="-108" w:righ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8052,4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DF1D07" w:rsidRDefault="00203804" w:rsidP="00203804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2436,8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DF1D07" w:rsidRDefault="00203804" w:rsidP="00203804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2085,6</w:t>
            </w:r>
          </w:p>
        </w:tc>
      </w:tr>
      <w:tr w:rsidR="00203804" w:rsidRPr="00DF1D07" w:rsidTr="00DF1D07">
        <w:trPr>
          <w:gridAfter w:val="2"/>
          <w:wAfter w:w="37" w:type="dxa"/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DF1D07" w:rsidRDefault="00203804" w:rsidP="00203804">
            <w:pPr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DF1D07" w:rsidRDefault="00203804" w:rsidP="0020380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04" w:rsidRPr="00DF1D07" w:rsidRDefault="00203804" w:rsidP="0020380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04" w:rsidRPr="00DF1D07" w:rsidRDefault="00203804" w:rsidP="0020380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04" w:rsidRPr="00DF1D07" w:rsidRDefault="00203804" w:rsidP="0020380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04" w:rsidRPr="00DF1D07" w:rsidRDefault="00203804" w:rsidP="00203804">
            <w:pPr>
              <w:ind w:left="-108" w:righ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04" w:rsidRPr="00DF1D07" w:rsidRDefault="00886701" w:rsidP="00203804">
            <w:pPr>
              <w:ind w:left="-108" w:righ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926,4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DF1D07" w:rsidRDefault="00203804" w:rsidP="00203804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0,0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DF1D07" w:rsidRDefault="00203804" w:rsidP="00203804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0,0</w:t>
            </w:r>
          </w:p>
        </w:tc>
      </w:tr>
      <w:tr w:rsidR="00203804" w:rsidRPr="00DF1D07" w:rsidTr="00DF1D07">
        <w:trPr>
          <w:gridAfter w:val="2"/>
          <w:wAfter w:w="37" w:type="dxa"/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DF1D07" w:rsidRDefault="00203804" w:rsidP="00203804">
            <w:pPr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color w:val="000000"/>
                <w:sz w:val="20"/>
              </w:rPr>
              <w:t>Муниципальная программа «Создание благоприятных условий для жизнедеятельности населения Берёзовского сельского поселения Рамонского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DF1D07" w:rsidRDefault="00203804" w:rsidP="0020380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04" w:rsidRPr="00DF1D07" w:rsidRDefault="00203804" w:rsidP="0020380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04" w:rsidRPr="00DF1D07" w:rsidRDefault="00203804" w:rsidP="0020380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04" w:rsidRPr="00DF1D07" w:rsidRDefault="00203804" w:rsidP="0020380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61 0 00 00000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04" w:rsidRPr="00DF1D07" w:rsidRDefault="00203804" w:rsidP="00203804">
            <w:pPr>
              <w:ind w:left="-108" w:righ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04" w:rsidRPr="00DF1D07" w:rsidRDefault="00886701" w:rsidP="00203804">
            <w:pPr>
              <w:ind w:left="-108" w:righ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926,4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DF1D07" w:rsidRDefault="00203804" w:rsidP="00203804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0,0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DF1D07" w:rsidRDefault="00203804" w:rsidP="00203804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0,0</w:t>
            </w:r>
          </w:p>
        </w:tc>
      </w:tr>
      <w:tr w:rsidR="00203804" w:rsidRPr="00DF1D07" w:rsidTr="00DF1D07">
        <w:trPr>
          <w:gridAfter w:val="2"/>
          <w:wAfter w:w="37" w:type="dxa"/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DF1D07" w:rsidRDefault="00203804" w:rsidP="00203804">
            <w:pPr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color w:val="000000"/>
                <w:sz w:val="20"/>
              </w:rPr>
              <w:t>Подпрограмма "Жилищно-коммунальное хозяйство Берёзовского сельского поселения Рамонского муниципального района Воронежской области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DF1D07" w:rsidRDefault="00203804" w:rsidP="0020380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04" w:rsidRPr="00DF1D07" w:rsidRDefault="00203804" w:rsidP="0020380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04" w:rsidRPr="00DF1D07" w:rsidRDefault="00203804" w:rsidP="0020380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04" w:rsidRPr="00DF1D07" w:rsidRDefault="00203804" w:rsidP="0020380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61 4 00 00000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04" w:rsidRPr="00DF1D07" w:rsidRDefault="00203804" w:rsidP="00203804">
            <w:pPr>
              <w:ind w:left="-108" w:righ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04" w:rsidRPr="00DF1D07" w:rsidRDefault="00886701" w:rsidP="00203804">
            <w:pPr>
              <w:ind w:left="-108" w:righ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926,4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DF1D07" w:rsidRDefault="00203804" w:rsidP="00203804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0,0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DF1D07" w:rsidRDefault="00203804" w:rsidP="00203804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0,0</w:t>
            </w:r>
          </w:p>
        </w:tc>
      </w:tr>
      <w:tr w:rsidR="00203804" w:rsidRPr="00DF1D07" w:rsidTr="00DF1D07">
        <w:trPr>
          <w:gridAfter w:val="2"/>
          <w:wAfter w:w="37" w:type="dxa"/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DF1D07" w:rsidRDefault="00203804" w:rsidP="00203804">
            <w:pPr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color w:val="000000"/>
                <w:sz w:val="20"/>
              </w:rPr>
              <w:t>Основное мероприятие "Текущий ремонт объектов водоснабжения, водоотведение" Берёзовского сельского поселения Рамонского района Воронежской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DF1D07" w:rsidRDefault="00203804" w:rsidP="0020380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04" w:rsidRPr="00DF1D07" w:rsidRDefault="00203804" w:rsidP="0020380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04" w:rsidRPr="00DF1D07" w:rsidRDefault="00203804" w:rsidP="0020380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04" w:rsidRPr="00DF1D07" w:rsidRDefault="00203804" w:rsidP="001C7AF1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 xml:space="preserve">61 4 08 </w:t>
            </w:r>
            <w:r w:rsidRPr="00DF1D07">
              <w:rPr>
                <w:rFonts w:ascii="Times New Roman" w:hAnsi="Times New Roman"/>
                <w:b/>
                <w:bCs/>
                <w:sz w:val="20"/>
                <w:lang w:val="en-US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04" w:rsidRPr="00DF1D07" w:rsidRDefault="00203804" w:rsidP="00203804">
            <w:pPr>
              <w:ind w:left="-108" w:righ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04" w:rsidRPr="00DF1D07" w:rsidRDefault="00886701" w:rsidP="00203804">
            <w:pPr>
              <w:ind w:left="-108" w:righ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926,4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DF1D07" w:rsidRDefault="00203804" w:rsidP="00203804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0,0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DF1D07" w:rsidRDefault="00203804" w:rsidP="00203804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0,0</w:t>
            </w:r>
          </w:p>
        </w:tc>
      </w:tr>
      <w:tr w:rsidR="00203804" w:rsidRPr="00DF1D07" w:rsidTr="00DF1D07">
        <w:trPr>
          <w:gridAfter w:val="2"/>
          <w:wAfter w:w="37" w:type="dxa"/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DF1D07" w:rsidRDefault="00203804" w:rsidP="00203804">
            <w:pPr>
              <w:jc w:val="both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bCs/>
                <w:color w:val="000000"/>
                <w:sz w:val="20"/>
              </w:rPr>
              <w:t xml:space="preserve">Расходы сельского поселения на содержание, капитальный и текущий ремонт объектов в области жилищно-коммунального хозяйства </w:t>
            </w:r>
            <w:r w:rsidRPr="00DF1D07">
              <w:rPr>
                <w:rFonts w:ascii="Times New Roman" w:hAnsi="Times New Roman"/>
                <w:sz w:val="20"/>
              </w:rPr>
              <w:t xml:space="preserve">(Закупка товаров, </w:t>
            </w:r>
            <w:r w:rsidRPr="00DF1D07">
              <w:rPr>
                <w:rFonts w:ascii="Times New Roman" w:hAnsi="Times New Roman"/>
                <w:sz w:val="20"/>
              </w:rPr>
              <w:lastRenderedPageBreak/>
              <w:t>работ и услуг для государственных (муниципальных)нужд)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DF1D07" w:rsidRDefault="00203804" w:rsidP="00203804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04" w:rsidRPr="00DF1D07" w:rsidRDefault="00203804" w:rsidP="00203804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04" w:rsidRPr="00DF1D07" w:rsidRDefault="00203804" w:rsidP="00203804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04" w:rsidRPr="00DF1D07" w:rsidRDefault="00203804" w:rsidP="00203804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61 4 08 94210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04" w:rsidRPr="00DF1D07" w:rsidRDefault="00203804" w:rsidP="00203804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04" w:rsidRPr="001C7AF1" w:rsidRDefault="00886701" w:rsidP="00203804">
            <w:pPr>
              <w:ind w:left="-108" w:right="-108"/>
              <w:jc w:val="center"/>
              <w:outlineLvl w:val="0"/>
              <w:rPr>
                <w:rFonts w:ascii="Times New Roman" w:hAnsi="Times New Roman"/>
                <w:bCs/>
                <w:sz w:val="20"/>
              </w:rPr>
            </w:pPr>
            <w:r w:rsidRPr="001C7AF1">
              <w:rPr>
                <w:rFonts w:ascii="Times New Roman" w:hAnsi="Times New Roman"/>
                <w:bCs/>
                <w:sz w:val="20"/>
              </w:rPr>
              <w:t>926,4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DF1D07" w:rsidRDefault="00203804" w:rsidP="00203804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DF1D07" w:rsidRDefault="00203804" w:rsidP="00203804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03804" w:rsidRPr="00DF1D07" w:rsidTr="00DF1D07">
        <w:trPr>
          <w:gridAfter w:val="2"/>
          <w:wAfter w:w="37" w:type="dxa"/>
          <w:trHeight w:val="49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04" w:rsidRPr="00DF1D07" w:rsidRDefault="00203804" w:rsidP="00203804">
            <w:pPr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color w:val="000000"/>
                <w:sz w:val="20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04" w:rsidRPr="00DF1D07" w:rsidRDefault="00203804" w:rsidP="0020380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ind w:left="-108" w:right="-108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04" w:rsidRPr="00DF1D07" w:rsidRDefault="001C7AF1" w:rsidP="00203804">
            <w:pPr>
              <w:ind w:left="-108" w:righ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7126,0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DF1D07" w:rsidRDefault="00203804" w:rsidP="00203804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2436,8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DF1D07" w:rsidRDefault="00203804" w:rsidP="00203804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2085,6</w:t>
            </w:r>
          </w:p>
        </w:tc>
      </w:tr>
      <w:tr w:rsidR="00203804" w:rsidRPr="00DF1D07" w:rsidTr="00DF1D07">
        <w:trPr>
          <w:gridAfter w:val="2"/>
          <w:wAfter w:w="37" w:type="dxa"/>
          <w:trHeight w:val="7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04" w:rsidRPr="00DF1D07" w:rsidRDefault="00203804" w:rsidP="00203804">
            <w:pPr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color w:val="000000"/>
                <w:sz w:val="20"/>
              </w:rPr>
              <w:t>Муниципальная программа «Создание благоприятных условий для жизнедеятельности населения Берёзовского сельского поселения Рамонского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04" w:rsidRPr="00DF1D07" w:rsidRDefault="00203804" w:rsidP="0020380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61 0 00 00000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ind w:left="-108" w:right="-108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04" w:rsidRPr="00DF1D07" w:rsidRDefault="001C7AF1" w:rsidP="00203804">
            <w:pPr>
              <w:ind w:left="-108" w:righ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7126,0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DF1D07" w:rsidRDefault="00203804" w:rsidP="00203804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2436,8</w:t>
            </w:r>
          </w:p>
        </w:tc>
        <w:tc>
          <w:tcPr>
            <w:tcW w:w="81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DF1D07" w:rsidRDefault="00203804" w:rsidP="00203804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2085,6</w:t>
            </w:r>
          </w:p>
        </w:tc>
      </w:tr>
      <w:tr w:rsidR="00203804" w:rsidRPr="00DF1D07" w:rsidTr="00DF1D07">
        <w:trPr>
          <w:gridAfter w:val="2"/>
          <w:wAfter w:w="37" w:type="dxa"/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04" w:rsidRPr="00DF1D07" w:rsidRDefault="00203804" w:rsidP="00203804">
            <w:pPr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color w:val="000000"/>
                <w:sz w:val="20"/>
              </w:rPr>
              <w:t>Подпрограмма «Жилищно-коммунальное хозяйство Берёзовского сельского поселения Рамонского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04" w:rsidRPr="00DF1D07" w:rsidRDefault="00203804" w:rsidP="0020380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61 4 00 00000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ind w:left="-108" w:right="-108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04" w:rsidRPr="00DF1D07" w:rsidRDefault="001C7AF1" w:rsidP="00203804">
            <w:pPr>
              <w:ind w:left="-108" w:righ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7126,0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DF1D07" w:rsidRDefault="00203804" w:rsidP="00203804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2436,8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DF1D07" w:rsidRDefault="00203804" w:rsidP="00203804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2085,6</w:t>
            </w:r>
          </w:p>
        </w:tc>
      </w:tr>
      <w:tr w:rsidR="00203804" w:rsidRPr="00DF1D07" w:rsidTr="00DF1D07">
        <w:trPr>
          <w:gridAfter w:val="2"/>
          <w:wAfter w:w="37" w:type="dxa"/>
          <w:trHeight w:val="13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04" w:rsidRPr="00DF1D07" w:rsidRDefault="00203804" w:rsidP="00203804">
            <w:pPr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color w:val="000000"/>
                <w:sz w:val="20"/>
              </w:rPr>
              <w:t>Основное мероприятие «Содержание системы уличного освещения, повышение энергетической эффективности экономики поселений и сокращение энергетических издержек»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04" w:rsidRPr="00DF1D07" w:rsidRDefault="00203804" w:rsidP="0020380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61 4 01 00000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ind w:left="-108" w:right="-108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04" w:rsidRPr="00DF1D07" w:rsidRDefault="001C7AF1" w:rsidP="00203804">
            <w:pPr>
              <w:ind w:left="-108" w:righ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2622,2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DF1D07" w:rsidRDefault="00203804" w:rsidP="00203804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802,4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DF1D07" w:rsidRDefault="00203804" w:rsidP="00203804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822,4</w:t>
            </w:r>
          </w:p>
        </w:tc>
      </w:tr>
      <w:tr w:rsidR="00203804" w:rsidRPr="00DF1D07" w:rsidTr="00DF1D07">
        <w:trPr>
          <w:gridAfter w:val="2"/>
          <w:wAfter w:w="37" w:type="dxa"/>
          <w:trHeight w:val="16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04" w:rsidRPr="00DF1D07" w:rsidRDefault="00203804" w:rsidP="00203804">
            <w:pPr>
              <w:jc w:val="both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Расходы Берёзовского сельского поселения Рамонского муниципального района Воронежской области на содержание системы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04" w:rsidRPr="00DF1D07" w:rsidRDefault="00203804" w:rsidP="00203804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61 4 01 94220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1C7AF1" w:rsidP="00203804">
            <w:pPr>
              <w:ind w:left="-108" w:right="-108"/>
              <w:jc w:val="center"/>
              <w:outlineLvl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2451,8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DF1D07" w:rsidRDefault="00203804" w:rsidP="00203804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651,0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DF1D07" w:rsidRDefault="00203804" w:rsidP="00203804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671,0</w:t>
            </w:r>
          </w:p>
        </w:tc>
      </w:tr>
      <w:tr w:rsidR="00203804" w:rsidRPr="00DF1D07" w:rsidTr="00DF1D07">
        <w:trPr>
          <w:gridAfter w:val="2"/>
          <w:wAfter w:w="37" w:type="dxa"/>
          <w:trHeight w:val="16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DF1D07" w:rsidRDefault="00203804" w:rsidP="00203804">
            <w:pPr>
              <w:jc w:val="both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 xml:space="preserve">Расходы Берёзовского сельского поселения </w:t>
            </w:r>
            <w:r w:rsidRPr="00DF1D07">
              <w:rPr>
                <w:rFonts w:ascii="Times New Roman" w:hAnsi="Times New Roman"/>
                <w:bCs/>
                <w:color w:val="000000"/>
                <w:sz w:val="20"/>
              </w:rPr>
              <w:t xml:space="preserve">на </w:t>
            </w:r>
            <w:proofErr w:type="spellStart"/>
            <w:r w:rsidRPr="00DF1D07">
              <w:rPr>
                <w:rFonts w:ascii="Times New Roman" w:hAnsi="Times New Roman"/>
                <w:bCs/>
                <w:color w:val="000000"/>
                <w:sz w:val="20"/>
              </w:rPr>
              <w:t>софинансирование</w:t>
            </w:r>
            <w:proofErr w:type="spellEnd"/>
            <w:r w:rsidRPr="00DF1D07">
              <w:rPr>
                <w:rFonts w:ascii="Times New Roman" w:hAnsi="Times New Roman"/>
                <w:bCs/>
                <w:color w:val="000000"/>
                <w:sz w:val="2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</w:t>
            </w:r>
            <w:r w:rsidRPr="00DF1D07">
              <w:rPr>
                <w:rFonts w:ascii="Times New Roman" w:hAnsi="Times New Roman"/>
                <w:sz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DF1D07" w:rsidRDefault="00203804" w:rsidP="00203804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04" w:rsidRPr="00DF1D07" w:rsidRDefault="00203804" w:rsidP="00203804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04" w:rsidRPr="00DF1D07" w:rsidRDefault="00203804" w:rsidP="00203804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04" w:rsidRPr="00DF1D07" w:rsidRDefault="00203804" w:rsidP="00203804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 xml:space="preserve">61 4 01 </w:t>
            </w:r>
            <w:r w:rsidRPr="00DF1D07">
              <w:rPr>
                <w:rFonts w:ascii="Times New Roman" w:hAnsi="Times New Roman"/>
                <w:sz w:val="20"/>
                <w:lang w:val="en-US"/>
              </w:rPr>
              <w:t>S</w:t>
            </w:r>
            <w:r w:rsidRPr="00DF1D07">
              <w:rPr>
                <w:rFonts w:ascii="Times New Roman" w:hAnsi="Times New Roman"/>
                <w:sz w:val="20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04" w:rsidRPr="00DF1D07" w:rsidRDefault="00203804" w:rsidP="00203804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04" w:rsidRPr="00DF1D07" w:rsidRDefault="001C7AF1" w:rsidP="00203804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DF1D07" w:rsidRDefault="00203804" w:rsidP="00203804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151,4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DF1D07" w:rsidRDefault="00203804" w:rsidP="00203804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151,4</w:t>
            </w:r>
          </w:p>
        </w:tc>
      </w:tr>
      <w:tr w:rsidR="00203804" w:rsidRPr="00DF1D07" w:rsidTr="00DF1D07">
        <w:trPr>
          <w:gridAfter w:val="2"/>
          <w:wAfter w:w="37" w:type="dxa"/>
          <w:trHeight w:val="66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04" w:rsidRPr="00DF1D07" w:rsidRDefault="00203804" w:rsidP="00203804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Основное мероприятие «Повышение общего уровня благоустройства поселений»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04" w:rsidRPr="00DF1D07" w:rsidRDefault="00203804" w:rsidP="0020380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61 4 06 00000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1C7AF1" w:rsidP="00203804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4503,8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DF1D07" w:rsidRDefault="00203804" w:rsidP="00203804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1634,4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DF1D07" w:rsidRDefault="00203804" w:rsidP="00203804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1263,2</w:t>
            </w:r>
          </w:p>
        </w:tc>
      </w:tr>
      <w:tr w:rsidR="00203804" w:rsidRPr="00DF1D07" w:rsidTr="00DF1D07">
        <w:trPr>
          <w:gridAfter w:val="2"/>
          <w:wAfter w:w="37" w:type="dxa"/>
          <w:trHeight w:val="2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04" w:rsidRPr="00DF1D07" w:rsidRDefault="00203804" w:rsidP="00203804">
            <w:pPr>
              <w:jc w:val="both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Мероприятия по повышению общего уровня благоустройства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04" w:rsidRPr="00DF1D07" w:rsidRDefault="00203804" w:rsidP="00203804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61 4 06 94250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1C7AF1" w:rsidP="00203804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2744,4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DF1D07" w:rsidRDefault="00203804" w:rsidP="00203804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1634,4</w:t>
            </w:r>
          </w:p>
        </w:tc>
        <w:tc>
          <w:tcPr>
            <w:tcW w:w="81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DF1D07" w:rsidRDefault="00203804" w:rsidP="00203804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1263,2</w:t>
            </w:r>
          </w:p>
        </w:tc>
      </w:tr>
      <w:tr w:rsidR="00203804" w:rsidRPr="00DF1D07" w:rsidTr="00DF1D07">
        <w:trPr>
          <w:gridAfter w:val="2"/>
          <w:wAfter w:w="37" w:type="dxa"/>
          <w:trHeight w:val="2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DF1D07" w:rsidRDefault="00203804" w:rsidP="00203804">
            <w:pPr>
              <w:jc w:val="both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Расходы Берёзовского сельского поселения на реализацию проектов по поддержке местных инициатив в границах Берёзовского сельского поселения Рамонского муниципального района Воронежской области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DF1D07" w:rsidRDefault="00203804" w:rsidP="00203804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04" w:rsidRPr="00DF1D07" w:rsidRDefault="00203804" w:rsidP="00203804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04" w:rsidRPr="00DF1D07" w:rsidRDefault="00203804" w:rsidP="00203804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04" w:rsidRPr="00DF1D07" w:rsidRDefault="00203804" w:rsidP="00203804">
            <w:pPr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F1D07">
              <w:rPr>
                <w:rFonts w:ascii="Times New Roman" w:hAnsi="Times New Roman"/>
                <w:color w:val="2C2D2E"/>
                <w:sz w:val="20"/>
                <w:shd w:val="clear" w:color="auto" w:fill="FFFFFF"/>
              </w:rPr>
              <w:t xml:space="preserve">61 4 06 </w:t>
            </w:r>
            <w:r w:rsidRPr="00DF1D07">
              <w:rPr>
                <w:rFonts w:ascii="Times New Roman" w:hAnsi="Times New Roman"/>
                <w:color w:val="2C2D2E"/>
                <w:sz w:val="20"/>
                <w:shd w:val="clear" w:color="auto" w:fill="FFFFFF"/>
                <w:lang w:val="en-US"/>
              </w:rPr>
              <w:t>S8070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04" w:rsidRPr="00DF1D07" w:rsidRDefault="00203804" w:rsidP="0020380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F1D07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04" w:rsidRPr="00DF1D07" w:rsidRDefault="001C7AF1" w:rsidP="00203804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1759,4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DF1D07" w:rsidRDefault="00203804" w:rsidP="00203804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1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DF1D07" w:rsidRDefault="00203804" w:rsidP="00203804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03804" w:rsidRPr="00DF1D07" w:rsidTr="00DF1D07">
        <w:trPr>
          <w:gridAfter w:val="2"/>
          <w:wAfter w:w="37" w:type="dxa"/>
          <w:trHeight w:val="7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04" w:rsidRPr="00DF1D07" w:rsidRDefault="00203804" w:rsidP="00203804">
            <w:pPr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color w:val="000000"/>
                <w:sz w:val="20"/>
              </w:rPr>
              <w:t>Культура, кинематография, 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04" w:rsidRPr="00DF1D07" w:rsidRDefault="00203804" w:rsidP="0020380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ind w:left="-108" w:righ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1C7AF1" w:rsidP="00203804">
            <w:pPr>
              <w:ind w:left="-108" w:righ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1902,3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DF1D07" w:rsidRDefault="00203804" w:rsidP="00203804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1622,8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DF1D07" w:rsidRDefault="00203804" w:rsidP="00203804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1755,5</w:t>
            </w:r>
          </w:p>
        </w:tc>
      </w:tr>
      <w:tr w:rsidR="00203804" w:rsidRPr="00DF1D07" w:rsidTr="00DF1D07">
        <w:trPr>
          <w:gridAfter w:val="2"/>
          <w:wAfter w:w="37" w:type="dxa"/>
          <w:trHeight w:val="7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04" w:rsidRPr="00DF1D07" w:rsidRDefault="00203804" w:rsidP="00203804">
            <w:pPr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color w:val="000000"/>
                <w:sz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04" w:rsidRPr="00DF1D07" w:rsidRDefault="00203804" w:rsidP="0020380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ind w:left="-108" w:righ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1C7AF1" w:rsidP="00203804">
            <w:pPr>
              <w:ind w:left="-108" w:righ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1902,3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DF1D07" w:rsidRDefault="00203804" w:rsidP="00203804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1622,8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DF1D07" w:rsidRDefault="00203804" w:rsidP="00203804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1755,5</w:t>
            </w:r>
          </w:p>
        </w:tc>
      </w:tr>
      <w:tr w:rsidR="00203804" w:rsidRPr="00DF1D07" w:rsidTr="00DF1D07">
        <w:trPr>
          <w:gridAfter w:val="2"/>
          <w:wAfter w:w="37" w:type="dxa"/>
          <w:trHeight w:val="14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04" w:rsidRPr="00DF1D07" w:rsidRDefault="00203804" w:rsidP="00203804">
            <w:pPr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color w:val="000000"/>
                <w:sz w:val="20"/>
              </w:rPr>
              <w:t>Муниципальная программа «Создание благоприятных условий для жизнедеятельности населения Берёзовского сельского поселения Рамонского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04" w:rsidRPr="00DF1D07" w:rsidRDefault="00203804" w:rsidP="0020380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61 0 00 00000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ind w:left="-108" w:righ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1C7AF1" w:rsidP="00203804">
            <w:pPr>
              <w:ind w:left="-108" w:righ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1902,3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DF1D07" w:rsidRDefault="00203804" w:rsidP="00203804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1622,8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DF1D07" w:rsidRDefault="00203804" w:rsidP="00203804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1755,5</w:t>
            </w:r>
          </w:p>
        </w:tc>
      </w:tr>
      <w:tr w:rsidR="00203804" w:rsidRPr="00DF1D07" w:rsidTr="00DF1D07">
        <w:trPr>
          <w:gridAfter w:val="2"/>
          <w:wAfter w:w="37" w:type="dxa"/>
          <w:trHeight w:val="9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04" w:rsidRPr="00DF1D07" w:rsidRDefault="00203804" w:rsidP="00203804">
            <w:pPr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color w:val="000000"/>
                <w:sz w:val="20"/>
              </w:rPr>
              <w:lastRenderedPageBreak/>
              <w:t>Подпрограмма «Развитие культуры Берёзовского сельского поселения Рамонского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04" w:rsidRPr="00DF1D07" w:rsidRDefault="00203804" w:rsidP="0020380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61 5 00 00000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ind w:left="-108" w:righ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1C7AF1" w:rsidP="00203804">
            <w:pPr>
              <w:ind w:left="-108" w:righ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1902,3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3804" w:rsidRPr="00DF1D07" w:rsidRDefault="00203804" w:rsidP="00203804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1622,8</w:t>
            </w:r>
          </w:p>
        </w:tc>
        <w:tc>
          <w:tcPr>
            <w:tcW w:w="81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3804" w:rsidRPr="00DF1D07" w:rsidRDefault="00203804" w:rsidP="00203804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1755,5</w:t>
            </w:r>
          </w:p>
        </w:tc>
      </w:tr>
      <w:tr w:rsidR="00203804" w:rsidRPr="00DF1D07" w:rsidTr="00DF1D07">
        <w:trPr>
          <w:gridAfter w:val="2"/>
          <w:wAfter w:w="37" w:type="dxa"/>
          <w:trHeight w:val="10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04" w:rsidRPr="00DF1D07" w:rsidRDefault="00203804" w:rsidP="00203804">
            <w:pPr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color w:val="000000"/>
                <w:sz w:val="20"/>
              </w:rPr>
              <w:t>Основное мероприятие «Передача полномочий по обеспечению выплаты заработной платы работникам учреждений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04" w:rsidRPr="00DF1D07" w:rsidRDefault="00203804" w:rsidP="0020380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61 5 03 00000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ind w:left="-108" w:righ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1C7AF1" w:rsidP="00203804">
            <w:pPr>
              <w:ind w:left="-108" w:righ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1412,4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DF1D07" w:rsidRDefault="00203804" w:rsidP="00203804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1521,3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DF1D07" w:rsidRDefault="00203804" w:rsidP="00203804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1650,5</w:t>
            </w:r>
          </w:p>
        </w:tc>
      </w:tr>
      <w:tr w:rsidR="00203804" w:rsidRPr="00DF1D07" w:rsidTr="00DF1D07">
        <w:trPr>
          <w:gridAfter w:val="2"/>
          <w:wAfter w:w="37" w:type="dxa"/>
          <w:trHeight w:val="56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04" w:rsidRPr="00DF1D07" w:rsidRDefault="00203804" w:rsidP="00203804">
            <w:pPr>
              <w:jc w:val="both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Субвенция Берёзовского сельского поселения на выполнение передаваемых полномочий по обеспечению выплаты заработной платы работникам культуры на уровень Рамонского муниципального района Воронежской области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04" w:rsidRPr="00DF1D07" w:rsidRDefault="00203804" w:rsidP="00203804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61 5 03 94110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1C7AF1" w:rsidP="00203804">
            <w:pPr>
              <w:ind w:left="-108" w:right="-108"/>
              <w:jc w:val="center"/>
              <w:outlineLvl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1412,4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DF1D07" w:rsidRDefault="00203804" w:rsidP="00203804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1521,3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DF1D07" w:rsidRDefault="00203804" w:rsidP="00203804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1650,5</w:t>
            </w:r>
          </w:p>
        </w:tc>
      </w:tr>
      <w:tr w:rsidR="00203804" w:rsidRPr="00DF1D07" w:rsidTr="00DF1D07">
        <w:trPr>
          <w:gridAfter w:val="2"/>
          <w:wAfter w:w="37" w:type="dxa"/>
          <w:trHeight w:val="69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04" w:rsidRPr="00DF1D07" w:rsidRDefault="00203804" w:rsidP="00203804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Основное мероприятие «Организация культурного досуга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04" w:rsidRPr="00DF1D07" w:rsidRDefault="00203804" w:rsidP="0020380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61 5 04 00000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1C7AF1" w:rsidP="00203804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489,9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DF1D07" w:rsidRDefault="00203804" w:rsidP="00203804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101,5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DF1D07" w:rsidRDefault="00203804" w:rsidP="00203804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105,0</w:t>
            </w:r>
          </w:p>
        </w:tc>
      </w:tr>
      <w:tr w:rsidR="00203804" w:rsidRPr="00DF1D07" w:rsidTr="00DF1D07">
        <w:trPr>
          <w:gridAfter w:val="2"/>
          <w:wAfter w:w="37" w:type="dxa"/>
          <w:trHeight w:val="7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04" w:rsidRPr="00DF1D07" w:rsidRDefault="00203804" w:rsidP="00203804">
            <w:pPr>
              <w:jc w:val="both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Расходы Берёзовского сельского поселения на организацию культурного досуга населения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04" w:rsidRPr="00DF1D07" w:rsidRDefault="00203804" w:rsidP="00203804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61 5 04 94260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1C7AF1" w:rsidP="00203804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489,9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DF1D07" w:rsidRDefault="00203804" w:rsidP="00203804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101,5</w:t>
            </w:r>
          </w:p>
        </w:tc>
        <w:tc>
          <w:tcPr>
            <w:tcW w:w="81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DF1D07" w:rsidRDefault="00203804" w:rsidP="00203804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105,0</w:t>
            </w:r>
          </w:p>
        </w:tc>
      </w:tr>
      <w:tr w:rsidR="00203804" w:rsidRPr="00DF1D07" w:rsidTr="00DF1D07">
        <w:trPr>
          <w:gridAfter w:val="3"/>
          <w:wAfter w:w="50" w:type="dxa"/>
          <w:trHeight w:val="40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04" w:rsidRPr="00DF1D07" w:rsidRDefault="00203804" w:rsidP="00203804">
            <w:pPr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04" w:rsidRPr="00DF1D07" w:rsidRDefault="00203804" w:rsidP="0020380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ind w:left="-108" w:righ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1C7AF1" w:rsidP="00203804">
            <w:pPr>
              <w:ind w:left="-108" w:righ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210,4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DF1D07" w:rsidRDefault="00203804" w:rsidP="00203804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210,0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DF1D07" w:rsidRDefault="00203804" w:rsidP="00203804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222,0</w:t>
            </w:r>
          </w:p>
        </w:tc>
      </w:tr>
      <w:tr w:rsidR="00203804" w:rsidRPr="00DF1D07" w:rsidTr="00DF1D07">
        <w:trPr>
          <w:gridAfter w:val="3"/>
          <w:wAfter w:w="50" w:type="dxa"/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04" w:rsidRPr="00DF1D07" w:rsidRDefault="00203804" w:rsidP="00203804">
            <w:pPr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04" w:rsidRPr="00DF1D07" w:rsidRDefault="00203804" w:rsidP="0020380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ind w:left="-108" w:righ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1C7AF1" w:rsidP="00203804">
            <w:pPr>
              <w:ind w:left="-108" w:righ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210,4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DF1D07" w:rsidRDefault="00203804" w:rsidP="00203804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210,0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DF1D07" w:rsidRDefault="00203804" w:rsidP="00203804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222,0</w:t>
            </w:r>
          </w:p>
        </w:tc>
      </w:tr>
      <w:tr w:rsidR="00203804" w:rsidRPr="00DF1D07" w:rsidTr="00DF1D07">
        <w:trPr>
          <w:gridAfter w:val="3"/>
          <w:wAfter w:w="50" w:type="dxa"/>
          <w:trHeight w:val="2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04" w:rsidRPr="00DF1D07" w:rsidRDefault="00203804" w:rsidP="00203804">
            <w:pPr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color w:val="000000"/>
                <w:sz w:val="20"/>
              </w:rPr>
              <w:t>Муниципальная программа «Создание благоприятных условий для жизнедеятельности населения Берёзовского сельского поселения Рамонского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04" w:rsidRPr="00DF1D07" w:rsidRDefault="00203804" w:rsidP="0020380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61 0 00 00000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ind w:left="-108" w:righ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1C7AF1" w:rsidP="00203804">
            <w:pPr>
              <w:ind w:left="-108" w:righ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210,4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DF1D07" w:rsidRDefault="00203804" w:rsidP="00203804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210,0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DF1D07" w:rsidRDefault="00203804" w:rsidP="00203804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222,0</w:t>
            </w:r>
          </w:p>
        </w:tc>
      </w:tr>
      <w:tr w:rsidR="00203804" w:rsidRPr="00DF1D07" w:rsidTr="00DF1D07">
        <w:trPr>
          <w:gridAfter w:val="3"/>
          <w:wAfter w:w="50" w:type="dxa"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04" w:rsidRPr="00DF1D07" w:rsidRDefault="00203804" w:rsidP="00203804">
            <w:pPr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color w:val="000000"/>
                <w:sz w:val="20"/>
              </w:rPr>
              <w:t>Подпрограмма «Финансовое 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04" w:rsidRPr="00DF1D07" w:rsidRDefault="00203804" w:rsidP="0020380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61 1 00 00000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ind w:left="-108" w:righ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1C7AF1" w:rsidP="00203804">
            <w:pPr>
              <w:ind w:left="-108" w:righ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210,4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DF1D07" w:rsidRDefault="00203804" w:rsidP="00203804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210,0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DF1D07" w:rsidRDefault="00203804" w:rsidP="00203804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222,0</w:t>
            </w:r>
          </w:p>
        </w:tc>
      </w:tr>
      <w:tr w:rsidR="00203804" w:rsidRPr="00DF1D07" w:rsidTr="00DF1D07">
        <w:trPr>
          <w:gridAfter w:val="3"/>
          <w:wAfter w:w="50" w:type="dxa"/>
          <w:trHeight w:val="19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04" w:rsidRPr="00DF1D07" w:rsidRDefault="00203804" w:rsidP="00203804">
            <w:pPr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color w:val="000000"/>
                <w:sz w:val="20"/>
              </w:rPr>
              <w:t>Основное мероприятие «Пенсии за выслугу лет лицам, замещавшим выборные муниципальные должности и должности муниципальной службы в органах местного самоуправления администрации Берёзовского сельского поселения Рамонского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04" w:rsidRPr="00DF1D07" w:rsidRDefault="00203804" w:rsidP="0020380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61 1 04 00000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ind w:left="-108" w:righ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1C7AF1" w:rsidP="00203804">
            <w:pPr>
              <w:ind w:left="-108" w:righ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210,4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DF1D07" w:rsidRDefault="00203804" w:rsidP="00203804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210,0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DF1D07" w:rsidRDefault="00203804" w:rsidP="00203804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222,0</w:t>
            </w:r>
          </w:p>
        </w:tc>
      </w:tr>
      <w:tr w:rsidR="00203804" w:rsidRPr="00DF1D07" w:rsidTr="00DF1D07">
        <w:trPr>
          <w:gridAfter w:val="3"/>
          <w:wAfter w:w="50" w:type="dxa"/>
          <w:trHeight w:val="19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04" w:rsidRPr="00DF1D07" w:rsidRDefault="00203804" w:rsidP="00203804">
            <w:pPr>
              <w:jc w:val="both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Пенсии за выслугу лет лицам, замещавшим выборные муниципальные должности и должности муниципальной службы в органах местного самоуправления администрации Берёзовского сельского поселения Рамонского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04" w:rsidRPr="00DF1D07" w:rsidRDefault="00203804" w:rsidP="00203804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61 1 04 90470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DF1D07" w:rsidRDefault="00203804" w:rsidP="00203804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04" w:rsidRPr="001C7AF1" w:rsidRDefault="001C7AF1" w:rsidP="00203804">
            <w:pPr>
              <w:ind w:left="-108" w:right="-108"/>
              <w:jc w:val="center"/>
              <w:outlineLvl w:val="0"/>
              <w:rPr>
                <w:rFonts w:ascii="Times New Roman" w:hAnsi="Times New Roman"/>
                <w:bCs/>
                <w:sz w:val="20"/>
              </w:rPr>
            </w:pPr>
            <w:r w:rsidRPr="001C7AF1">
              <w:rPr>
                <w:rFonts w:ascii="Times New Roman" w:hAnsi="Times New Roman"/>
                <w:bCs/>
                <w:sz w:val="20"/>
              </w:rPr>
              <w:t>210,4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DF1D07" w:rsidRDefault="00203804" w:rsidP="00203804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210,0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04" w:rsidRPr="00DF1D07" w:rsidRDefault="00203804" w:rsidP="00203804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222,0</w:t>
            </w:r>
          </w:p>
        </w:tc>
      </w:tr>
    </w:tbl>
    <w:p w:rsidR="00DF1D07" w:rsidRPr="00DF1D07" w:rsidRDefault="00DF1D07" w:rsidP="003E51A6">
      <w:pPr>
        <w:ind w:left="5103"/>
        <w:jc w:val="center"/>
        <w:rPr>
          <w:rFonts w:ascii="Times New Roman" w:hAnsi="Times New Roman"/>
          <w:sz w:val="24"/>
          <w:szCs w:val="24"/>
        </w:rPr>
      </w:pPr>
      <w:r w:rsidRPr="00DF1D07">
        <w:rPr>
          <w:rFonts w:ascii="Times New Roman" w:hAnsi="Times New Roman"/>
          <w:sz w:val="24"/>
          <w:szCs w:val="24"/>
        </w:rPr>
        <w:br w:type="page"/>
      </w:r>
      <w:r w:rsidRPr="00DF1D07"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3E51A6" w:rsidRPr="009937DB" w:rsidRDefault="003E51A6" w:rsidP="003E51A6">
      <w:pPr>
        <w:ind w:left="5103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9937DB">
        <w:rPr>
          <w:rFonts w:ascii="Times New Roman" w:hAnsi="Times New Roman"/>
          <w:bCs/>
          <w:sz w:val="24"/>
          <w:szCs w:val="24"/>
          <w:lang w:eastAsia="ru-RU"/>
        </w:rPr>
        <w:t xml:space="preserve">к решению Совета народных депутатов </w:t>
      </w:r>
      <w:r>
        <w:rPr>
          <w:rFonts w:ascii="Times New Roman" w:hAnsi="Times New Roman"/>
          <w:bCs/>
          <w:sz w:val="24"/>
          <w:szCs w:val="24"/>
          <w:lang w:eastAsia="ru-RU"/>
        </w:rPr>
        <w:t>Берёзовского</w:t>
      </w:r>
      <w:r w:rsidRPr="009937DB">
        <w:rPr>
          <w:rFonts w:ascii="Times New Roman" w:hAnsi="Times New Roman"/>
          <w:bCs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</w:t>
      </w:r>
    </w:p>
    <w:p w:rsidR="003E51A6" w:rsidRPr="009937DB" w:rsidRDefault="003E51A6" w:rsidP="003E51A6">
      <w:pPr>
        <w:ind w:left="5103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от 27.12.2024 № 185</w:t>
      </w:r>
    </w:p>
    <w:p w:rsidR="00DF1D07" w:rsidRPr="00DF1D07" w:rsidRDefault="00DF1D07" w:rsidP="00DF1D07">
      <w:pPr>
        <w:ind w:left="5103"/>
        <w:jc w:val="both"/>
        <w:rPr>
          <w:rFonts w:ascii="Times New Roman" w:hAnsi="Times New Roman"/>
          <w:sz w:val="24"/>
          <w:szCs w:val="24"/>
        </w:rPr>
      </w:pPr>
    </w:p>
    <w:p w:rsidR="00DF1D07" w:rsidRPr="00DF1D07" w:rsidRDefault="00DF1D07" w:rsidP="00DF1D07">
      <w:pPr>
        <w:ind w:right="-710"/>
        <w:jc w:val="center"/>
        <w:rPr>
          <w:rFonts w:ascii="Times New Roman" w:hAnsi="Times New Roman"/>
          <w:b/>
          <w:bCs/>
          <w:sz w:val="24"/>
          <w:szCs w:val="24"/>
        </w:rPr>
      </w:pPr>
      <w:r w:rsidRPr="00DF1D07">
        <w:rPr>
          <w:rFonts w:ascii="Times New Roman" w:hAnsi="Times New Roman"/>
          <w:b/>
          <w:bCs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БЕРЁЗОВСКОГО СЕЛЬСКОГО ПОСЕЛЕНИЯ РАМОНСКОГО МУНИЦИПАЛЬНОГО РАЙОНА ВОРОНЕЖСКОЙ ОБЛАСТИ И НЕПРОГРАММНЫМ НАПРАВЛЕНИЯМ ДЕЯТЕЛЬНОСТИ), ГРУППАМ ВИДОВ РАСХОДОВ КЛАССИФИКАЦИИ РАСХОДОВ БЮДЖЕТА БЕРЁЗОВСКОГО СЕЛЬСКОГО ПОСЕЛЕНИЯ РАМОНСКОГО МУНИЦИПАЛЬНОГО РАЙОНА ВОРОНЕЖСКОЙ ОБЛАСТИ НА 2024 ГОД И ПЛАНОВЫЙ ПЕРИОД 2025 И 2026 ГОДОВ</w:t>
      </w:r>
    </w:p>
    <w:p w:rsidR="00DF1D07" w:rsidRPr="00DF1D07" w:rsidRDefault="00DF1D07" w:rsidP="00DF1D07">
      <w:pPr>
        <w:jc w:val="right"/>
        <w:rPr>
          <w:rFonts w:ascii="Times New Roman" w:hAnsi="Times New Roman"/>
          <w:sz w:val="24"/>
          <w:szCs w:val="24"/>
        </w:rPr>
      </w:pPr>
      <w:r w:rsidRPr="00DF1D07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79"/>
        <w:gridCol w:w="567"/>
        <w:gridCol w:w="567"/>
        <w:gridCol w:w="850"/>
        <w:gridCol w:w="567"/>
        <w:gridCol w:w="992"/>
        <w:gridCol w:w="851"/>
        <w:gridCol w:w="850"/>
      </w:tblGrid>
      <w:tr w:rsidR="00DF1D07" w:rsidRPr="00DF1D07" w:rsidTr="00DF1D07">
        <w:trPr>
          <w:trHeight w:val="58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rPr>
                <w:rFonts w:ascii="Times New Roman" w:hAnsi="Times New Roman"/>
                <w:b/>
                <w:bCs/>
                <w:sz w:val="20"/>
              </w:rPr>
            </w:pPr>
            <w:proofErr w:type="spellStart"/>
            <w:r w:rsidRPr="00DF1D07">
              <w:rPr>
                <w:rFonts w:ascii="Times New Roman" w:hAnsi="Times New Roman"/>
                <w:b/>
                <w:bCs/>
                <w:sz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ПР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ind w:left="-99" w:right="-108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07" w:rsidRPr="00DF1D07" w:rsidRDefault="00FB56B6" w:rsidP="00DF1D07">
            <w:pPr>
              <w:ind w:left="-108" w:right="-113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07" w:rsidRPr="00DF1D07" w:rsidRDefault="00FB56B6" w:rsidP="00DF1D07">
            <w:pPr>
              <w:ind w:left="-108" w:right="-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07" w:rsidRPr="00DF1D07" w:rsidRDefault="00FB56B6" w:rsidP="00DF1D07">
            <w:pPr>
              <w:ind w:left="-108" w:right="-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2026</w:t>
            </w:r>
          </w:p>
        </w:tc>
      </w:tr>
      <w:tr w:rsidR="008F0FEC" w:rsidRPr="00DF1D07" w:rsidTr="00DF1D07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C" w:rsidRPr="00DF1D07" w:rsidRDefault="008F0FEC" w:rsidP="008F0FEC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C" w:rsidRPr="00DF1D07" w:rsidRDefault="008F0FEC" w:rsidP="008F0FE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C" w:rsidRPr="00DF1D07" w:rsidRDefault="008F0FEC" w:rsidP="008F0FEC">
            <w:pPr>
              <w:ind w:left="-108" w:right="-108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33532,3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16614,0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19805,4</w:t>
            </w:r>
          </w:p>
        </w:tc>
      </w:tr>
      <w:tr w:rsidR="008F0FEC" w:rsidRPr="00DF1D07" w:rsidTr="00DF1D07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C" w:rsidRPr="00DF1D07" w:rsidRDefault="008F0FEC" w:rsidP="008F0FEC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C" w:rsidRPr="00DF1D07" w:rsidRDefault="008F0FEC" w:rsidP="008F0FE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C" w:rsidRPr="00DF1D07" w:rsidRDefault="008F0FEC" w:rsidP="008F0FEC">
            <w:pPr>
              <w:ind w:left="-108" w:right="-108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6198,8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6422,6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6650,7</w:t>
            </w:r>
          </w:p>
        </w:tc>
      </w:tr>
      <w:tr w:rsidR="008F0FEC" w:rsidRPr="00DF1D07" w:rsidTr="00DF1D07">
        <w:trPr>
          <w:trHeight w:val="8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C" w:rsidRPr="00DF1D07" w:rsidRDefault="008F0FEC" w:rsidP="008F0FEC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Функционирование высших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 w:right="-108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4698,0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4573,4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4753,3</w:t>
            </w:r>
          </w:p>
        </w:tc>
      </w:tr>
      <w:tr w:rsidR="008F0FEC" w:rsidRPr="00DF1D07" w:rsidTr="00DF1D07">
        <w:trPr>
          <w:trHeight w:val="13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C" w:rsidRPr="00DF1D07" w:rsidRDefault="008F0FEC" w:rsidP="008F0FEC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Муниципальная программа «Создание благоприятных условий для жизнедеятельности населения Берёзовского сельского поселения 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61 0 00 00000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4698,0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4573,4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4753,3</w:t>
            </w:r>
          </w:p>
        </w:tc>
      </w:tr>
      <w:tr w:rsidR="008F0FEC" w:rsidRPr="00DF1D07" w:rsidTr="00DF1D07">
        <w:trPr>
          <w:trHeight w:val="20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C" w:rsidRPr="00DF1D07" w:rsidRDefault="008F0FEC" w:rsidP="008F0FEC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Подпрограмма «Финансовое обеспечение реализации муниципальной программы» муниципальной программы «Создание благоприятных условий для жизнедеятельности населения Берёзовского сельского поселения 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61 1 00 00000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4698,0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4573,4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4753,3</w:t>
            </w:r>
          </w:p>
        </w:tc>
      </w:tr>
      <w:tr w:rsidR="008F0FEC" w:rsidRPr="00DF1D07" w:rsidTr="00DF1D07">
        <w:trPr>
          <w:trHeight w:val="7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C" w:rsidRPr="00DF1D07" w:rsidRDefault="008F0FEC" w:rsidP="008F0FEC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Основное мероприятие «Финансовое обеспечение функций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61 1 01 00000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4698,0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4573,4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4753,3</w:t>
            </w:r>
          </w:p>
        </w:tc>
      </w:tr>
      <w:tr w:rsidR="008F0FEC" w:rsidRPr="00DF1D07" w:rsidTr="00DF1D07">
        <w:trPr>
          <w:trHeight w:val="69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C" w:rsidRPr="00DF1D07" w:rsidRDefault="008F0FEC" w:rsidP="008F0FEC">
            <w:pPr>
              <w:jc w:val="both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Расходы на обеспечение функций органов местного самоуправления администрации Берёзовского сельского поселения Рамонского муниципального района Воронежской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61 1 01 92010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3014,7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2962,0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3080,4</w:t>
            </w:r>
          </w:p>
        </w:tc>
      </w:tr>
      <w:tr w:rsidR="008F0FEC" w:rsidRPr="00DF1D07" w:rsidTr="00DF1D07">
        <w:trPr>
          <w:trHeight w:val="69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C" w:rsidRPr="00DF1D07" w:rsidRDefault="008F0FEC" w:rsidP="008F0FEC">
            <w:pPr>
              <w:jc w:val="both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Расходы на обеспечение деятельности главы администрации Берёзовского сельского поселения Рамонского муниципального района Воронежской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61 1 01 92030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1413,6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DF1D07">
              <w:rPr>
                <w:rFonts w:ascii="Times New Roman" w:hAnsi="Times New Roman"/>
                <w:sz w:val="20"/>
              </w:rPr>
              <w:t>1206,4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DF1D07">
              <w:rPr>
                <w:rFonts w:ascii="Times New Roman" w:hAnsi="Times New Roman"/>
                <w:sz w:val="20"/>
              </w:rPr>
              <w:t>1254,9</w:t>
            </w:r>
          </w:p>
        </w:tc>
      </w:tr>
      <w:tr w:rsidR="008F0FEC" w:rsidRPr="00DF1D07" w:rsidTr="00DF1D07">
        <w:trPr>
          <w:trHeight w:val="178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C" w:rsidRPr="00DF1D07" w:rsidRDefault="008F0FEC" w:rsidP="008F0FEC">
            <w:pPr>
              <w:jc w:val="both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lastRenderedPageBreak/>
              <w:t>Расходы на обеспечение функций органов местного самоуправления администрации Берёзовского сельского поселения Рамонского муниципального района Воронежской области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61 1 01 92010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266,5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401,0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414,0</w:t>
            </w:r>
          </w:p>
        </w:tc>
      </w:tr>
      <w:tr w:rsidR="008F0FEC" w:rsidRPr="00DF1D07" w:rsidTr="00DF1D07">
        <w:trPr>
          <w:trHeight w:val="178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jc w:val="both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Расходы на обеспечение функций органов местного самоуправления администрации Берёзовского сельского поселения Рамонского муниципального района Воронежской области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FEC" w:rsidRPr="00DF1D07" w:rsidRDefault="008F0FEC" w:rsidP="008F0FEC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FEC" w:rsidRPr="00DF1D07" w:rsidRDefault="008F0FEC" w:rsidP="008F0FEC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FEC" w:rsidRPr="00DF1D07" w:rsidRDefault="008F0FEC" w:rsidP="008F0FEC">
            <w:pPr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61 1 01 92010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4,0</w:t>
            </w:r>
          </w:p>
        </w:tc>
      </w:tr>
      <w:tr w:rsidR="008F0FEC" w:rsidRPr="00DF1D07" w:rsidTr="00DF1D07">
        <w:trPr>
          <w:trHeight w:val="178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Муниципальная программа «Создание благоприятных условий для жизнедеятельности населения Берёзовского сельского поселения Рамонского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FEC" w:rsidRPr="00DF1D07" w:rsidRDefault="008F0FEC" w:rsidP="008F0FE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FEC" w:rsidRPr="00DF1D07" w:rsidRDefault="008F0FEC" w:rsidP="008F0FE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FEC" w:rsidRPr="00DF1D07" w:rsidRDefault="008F0FEC" w:rsidP="008F0FEC">
            <w:pPr>
              <w:ind w:lef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61 0 00 00000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75,0</w:t>
            </w:r>
          </w:p>
        </w:tc>
      </w:tr>
      <w:tr w:rsidR="008F0FEC" w:rsidRPr="00DF1D07" w:rsidTr="00DF1D07">
        <w:trPr>
          <w:trHeight w:val="178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Подпрограмма «Финансовое обеспечение реализации муниципальной программы» муниципальной программы «Создание благоприятных условий для жизнедеятельности населения Берёзовского сельского поселения 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FEC" w:rsidRPr="00DF1D07" w:rsidRDefault="008F0FEC" w:rsidP="008F0FE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FEC" w:rsidRPr="00DF1D07" w:rsidRDefault="008F0FEC" w:rsidP="008F0FE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FEC" w:rsidRPr="00DF1D07" w:rsidRDefault="008F0FEC" w:rsidP="008F0FEC">
            <w:pPr>
              <w:ind w:lef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61 1 00 00000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75,0</w:t>
            </w:r>
          </w:p>
        </w:tc>
      </w:tr>
      <w:tr w:rsidR="008F0FEC" w:rsidRPr="00DF1D07" w:rsidTr="00DF1D07">
        <w:trPr>
          <w:trHeight w:val="25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Основные мероприятия «Управление резервным фондом администрации Берёзовского сельского поселения 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FEC" w:rsidRPr="00DF1D07" w:rsidRDefault="008F0FEC" w:rsidP="008F0FE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FEC" w:rsidRPr="00DF1D07" w:rsidRDefault="008F0FEC" w:rsidP="008F0FE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FEC" w:rsidRPr="00DF1D07" w:rsidRDefault="008F0FEC" w:rsidP="008F0FEC">
            <w:pPr>
              <w:ind w:lef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61 1 06 00000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75,0</w:t>
            </w:r>
          </w:p>
        </w:tc>
      </w:tr>
      <w:tr w:rsidR="008F0FEC" w:rsidRPr="00DF1D07" w:rsidTr="00DF1D07">
        <w:trPr>
          <w:trHeight w:val="110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jc w:val="both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Резервный фонд администрации Берёзовского сельского поселения Рамонского муниципального района Воронежской области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FEC" w:rsidRPr="00DF1D07" w:rsidRDefault="008F0FEC" w:rsidP="008F0FEC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FEC" w:rsidRPr="00DF1D07" w:rsidRDefault="008F0FEC" w:rsidP="008F0FEC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FEC" w:rsidRPr="00DF1D07" w:rsidRDefault="008F0FEC" w:rsidP="008F0FEC">
            <w:pPr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61 1 06 20570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75,0</w:t>
            </w:r>
          </w:p>
        </w:tc>
      </w:tr>
      <w:tr w:rsidR="008F0FEC" w:rsidRPr="00DF1D07" w:rsidTr="00DF1D07">
        <w:trPr>
          <w:trHeight w:val="208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C" w:rsidRPr="00DF1D07" w:rsidRDefault="008F0FEC" w:rsidP="008F0FEC">
            <w:pPr>
              <w:jc w:val="both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 w:righ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 w:righ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1500,8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1774,2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1822,4</w:t>
            </w:r>
          </w:p>
        </w:tc>
      </w:tr>
      <w:tr w:rsidR="008F0FEC" w:rsidRPr="00DF1D07" w:rsidTr="00DF1D07">
        <w:trPr>
          <w:trHeight w:val="15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C" w:rsidRPr="00DF1D07" w:rsidRDefault="008F0FEC" w:rsidP="008F0FEC">
            <w:pPr>
              <w:jc w:val="both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Муниципальная программа «Создание благоприятных условий для жизнедеятельности населения Берёзовского сельского поселения 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61 0 00 00000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 w:righ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 w:righ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1500,8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1774,2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1822,4</w:t>
            </w:r>
          </w:p>
        </w:tc>
      </w:tr>
      <w:tr w:rsidR="008F0FEC" w:rsidRPr="00DF1D07" w:rsidTr="00DF1D07">
        <w:trPr>
          <w:trHeight w:val="20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C" w:rsidRPr="00DF1D07" w:rsidRDefault="008F0FEC" w:rsidP="008F0FEC">
            <w:pPr>
              <w:jc w:val="both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Подпрограмма «Финансовое обеспечение реализации муниципальной программы» муниципальной программы «Создание благоприятных условий для жизнедеятельности населения Берёзовского сельского поселения 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61 1 00 00000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 w:righ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 w:righ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1500,8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1774,2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1822,4</w:t>
            </w:r>
          </w:p>
        </w:tc>
      </w:tr>
      <w:tr w:rsidR="008F0FEC" w:rsidRPr="00DF1D07" w:rsidTr="00DF1D07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C" w:rsidRPr="00DF1D07" w:rsidRDefault="008F0FEC" w:rsidP="008F0FEC">
            <w:pPr>
              <w:jc w:val="both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Основное мероприятие «Финансовое обеспечение выполнения других расходных обязательств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61 1 02 00000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 w:righ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 w:righ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1500,8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1774,2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1822,4</w:t>
            </w:r>
          </w:p>
        </w:tc>
      </w:tr>
      <w:tr w:rsidR="008F0FEC" w:rsidRPr="00DF1D07" w:rsidTr="00DF1D07">
        <w:trPr>
          <w:trHeight w:val="264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C" w:rsidRPr="00DF1D07" w:rsidRDefault="008F0FEC" w:rsidP="008F0FEC">
            <w:pPr>
              <w:jc w:val="both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lastRenderedPageBreak/>
              <w:t>Выполнение других расходных обязательств в рамках подпрограммы «Финансовое обеспечение реализации муниципальной программы» муниципальной программы «Создание благоприятных условий для жизнедеятельности населения Берёзовского сельского поселения Рамонского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61 1 02 90200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C7FB2" w:rsidRDefault="008F0FEC" w:rsidP="008F0FEC">
            <w:pPr>
              <w:ind w:left="-108" w:right="-108"/>
              <w:jc w:val="center"/>
              <w:outlineLvl w:val="0"/>
              <w:rPr>
                <w:rFonts w:ascii="Times New Roman" w:hAnsi="Times New Roman"/>
                <w:bCs/>
                <w:sz w:val="20"/>
              </w:rPr>
            </w:pPr>
            <w:r w:rsidRPr="00DC7FB2">
              <w:rPr>
                <w:rFonts w:ascii="Times New Roman" w:hAnsi="Times New Roman"/>
                <w:bCs/>
                <w:sz w:val="20"/>
              </w:rPr>
              <w:t>1500,8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1774,2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1822,4</w:t>
            </w:r>
          </w:p>
        </w:tc>
      </w:tr>
      <w:tr w:rsidR="008F0FEC" w:rsidRPr="00DF1D07" w:rsidTr="00DF1D07">
        <w:trPr>
          <w:trHeight w:val="213"/>
        </w:trPr>
        <w:tc>
          <w:tcPr>
            <w:tcW w:w="4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 w:right="-108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136,0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149,8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163,8</w:t>
            </w:r>
          </w:p>
        </w:tc>
      </w:tr>
      <w:tr w:rsidR="008F0FEC" w:rsidRPr="00DF1D07" w:rsidTr="00DF1D07">
        <w:trPr>
          <w:trHeight w:val="43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C" w:rsidRPr="00DF1D07" w:rsidRDefault="008F0FEC" w:rsidP="008F0FEC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 w:right="-108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136,2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149,8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163,8</w:t>
            </w:r>
          </w:p>
        </w:tc>
      </w:tr>
      <w:tr w:rsidR="008F0FEC" w:rsidRPr="00DF1D07" w:rsidTr="00DF1D07">
        <w:trPr>
          <w:trHeight w:val="13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C" w:rsidRPr="00DF1D07" w:rsidRDefault="008F0FEC" w:rsidP="008F0FEC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Муниципальная программа «Создание благоприятных условий для жизнедеятельности населения Берёзовского сельского поселения 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61 0 00 00000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136,2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149,8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163,8</w:t>
            </w:r>
          </w:p>
        </w:tc>
      </w:tr>
      <w:tr w:rsidR="008F0FEC" w:rsidRPr="00DF1D07" w:rsidTr="00DF1D07">
        <w:trPr>
          <w:trHeight w:val="20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C" w:rsidRPr="00DF1D07" w:rsidRDefault="008F0FEC" w:rsidP="008F0FEC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Подпрограмма «Финансовое обеспечение реализации муниципальной программы» муниципальной программы «Создание благоприятных условий для жизнедеятельности населения Берёзовского сельского поселения 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61 1 00 00000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136,2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149,8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163,8</w:t>
            </w:r>
          </w:p>
        </w:tc>
      </w:tr>
      <w:tr w:rsidR="008F0FEC" w:rsidRPr="00DF1D07" w:rsidTr="00DF1D07">
        <w:trPr>
          <w:trHeight w:val="10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C" w:rsidRPr="00DF1D07" w:rsidRDefault="008F0FEC" w:rsidP="008F0FEC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Основное мероприятие «Осуществление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61 1 03 00000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136,2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149,8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163,8</w:t>
            </w:r>
          </w:p>
        </w:tc>
      </w:tr>
      <w:tr w:rsidR="008F0FEC" w:rsidRPr="00DF1D07" w:rsidTr="00DF1D07">
        <w:trPr>
          <w:trHeight w:val="25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C" w:rsidRPr="00DF1D07" w:rsidRDefault="008F0FEC" w:rsidP="008F0FEC">
            <w:pPr>
              <w:jc w:val="both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Расходы Берёзовского сельского поселения на осуществление полномочий по первичному воинскому учету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61 1 03 51180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125,7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136,6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150,6</w:t>
            </w:r>
          </w:p>
        </w:tc>
      </w:tr>
      <w:tr w:rsidR="008F0FEC" w:rsidRPr="00DF1D07" w:rsidTr="00DF1D07">
        <w:trPr>
          <w:trHeight w:val="165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C" w:rsidRPr="00DF1D07" w:rsidRDefault="008F0FEC" w:rsidP="008F0FEC">
            <w:pPr>
              <w:jc w:val="both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Расходы Берёзовского сельского поселения на осуществление полномочий по первичному воинскому учету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61 1 03 51180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13,2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13,2</w:t>
            </w:r>
          </w:p>
        </w:tc>
      </w:tr>
      <w:tr w:rsidR="008F0FEC" w:rsidRPr="00DF1D07" w:rsidTr="00DF1D07">
        <w:trPr>
          <w:trHeight w:val="7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C" w:rsidRPr="00DF1D07" w:rsidRDefault="008F0FEC" w:rsidP="008F0FEC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1059,4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115,0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120,0</w:t>
            </w:r>
          </w:p>
        </w:tc>
      </w:tr>
      <w:tr w:rsidR="008F0FEC" w:rsidRPr="00DF1D07" w:rsidTr="00DF1D07">
        <w:trPr>
          <w:trHeight w:val="29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C" w:rsidRPr="00DF1D07" w:rsidRDefault="008F0FEC" w:rsidP="008F0FEC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Предупреждение и ликвидация последствий чрезвычайных ситуаций и стихийных бедствий, гражданская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983,1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115,0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120,0</w:t>
            </w:r>
          </w:p>
        </w:tc>
      </w:tr>
      <w:tr w:rsidR="008F0FEC" w:rsidRPr="00DF1D07" w:rsidTr="00DF1D07">
        <w:trPr>
          <w:trHeight w:val="13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C" w:rsidRPr="00DF1D07" w:rsidRDefault="008F0FEC" w:rsidP="008F0FEC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Муниципальная программа «Создание благоприятных условий для жизнедеятельности населения Берёзовского сельского поселения 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61 0 00 00000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983,1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115,0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120,0</w:t>
            </w:r>
          </w:p>
        </w:tc>
      </w:tr>
      <w:tr w:rsidR="008F0FEC" w:rsidRPr="00DF1D07" w:rsidTr="00DF1D07">
        <w:trPr>
          <w:trHeight w:val="19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C" w:rsidRPr="00DF1D07" w:rsidRDefault="008F0FEC" w:rsidP="008F0FEC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lastRenderedPageBreak/>
              <w:t>Подпрограмма «Защита населения и территории Берёзовского сельского поселения Рамонского муниципального района Воронежской области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61 2 00 00000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983,1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115,0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120,0</w:t>
            </w:r>
          </w:p>
        </w:tc>
      </w:tr>
      <w:tr w:rsidR="008F0FEC" w:rsidRPr="00DF1D07" w:rsidTr="00DF1D07">
        <w:trPr>
          <w:trHeight w:val="103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C" w:rsidRPr="00DF1D07" w:rsidRDefault="008F0FEC" w:rsidP="008F0FEC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Основное мероприятие «Финансовое обеспечение деятельности в сфере защиты населений и территории от чрезвычайных ситуаций»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61 2 01 00000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983,1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115,0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120,0</w:t>
            </w:r>
          </w:p>
        </w:tc>
      </w:tr>
      <w:tr w:rsidR="008F0FEC" w:rsidRPr="00DF1D07" w:rsidTr="00DF1D07">
        <w:trPr>
          <w:trHeight w:val="129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C" w:rsidRPr="00DF1D07" w:rsidRDefault="008F0FEC" w:rsidP="008F0FEC">
            <w:pPr>
              <w:jc w:val="both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Расходы Берёзовского сельского поселения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61 2 01 91430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C7FB2" w:rsidRDefault="008F0FEC" w:rsidP="008F0FEC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</w:rPr>
            </w:pPr>
            <w:r w:rsidRPr="00DC7FB2">
              <w:rPr>
                <w:rFonts w:ascii="Times New Roman" w:hAnsi="Times New Roman"/>
                <w:bCs/>
                <w:sz w:val="20"/>
              </w:rPr>
              <w:t>983,1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115,0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120,0</w:t>
            </w:r>
          </w:p>
        </w:tc>
      </w:tr>
      <w:tr w:rsidR="008F0FEC" w:rsidRPr="00DF1D07" w:rsidTr="00DF1D07">
        <w:trPr>
          <w:trHeight w:val="7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203804" w:rsidRDefault="008F0FEC" w:rsidP="008F0FE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203804">
              <w:rPr>
                <w:rFonts w:ascii="Times New Roman" w:hAnsi="Times New Roman"/>
                <w:b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FEC" w:rsidRPr="00203804" w:rsidRDefault="008F0FEC" w:rsidP="008F0FE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03804">
              <w:rPr>
                <w:rFonts w:ascii="Times New Roman" w:hAnsi="Times New Roman"/>
                <w:b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FEC" w:rsidRPr="00203804" w:rsidRDefault="008F0FEC" w:rsidP="008F0FE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03804">
              <w:rPr>
                <w:rFonts w:ascii="Times New Roman" w:hAnsi="Times New Roman"/>
                <w:b/>
                <w:sz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FEC" w:rsidRPr="00203804" w:rsidRDefault="008F0FEC" w:rsidP="008F0FE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203804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203804">
              <w:rPr>
                <w:rFonts w:ascii="Times New Roman" w:hAnsi="Times New Roman"/>
                <w:b/>
                <w:bCs/>
                <w:sz w:val="20"/>
              </w:rPr>
              <w:t>76,3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E1524E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E1524E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0,0</w:t>
            </w:r>
          </w:p>
        </w:tc>
      </w:tr>
      <w:tr w:rsidR="008F0FEC" w:rsidRPr="00DF1D07" w:rsidTr="00DF1D07">
        <w:trPr>
          <w:trHeight w:val="7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Муниципальная программа «Создание благоприятных условий для жизнедеятельности населения Берёзовского сельского поселения 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FEC" w:rsidRPr="00203804" w:rsidRDefault="008F0FEC" w:rsidP="008F0FE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03804">
              <w:rPr>
                <w:rFonts w:ascii="Times New Roman" w:hAnsi="Times New Roman"/>
                <w:b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FEC" w:rsidRPr="00203804" w:rsidRDefault="008F0FEC" w:rsidP="008F0FE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03804">
              <w:rPr>
                <w:rFonts w:ascii="Times New Roman" w:hAnsi="Times New Roman"/>
                <w:b/>
                <w:sz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FEC" w:rsidRPr="00203804" w:rsidRDefault="008F0FEC" w:rsidP="008F0FE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61 0</w:t>
            </w:r>
            <w:r w:rsidRPr="00203804">
              <w:rPr>
                <w:rFonts w:ascii="Times New Roman" w:hAnsi="Times New Roman"/>
                <w:b/>
                <w:bCs/>
                <w:sz w:val="20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203804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203804">
              <w:rPr>
                <w:rFonts w:ascii="Times New Roman" w:hAnsi="Times New Roman"/>
                <w:b/>
                <w:bCs/>
                <w:sz w:val="20"/>
              </w:rPr>
              <w:t>76,3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E1524E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E1524E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0,0</w:t>
            </w:r>
          </w:p>
        </w:tc>
      </w:tr>
      <w:tr w:rsidR="008F0FEC" w:rsidRPr="00DF1D07" w:rsidTr="00DF1D07">
        <w:trPr>
          <w:trHeight w:val="7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jc w:val="both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Подпрограмма «Защита населения и территории Берёзовского сельского поселения Рамонского муниципального района Воронежской области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FEC" w:rsidRPr="00203804" w:rsidRDefault="008F0FEC" w:rsidP="008F0FE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03804">
              <w:rPr>
                <w:rFonts w:ascii="Times New Roman" w:hAnsi="Times New Roman"/>
                <w:b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FEC" w:rsidRPr="00203804" w:rsidRDefault="008F0FEC" w:rsidP="008F0FE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03804">
              <w:rPr>
                <w:rFonts w:ascii="Times New Roman" w:hAnsi="Times New Roman"/>
                <w:b/>
                <w:sz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FEC" w:rsidRPr="00203804" w:rsidRDefault="008F0FEC" w:rsidP="008F0FE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203804">
              <w:rPr>
                <w:rFonts w:ascii="Times New Roman" w:hAnsi="Times New Roman"/>
                <w:b/>
                <w:bCs/>
                <w:sz w:val="20"/>
              </w:rPr>
              <w:t>61 2 00 00000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203804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203804">
              <w:rPr>
                <w:rFonts w:ascii="Times New Roman" w:hAnsi="Times New Roman"/>
                <w:b/>
                <w:bCs/>
                <w:sz w:val="20"/>
              </w:rPr>
              <w:t>76,3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E1524E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E1524E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0,0</w:t>
            </w:r>
          </w:p>
        </w:tc>
      </w:tr>
      <w:tr w:rsidR="008F0FEC" w:rsidRPr="00DF1D07" w:rsidTr="00DF1D07">
        <w:trPr>
          <w:trHeight w:val="7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203804" w:rsidRDefault="008F0FEC" w:rsidP="008F0FEC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203804">
              <w:rPr>
                <w:rFonts w:ascii="Times New Roman" w:hAnsi="Times New Roman"/>
                <w:b/>
                <w:sz w:val="20"/>
              </w:rPr>
              <w:t>Основное мероприятие "Расходы на повышение уровня защищенности помещений, предоставленных для работы участковых уполномоченных полиции"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FEC" w:rsidRPr="00203804" w:rsidRDefault="008F0FEC" w:rsidP="008F0FE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03804">
              <w:rPr>
                <w:rFonts w:ascii="Times New Roman" w:hAnsi="Times New Roman"/>
                <w:b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FEC" w:rsidRPr="00203804" w:rsidRDefault="008F0FEC" w:rsidP="008F0FE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03804">
              <w:rPr>
                <w:rFonts w:ascii="Times New Roman" w:hAnsi="Times New Roman"/>
                <w:b/>
                <w:sz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FEC" w:rsidRPr="00DF1D07" w:rsidRDefault="008F0FEC" w:rsidP="008F0F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61 2 02</w:t>
            </w:r>
            <w:r w:rsidRPr="00DF1D07">
              <w:rPr>
                <w:rFonts w:ascii="Times New Roman" w:hAnsi="Times New Roman"/>
                <w:b/>
                <w:bCs/>
                <w:sz w:val="20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203804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203804">
              <w:rPr>
                <w:rFonts w:ascii="Times New Roman" w:hAnsi="Times New Roman"/>
                <w:b/>
                <w:bCs/>
                <w:sz w:val="20"/>
              </w:rPr>
              <w:t>76,3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E1524E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E1524E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0,0</w:t>
            </w:r>
          </w:p>
        </w:tc>
      </w:tr>
      <w:tr w:rsidR="008F0FEC" w:rsidRPr="00DF1D07" w:rsidTr="00DF1D07">
        <w:trPr>
          <w:trHeight w:val="7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jc w:val="both"/>
              <w:rPr>
                <w:rFonts w:ascii="Times New Roman" w:hAnsi="Times New Roman"/>
                <w:sz w:val="20"/>
              </w:rPr>
            </w:pPr>
            <w:r w:rsidRPr="00203804">
              <w:rPr>
                <w:rFonts w:ascii="Times New Roman" w:hAnsi="Times New Roman"/>
                <w:sz w:val="20"/>
              </w:rPr>
              <w:t>Расходы на повышение уровня защищенности помещений, предоставленных для работы участковых уполномоченных полиции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F1D07">
              <w:rPr>
                <w:rFonts w:ascii="Times New Roman" w:hAnsi="Times New Roman"/>
                <w:sz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FEC" w:rsidRPr="00DF1D07" w:rsidRDefault="008F0FEC" w:rsidP="008F0F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FEC" w:rsidRPr="00DF1D07" w:rsidRDefault="008F0FEC" w:rsidP="008F0F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FEC" w:rsidRPr="00DF1D07" w:rsidRDefault="008F0FEC" w:rsidP="008F0F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61 2 02 99890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C7FB2" w:rsidRDefault="008F0FEC" w:rsidP="008F0FEC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E1524E" w:rsidRDefault="00E1524E" w:rsidP="008F0FE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E1524E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E1524E" w:rsidRDefault="00E1524E" w:rsidP="008F0FE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E1524E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F0FEC" w:rsidRPr="00DF1D07" w:rsidTr="00DF1D07">
        <w:trPr>
          <w:trHeight w:val="7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203804" w:rsidRDefault="008F0FEC" w:rsidP="008F0FEC">
            <w:pPr>
              <w:jc w:val="both"/>
              <w:rPr>
                <w:rFonts w:ascii="Times New Roman" w:hAnsi="Times New Roman"/>
                <w:sz w:val="20"/>
              </w:rPr>
            </w:pPr>
            <w:r w:rsidRPr="00203804">
              <w:rPr>
                <w:rFonts w:ascii="Times New Roman" w:hAnsi="Times New Roman"/>
                <w:sz w:val="20"/>
              </w:rPr>
              <w:t>Расходы на повышение уровня защищенности помещений, предоставленных для работы участковых уполномоченных полиции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F1D07">
              <w:rPr>
                <w:rFonts w:ascii="Times New Roman" w:hAnsi="Times New Roman"/>
                <w:sz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FEC" w:rsidRPr="00DF1D07" w:rsidRDefault="008F0FEC" w:rsidP="008F0F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FEC" w:rsidRPr="00DF1D07" w:rsidRDefault="008F0FEC" w:rsidP="008F0F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FEC" w:rsidRPr="00DF1D07" w:rsidRDefault="008F0FEC" w:rsidP="008F0F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61 2 02 </w:t>
            </w:r>
            <w:r>
              <w:rPr>
                <w:rFonts w:ascii="Times New Roman" w:hAnsi="Times New Roman"/>
                <w:sz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</w:rPr>
              <w:t>9890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4657B9" w:rsidRDefault="008F0FEC" w:rsidP="008F0FEC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7</w:t>
            </w:r>
            <w:r>
              <w:rPr>
                <w:rFonts w:ascii="Times New Roman" w:hAnsi="Times New Roman"/>
                <w:bCs/>
                <w:sz w:val="20"/>
              </w:rPr>
              <w:t>4,7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E1524E" w:rsidRDefault="00E1524E" w:rsidP="008F0FE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E1524E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E1524E" w:rsidRDefault="00E1524E" w:rsidP="008F0FE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E1524E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F0FEC" w:rsidRPr="00DF1D07" w:rsidTr="00DF1D07">
        <w:trPr>
          <w:trHeight w:val="7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C" w:rsidRPr="00DF1D07" w:rsidRDefault="008F0FEC" w:rsidP="008F0FEC">
            <w:pPr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 w:righ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C" w:rsidRPr="00DF1D07" w:rsidRDefault="008F0FEC" w:rsidP="008F0FEC">
            <w:pPr>
              <w:ind w:left="-108" w:righ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15972,8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5657,0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8807,8</w:t>
            </w:r>
          </w:p>
        </w:tc>
      </w:tr>
      <w:tr w:rsidR="008F0FEC" w:rsidRPr="00DF1D07" w:rsidTr="00DF1D07">
        <w:trPr>
          <w:trHeight w:val="7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C" w:rsidRPr="00DF1D07" w:rsidRDefault="008F0FEC" w:rsidP="008F0FEC">
            <w:pPr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color w:val="000000"/>
                <w:sz w:val="20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 w:righ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C" w:rsidRPr="00DF1D07" w:rsidRDefault="008F0FEC" w:rsidP="008F0FEC">
            <w:pPr>
              <w:ind w:left="-108" w:righ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15972,8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5657,0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8807,8</w:t>
            </w:r>
          </w:p>
        </w:tc>
      </w:tr>
      <w:tr w:rsidR="008F0FEC" w:rsidRPr="00DF1D07" w:rsidTr="00DF1D07">
        <w:trPr>
          <w:trHeight w:val="13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C" w:rsidRPr="00DF1D07" w:rsidRDefault="008F0FEC" w:rsidP="008F0FEC">
            <w:pPr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color w:val="000000"/>
                <w:sz w:val="20"/>
              </w:rPr>
              <w:t>Муниципальная программа «Создание благоприятных условий для жизнедеятельности населения Берёзовского сельского поселения 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61 0 00 00000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 w:right="-108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C" w:rsidRPr="00DF1D07" w:rsidRDefault="008F0FEC" w:rsidP="008F0FEC">
            <w:pPr>
              <w:ind w:left="-108" w:righ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15972,8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5657,0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8807,8</w:t>
            </w:r>
          </w:p>
        </w:tc>
      </w:tr>
      <w:tr w:rsidR="008F0FEC" w:rsidRPr="00DF1D07" w:rsidTr="00DF1D07">
        <w:trPr>
          <w:trHeight w:val="19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C" w:rsidRPr="00DF1D07" w:rsidRDefault="008F0FEC" w:rsidP="008F0FEC">
            <w:pPr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color w:val="000000"/>
                <w:sz w:val="20"/>
              </w:rPr>
              <w:t>Подпрограмма «Развитие и функционирование дорожного хозяйства и развитие градостроительной деятельности Берёзовского сельского поселения Рамонского муниципального района Воронежской области за счет средств муниципального дорожного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61 3 00 00000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 w:right="-108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C" w:rsidRPr="00DF1D07" w:rsidRDefault="008F0FEC" w:rsidP="008F0FEC">
            <w:pPr>
              <w:ind w:left="-108" w:righ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15972,8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5657,0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8807,8</w:t>
            </w:r>
          </w:p>
        </w:tc>
      </w:tr>
      <w:tr w:rsidR="008F0FEC" w:rsidRPr="00DF1D07" w:rsidTr="00DF1D07">
        <w:trPr>
          <w:trHeight w:val="11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C" w:rsidRPr="00DF1D07" w:rsidRDefault="008F0FEC" w:rsidP="008F0FEC">
            <w:pPr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color w:val="000000"/>
                <w:sz w:val="20"/>
              </w:rPr>
              <w:lastRenderedPageBreak/>
              <w:t>Основное мероприятие «Развитие сети автомобильных дорог общего пользования, строительство, ремонт, содержание дорог и мостов в границах поселений»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61 3 01 00000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 w:right="-108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C" w:rsidRPr="00DF1D07" w:rsidRDefault="008F0FEC" w:rsidP="008F0FEC">
            <w:pPr>
              <w:ind w:left="-108" w:righ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15972,8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5657,0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8807,8</w:t>
            </w:r>
          </w:p>
        </w:tc>
      </w:tr>
      <w:tr w:rsidR="008F0FEC" w:rsidRPr="00DF1D07" w:rsidTr="00DF1D07">
        <w:trPr>
          <w:trHeight w:val="154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C" w:rsidRPr="00DF1D07" w:rsidRDefault="008F0FEC" w:rsidP="008F0FEC">
            <w:pPr>
              <w:jc w:val="both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Расходы, связанные с развитием сети автомобильных дорог общего пользования в границах Берёзовского сельского поселения Рамонского муниципального района Воронежской области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61 3 01 91290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 w:right="-108"/>
              <w:jc w:val="center"/>
              <w:outlineLvl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3747,3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2087,6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2126,0</w:t>
            </w:r>
          </w:p>
        </w:tc>
      </w:tr>
      <w:tr w:rsidR="008F0FEC" w:rsidRPr="00DF1D07" w:rsidTr="00DF1D07">
        <w:trPr>
          <w:trHeight w:val="119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C" w:rsidRPr="00DF1D07" w:rsidRDefault="008F0FEC" w:rsidP="008F0FEC">
            <w:pPr>
              <w:jc w:val="both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DF1D07">
              <w:rPr>
                <w:rFonts w:ascii="Times New Roman" w:hAnsi="Times New Roman"/>
                <w:bCs/>
                <w:color w:val="000000"/>
                <w:sz w:val="20"/>
              </w:rPr>
              <w:t xml:space="preserve">Расходы на капитальный ремонт и ремонт автомобильных дорог общего пользования местного значения </w:t>
            </w:r>
            <w:r w:rsidRPr="00DF1D07"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DF1D07">
              <w:rPr>
                <w:rFonts w:ascii="Times New Roman" w:hAnsi="Times New Roman"/>
                <w:sz w:val="20"/>
              </w:rPr>
              <w:t>6</w:t>
            </w:r>
            <w:r w:rsidRPr="00DF1D07">
              <w:rPr>
                <w:rFonts w:ascii="Times New Roman" w:hAnsi="Times New Roman"/>
                <w:sz w:val="20"/>
                <w:lang w:val="en-US"/>
              </w:rPr>
              <w:t>1 </w:t>
            </w:r>
            <w:r w:rsidRPr="00DF1D07">
              <w:rPr>
                <w:rFonts w:ascii="Times New Roman" w:hAnsi="Times New Roman"/>
                <w:sz w:val="20"/>
              </w:rPr>
              <w:t xml:space="preserve">3 01 </w:t>
            </w:r>
            <w:r w:rsidRPr="00DF1D07">
              <w:rPr>
                <w:rFonts w:ascii="Times New Roman" w:hAnsi="Times New Roman"/>
                <w:sz w:val="20"/>
                <w:lang w:val="en-US"/>
              </w:rPr>
              <w:t>S8850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DF1D07">
              <w:rPr>
                <w:rFonts w:ascii="Times New Roman" w:hAnsi="Times New Roman"/>
                <w:sz w:val="2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 w:right="-108"/>
              <w:jc w:val="center"/>
              <w:outlineLvl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8151,3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3569,4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6681,8</w:t>
            </w:r>
          </w:p>
        </w:tc>
      </w:tr>
      <w:tr w:rsidR="008F0FEC" w:rsidRPr="00DF1D07" w:rsidTr="00DF1D07">
        <w:trPr>
          <w:trHeight w:val="119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jc w:val="both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DF1D07">
              <w:rPr>
                <w:rFonts w:ascii="Times New Roman" w:hAnsi="Times New Roman"/>
                <w:color w:val="2C2D2E"/>
                <w:sz w:val="20"/>
                <w:shd w:val="clear" w:color="auto" w:fill="FFFFFF"/>
              </w:rPr>
              <w:t>Расходы Берёзовского сельского поселения на реализацию проектов по поддержке местных инициатив на территории Павловского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FEC" w:rsidRPr="00DF1D07" w:rsidRDefault="008F0FEC" w:rsidP="008F0FEC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FEC" w:rsidRPr="00DF1D07" w:rsidRDefault="008F0FEC" w:rsidP="008F0FEC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FEC" w:rsidRPr="00DF1D07" w:rsidRDefault="008F0FEC" w:rsidP="008F0FEC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6</w:t>
            </w:r>
            <w:r w:rsidRPr="00DF1D07">
              <w:rPr>
                <w:rFonts w:ascii="Times New Roman" w:hAnsi="Times New Roman"/>
                <w:sz w:val="20"/>
                <w:lang w:val="en-US"/>
              </w:rPr>
              <w:t>1 </w:t>
            </w:r>
            <w:r w:rsidRPr="00DF1D07">
              <w:rPr>
                <w:rFonts w:ascii="Times New Roman" w:hAnsi="Times New Roman"/>
                <w:sz w:val="20"/>
              </w:rPr>
              <w:t xml:space="preserve">3 01 </w:t>
            </w:r>
            <w:r w:rsidRPr="00DF1D07">
              <w:rPr>
                <w:rFonts w:ascii="Times New Roman" w:hAnsi="Times New Roman"/>
                <w:sz w:val="20"/>
                <w:lang w:val="en-US"/>
              </w:rPr>
              <w:t>S8</w:t>
            </w:r>
            <w:r w:rsidRPr="00DF1D07">
              <w:rPr>
                <w:rFonts w:ascii="Times New Roman" w:hAnsi="Times New Roman"/>
                <w:sz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FEC" w:rsidRPr="00DF1D07" w:rsidRDefault="008F0FEC" w:rsidP="008F0FEC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outlineLvl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4074,2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F0FEC" w:rsidRPr="00DF1D07" w:rsidTr="00DF1D07">
        <w:trPr>
          <w:trHeight w:val="40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C" w:rsidRPr="00DF1D07" w:rsidRDefault="008F0FEC" w:rsidP="008F0FEC">
            <w:pPr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proofErr w:type="spellStart"/>
            <w:r w:rsidRPr="00DF1D07">
              <w:rPr>
                <w:rFonts w:ascii="Times New Roman" w:hAnsi="Times New Roman"/>
                <w:b/>
                <w:bCs/>
                <w:color w:val="000000"/>
                <w:sz w:val="20"/>
              </w:rPr>
              <w:t>Жилищно</w:t>
            </w:r>
            <w:proofErr w:type="spellEnd"/>
            <w:r w:rsidRPr="00DF1D07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 – 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 w:right="-108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 w:righ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8052,4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2436,8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2085,6</w:t>
            </w:r>
          </w:p>
        </w:tc>
      </w:tr>
      <w:tr w:rsidR="008F0FEC" w:rsidRPr="00DF1D07" w:rsidTr="00DF1D07">
        <w:trPr>
          <w:trHeight w:val="40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FEC" w:rsidRPr="00DF1D07" w:rsidRDefault="008F0FEC" w:rsidP="008F0FEC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FEC" w:rsidRPr="00DF1D07" w:rsidRDefault="008F0FEC" w:rsidP="008F0FEC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FEC" w:rsidRPr="00DF1D07" w:rsidRDefault="008F0FEC" w:rsidP="008F0FEC">
            <w:pPr>
              <w:ind w:lef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FEC" w:rsidRPr="00DF1D07" w:rsidRDefault="008F0FEC" w:rsidP="008F0FEC">
            <w:pPr>
              <w:ind w:left="-108" w:right="-108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926,4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0,0</w:t>
            </w:r>
          </w:p>
        </w:tc>
      </w:tr>
      <w:tr w:rsidR="008F0FEC" w:rsidRPr="00DF1D07" w:rsidTr="00DF1D07">
        <w:trPr>
          <w:trHeight w:val="40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Муниципальная программа «О реализации проектов по поддержки местных инициатив на территории муниципальных образований Воронежской области в рамках развития инициативного бюджетирования»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FEC" w:rsidRPr="00DF1D07" w:rsidRDefault="008F0FEC" w:rsidP="008F0FEC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FEC" w:rsidRPr="00DF1D07" w:rsidRDefault="008F0FEC" w:rsidP="008F0FEC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FEC" w:rsidRPr="00DF1D07" w:rsidRDefault="008F0FEC" w:rsidP="008F0FEC">
            <w:pPr>
              <w:ind w:lef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61 0 00 00000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FEC" w:rsidRPr="00DF1D07" w:rsidRDefault="008F0FEC" w:rsidP="008F0FEC">
            <w:pPr>
              <w:ind w:left="-108" w:right="-108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926,4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0,0</w:t>
            </w:r>
          </w:p>
        </w:tc>
      </w:tr>
      <w:tr w:rsidR="008F0FEC" w:rsidRPr="00DF1D07" w:rsidTr="00DF1D07">
        <w:trPr>
          <w:trHeight w:val="40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color w:val="000000"/>
                <w:sz w:val="20"/>
              </w:rPr>
              <w:t>Подпрограмма "Жилищно-коммунальное хозяйство Берёзовского сельского поселения Рамонского муниципального района Воронежской области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FEC" w:rsidRPr="00DF1D07" w:rsidRDefault="008F0FEC" w:rsidP="008F0FEC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FEC" w:rsidRPr="00DF1D07" w:rsidRDefault="008F0FEC" w:rsidP="008F0FEC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FEC" w:rsidRPr="00DF1D07" w:rsidRDefault="008F0FEC" w:rsidP="008F0FEC">
            <w:pPr>
              <w:ind w:lef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61 4 00 00000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FEC" w:rsidRPr="00DF1D07" w:rsidRDefault="008F0FEC" w:rsidP="008F0FEC">
            <w:pPr>
              <w:ind w:left="-108" w:right="-108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926,4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0,0</w:t>
            </w:r>
          </w:p>
        </w:tc>
      </w:tr>
      <w:tr w:rsidR="008F0FEC" w:rsidRPr="00DF1D07" w:rsidTr="00DF1D07">
        <w:trPr>
          <w:trHeight w:val="40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color w:val="000000"/>
                <w:sz w:val="20"/>
              </w:rPr>
              <w:t>Основное мероприятие "Текущий ремонт объектов водоснабжения, водоотведение" Берёзовского сельского поселения Рамонского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FEC" w:rsidRPr="00DF1D07" w:rsidRDefault="008F0FEC" w:rsidP="008F0FEC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FEC" w:rsidRPr="00DF1D07" w:rsidRDefault="008F0FEC" w:rsidP="008F0FEC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FEC" w:rsidRPr="00DF1D07" w:rsidRDefault="008F0FEC" w:rsidP="008F0FEC">
            <w:pPr>
              <w:ind w:lef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 xml:space="preserve">61 4 08 </w:t>
            </w:r>
            <w:r w:rsidRPr="00DF1D07">
              <w:rPr>
                <w:rFonts w:ascii="Times New Roman" w:hAnsi="Times New Roman"/>
                <w:b/>
                <w:bCs/>
                <w:sz w:val="20"/>
                <w:lang w:val="en-US"/>
              </w:rPr>
              <w:t>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FEC" w:rsidRPr="00DF1D07" w:rsidRDefault="008F0FEC" w:rsidP="008F0FEC">
            <w:pPr>
              <w:ind w:left="-108" w:right="-108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926,4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0,0</w:t>
            </w:r>
          </w:p>
        </w:tc>
      </w:tr>
      <w:tr w:rsidR="008F0FEC" w:rsidRPr="00DF1D07" w:rsidTr="00DF1D07">
        <w:trPr>
          <w:trHeight w:val="40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jc w:val="both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bCs/>
                <w:color w:val="000000"/>
                <w:sz w:val="20"/>
              </w:rPr>
              <w:t xml:space="preserve">Расходы сельского поселения на содержание, капитальный и текущий ремонт объектов в области жилищно-коммунального хозяйства </w:t>
            </w:r>
            <w:r w:rsidRPr="00DF1D07">
              <w:rPr>
                <w:rFonts w:ascii="Times New Roman" w:hAnsi="Times New Roman"/>
                <w:sz w:val="20"/>
              </w:rPr>
              <w:t>(Закупка товаров, работ и услуг для государственных (муниципальных)нужд)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FEC" w:rsidRPr="00DF1D07" w:rsidRDefault="008F0FEC" w:rsidP="008F0FEC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FEC" w:rsidRPr="00DF1D07" w:rsidRDefault="008F0FEC" w:rsidP="008F0FEC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FEC" w:rsidRPr="00DF1D07" w:rsidRDefault="008F0FEC" w:rsidP="008F0FEC">
            <w:pPr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61 4 08 94210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FEC" w:rsidRPr="001C7AF1" w:rsidRDefault="008F0FEC" w:rsidP="008F0FEC">
            <w:pPr>
              <w:ind w:left="-108" w:right="-108"/>
              <w:jc w:val="center"/>
              <w:outlineLvl w:val="0"/>
              <w:rPr>
                <w:rFonts w:ascii="Times New Roman" w:hAnsi="Times New Roman"/>
                <w:bCs/>
                <w:sz w:val="20"/>
              </w:rPr>
            </w:pPr>
            <w:r w:rsidRPr="001C7AF1">
              <w:rPr>
                <w:rFonts w:ascii="Times New Roman" w:hAnsi="Times New Roman"/>
                <w:bCs/>
                <w:sz w:val="20"/>
              </w:rPr>
              <w:t>926,4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F0FEC" w:rsidRPr="00DF1D07" w:rsidTr="00DF1D07">
        <w:trPr>
          <w:trHeight w:val="49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C" w:rsidRPr="00DF1D07" w:rsidRDefault="008F0FEC" w:rsidP="008F0FEC">
            <w:pPr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color w:val="000000"/>
                <w:sz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 w:right="-108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C" w:rsidRPr="00DF1D07" w:rsidRDefault="008F0FEC" w:rsidP="008F0FEC">
            <w:pPr>
              <w:ind w:left="-108" w:righ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7126,0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2436,8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2085,6</w:t>
            </w:r>
          </w:p>
        </w:tc>
      </w:tr>
      <w:tr w:rsidR="008F0FEC" w:rsidRPr="00DF1D07" w:rsidTr="00DF1D07">
        <w:trPr>
          <w:trHeight w:val="7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C" w:rsidRPr="00DF1D07" w:rsidRDefault="008F0FEC" w:rsidP="008F0FEC">
            <w:pPr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color w:val="000000"/>
                <w:sz w:val="20"/>
              </w:rPr>
              <w:t>Муниципальная программа «Создание благоприятных условий для жизнедеятельности населения Берёзовского сельского поселения 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61 0 00 00000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 w:right="-108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C" w:rsidRPr="00DF1D07" w:rsidRDefault="008F0FEC" w:rsidP="008F0FEC">
            <w:pPr>
              <w:ind w:left="-108" w:righ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7126,0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2436,8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2085,6</w:t>
            </w:r>
          </w:p>
        </w:tc>
      </w:tr>
      <w:tr w:rsidR="008F0FEC" w:rsidRPr="00DF1D07" w:rsidTr="00DF1D07">
        <w:trPr>
          <w:trHeight w:val="11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C" w:rsidRPr="00DF1D07" w:rsidRDefault="008F0FEC" w:rsidP="008F0FEC">
            <w:pPr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color w:val="000000"/>
                <w:sz w:val="20"/>
              </w:rPr>
              <w:t>Подпрограмма «Жилищно-коммунальное хозяйство Берёзовского сельского поселения 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61 4 00 00000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 w:right="-108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C" w:rsidRPr="00DF1D07" w:rsidRDefault="008F0FEC" w:rsidP="008F0FEC">
            <w:pPr>
              <w:ind w:left="-108" w:righ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7126,0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2436,8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2085,6</w:t>
            </w:r>
          </w:p>
        </w:tc>
      </w:tr>
      <w:tr w:rsidR="008F0FEC" w:rsidRPr="00DF1D07" w:rsidTr="00DF1D07">
        <w:trPr>
          <w:trHeight w:val="139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C" w:rsidRPr="00DF1D07" w:rsidRDefault="008F0FEC" w:rsidP="008F0FEC">
            <w:pPr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color w:val="000000"/>
                <w:sz w:val="20"/>
              </w:rPr>
              <w:t>Основное мероприятие «Содержание системы уличного освещения, повышение энергетической эффективности экономики поселений и сокращение энергетических издержек»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61 4 01 00000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 w:right="-108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C" w:rsidRPr="00DF1D07" w:rsidRDefault="008F0FEC" w:rsidP="008F0FEC">
            <w:pPr>
              <w:ind w:left="-108" w:righ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2622,2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802,4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822,4</w:t>
            </w:r>
          </w:p>
        </w:tc>
      </w:tr>
      <w:tr w:rsidR="008F0FEC" w:rsidRPr="00DF1D07" w:rsidTr="00DF1D07">
        <w:trPr>
          <w:trHeight w:val="16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C" w:rsidRPr="00DF1D07" w:rsidRDefault="008F0FEC" w:rsidP="008F0FEC">
            <w:pPr>
              <w:jc w:val="both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lastRenderedPageBreak/>
              <w:t>Расходы Берёзовского сельского поселения Рамонского муниципального района Воронежской области на содержание системы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61 4 01 94220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 w:right="-108"/>
              <w:jc w:val="center"/>
              <w:outlineLvl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2451,8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651,0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671,0</w:t>
            </w:r>
          </w:p>
        </w:tc>
      </w:tr>
      <w:tr w:rsidR="008F0FEC" w:rsidRPr="00DF1D07" w:rsidTr="00DF1D07">
        <w:trPr>
          <w:trHeight w:val="163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jc w:val="both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 xml:space="preserve">Расходы Берёзовского сельского поселения </w:t>
            </w:r>
            <w:r w:rsidRPr="00DF1D07">
              <w:rPr>
                <w:rFonts w:ascii="Times New Roman" w:hAnsi="Times New Roman"/>
                <w:bCs/>
                <w:color w:val="000000"/>
                <w:sz w:val="20"/>
              </w:rPr>
              <w:t xml:space="preserve">на </w:t>
            </w:r>
            <w:proofErr w:type="spellStart"/>
            <w:r w:rsidRPr="00DF1D07">
              <w:rPr>
                <w:rFonts w:ascii="Times New Roman" w:hAnsi="Times New Roman"/>
                <w:bCs/>
                <w:color w:val="000000"/>
                <w:sz w:val="20"/>
              </w:rPr>
              <w:t>софинансирование</w:t>
            </w:r>
            <w:proofErr w:type="spellEnd"/>
            <w:r w:rsidRPr="00DF1D07">
              <w:rPr>
                <w:rFonts w:ascii="Times New Roman" w:hAnsi="Times New Roman"/>
                <w:bCs/>
                <w:color w:val="000000"/>
                <w:sz w:val="2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</w:t>
            </w:r>
            <w:r w:rsidRPr="00DF1D07">
              <w:rPr>
                <w:rFonts w:ascii="Times New Roman" w:hAnsi="Times New Roman"/>
                <w:sz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FEC" w:rsidRPr="00DF1D07" w:rsidRDefault="008F0FEC" w:rsidP="008F0FEC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FEC" w:rsidRPr="00DF1D07" w:rsidRDefault="008F0FEC" w:rsidP="008F0FEC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FEC" w:rsidRPr="00DF1D07" w:rsidRDefault="008F0FEC" w:rsidP="008F0FEC">
            <w:pPr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 xml:space="preserve">61 4 01 </w:t>
            </w:r>
            <w:r w:rsidRPr="00DF1D07">
              <w:rPr>
                <w:rFonts w:ascii="Times New Roman" w:hAnsi="Times New Roman"/>
                <w:sz w:val="20"/>
                <w:lang w:val="en-US"/>
              </w:rPr>
              <w:t>S</w:t>
            </w:r>
            <w:r w:rsidRPr="00DF1D07">
              <w:rPr>
                <w:rFonts w:ascii="Times New Roman" w:hAnsi="Times New Roman"/>
                <w:sz w:val="20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151,4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151,4</w:t>
            </w:r>
          </w:p>
        </w:tc>
      </w:tr>
      <w:tr w:rsidR="008F0FEC" w:rsidRPr="00DF1D07" w:rsidTr="00DF1D07">
        <w:trPr>
          <w:trHeight w:val="66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C" w:rsidRPr="00DF1D07" w:rsidRDefault="008F0FEC" w:rsidP="008F0FEC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Основное мероприятие «Повышение общего уровня благоустройства поселений»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61 4 06 00000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4503,8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1634,4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1263,2</w:t>
            </w:r>
          </w:p>
        </w:tc>
      </w:tr>
      <w:tr w:rsidR="008F0FEC" w:rsidRPr="00DF1D07" w:rsidTr="00DF1D07">
        <w:trPr>
          <w:trHeight w:val="27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C" w:rsidRPr="00DF1D07" w:rsidRDefault="008F0FEC" w:rsidP="008F0FEC">
            <w:pPr>
              <w:jc w:val="both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Мероприятия по повышению общего уровня благоустройства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61 4 06 94250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2744,4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1634,4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1263,2</w:t>
            </w:r>
          </w:p>
        </w:tc>
      </w:tr>
      <w:tr w:rsidR="008F0FEC" w:rsidRPr="00DF1D07" w:rsidTr="00DF1D07">
        <w:trPr>
          <w:trHeight w:val="27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jc w:val="both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Расходы Берёзовского сельского поселения на реализацию проектов по поддержке местных инициатив в границах Берёзовского сельского поселения Рамонского муниципального района Воронежской области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FEC" w:rsidRPr="00DF1D07" w:rsidRDefault="008F0FEC" w:rsidP="008F0FEC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FEC" w:rsidRPr="00DF1D07" w:rsidRDefault="008F0FEC" w:rsidP="008F0FEC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FEC" w:rsidRPr="00DF1D07" w:rsidRDefault="008F0FEC" w:rsidP="008F0FEC">
            <w:pPr>
              <w:ind w:left="-108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DF1D07">
              <w:rPr>
                <w:rFonts w:ascii="Times New Roman" w:hAnsi="Times New Roman"/>
                <w:color w:val="2C2D2E"/>
                <w:sz w:val="20"/>
                <w:shd w:val="clear" w:color="auto" w:fill="FFFFFF"/>
              </w:rPr>
              <w:t xml:space="preserve">61 4 06 </w:t>
            </w:r>
            <w:r w:rsidRPr="00DF1D07">
              <w:rPr>
                <w:rFonts w:ascii="Times New Roman" w:hAnsi="Times New Roman"/>
                <w:color w:val="2C2D2E"/>
                <w:sz w:val="20"/>
                <w:shd w:val="clear" w:color="auto" w:fill="FFFFFF"/>
                <w:lang w:val="en-US"/>
              </w:rPr>
              <w:t>S8070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1759,4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F0FEC" w:rsidRPr="00DF1D07" w:rsidTr="00DF1D07">
        <w:trPr>
          <w:trHeight w:val="78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C" w:rsidRPr="00DF1D07" w:rsidRDefault="008F0FEC" w:rsidP="008F0FEC">
            <w:pPr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color w:val="000000"/>
                <w:sz w:val="20"/>
              </w:rPr>
              <w:t>Культура, кинематография, 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 w:right="-108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 w:righ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1902,3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1622,8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1755,5</w:t>
            </w:r>
          </w:p>
        </w:tc>
      </w:tr>
      <w:tr w:rsidR="008F0FEC" w:rsidRPr="00DF1D07" w:rsidTr="00DF1D07">
        <w:trPr>
          <w:trHeight w:val="7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C" w:rsidRPr="00DF1D07" w:rsidRDefault="008F0FEC" w:rsidP="008F0FEC">
            <w:pPr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color w:val="000000"/>
                <w:sz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 w:right="-108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 w:righ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1902,3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1622,8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1755,5</w:t>
            </w:r>
          </w:p>
        </w:tc>
      </w:tr>
      <w:tr w:rsidR="008F0FEC" w:rsidRPr="00DF1D07" w:rsidTr="00DF1D07">
        <w:trPr>
          <w:trHeight w:val="14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C" w:rsidRPr="00DF1D07" w:rsidRDefault="008F0FEC" w:rsidP="008F0FEC">
            <w:pPr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color w:val="000000"/>
                <w:sz w:val="20"/>
              </w:rPr>
              <w:t>Муниципальная программа «Создание благоприятных условий для жизнедеятельности населения Берёзовского сельского поселения 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61 0 00 00000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 w:right="-108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 w:righ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1902,3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1622,8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1755,5</w:t>
            </w:r>
          </w:p>
        </w:tc>
      </w:tr>
      <w:tr w:rsidR="008F0FEC" w:rsidRPr="00DF1D07" w:rsidTr="00DF1D07">
        <w:trPr>
          <w:trHeight w:val="9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C" w:rsidRPr="00DF1D07" w:rsidRDefault="008F0FEC" w:rsidP="008F0FEC">
            <w:pPr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color w:val="000000"/>
                <w:sz w:val="20"/>
              </w:rPr>
              <w:t>Подпрограмма «Развитие культуры  Берёзовского сельского поселения 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61 5 00 00000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 w:right="-108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 w:righ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1902,3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1622,8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1755,5</w:t>
            </w:r>
          </w:p>
        </w:tc>
      </w:tr>
      <w:tr w:rsidR="008F0FEC" w:rsidRPr="00DF1D07" w:rsidTr="00DF1D07">
        <w:trPr>
          <w:trHeight w:val="10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C" w:rsidRPr="00DF1D07" w:rsidRDefault="008F0FEC" w:rsidP="008F0FEC">
            <w:pPr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color w:val="000000"/>
                <w:sz w:val="20"/>
              </w:rPr>
              <w:t>Основное мероприятие «Передача полномочий по обеспечению выплаты заработной платы работникам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61 5 03 00000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 w:right="-108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 w:righ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1412,4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1521,3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1650,5</w:t>
            </w:r>
          </w:p>
        </w:tc>
      </w:tr>
      <w:tr w:rsidR="008F0FEC" w:rsidRPr="00DF1D07" w:rsidTr="00DF1D07">
        <w:trPr>
          <w:trHeight w:val="159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C" w:rsidRPr="00DF1D07" w:rsidRDefault="008F0FEC" w:rsidP="008F0FEC">
            <w:pPr>
              <w:jc w:val="both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Субвенция Берёзовского сельского поселения на выполнение передаваемых полномочий по обеспечению выплаты заработной платы работникам культуры на уровень Рамонского муниципального района Воронежской области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61 5 03 94110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 w:right="-108"/>
              <w:jc w:val="center"/>
              <w:outlineLvl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1412,4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1521,3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1650,5</w:t>
            </w:r>
          </w:p>
        </w:tc>
      </w:tr>
      <w:tr w:rsidR="008F0FEC" w:rsidRPr="00DF1D07" w:rsidTr="00DF1D07">
        <w:trPr>
          <w:trHeight w:val="7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C" w:rsidRPr="00DF1D07" w:rsidRDefault="008F0FEC" w:rsidP="008F0FEC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Основное мероприятие «Организация культурного досуга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61 5 04 00000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489,9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101,5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105,0</w:t>
            </w:r>
          </w:p>
        </w:tc>
      </w:tr>
      <w:tr w:rsidR="008F0FEC" w:rsidRPr="00DF1D07" w:rsidTr="00DF1D07">
        <w:trPr>
          <w:trHeight w:val="7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C" w:rsidRPr="00DF1D07" w:rsidRDefault="008F0FEC" w:rsidP="008F0FEC">
            <w:pPr>
              <w:jc w:val="both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Расходы Берёзовского сельского поселения на организацию культурного досуга населения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61 5 04 94260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489,9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101,5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105,0</w:t>
            </w:r>
          </w:p>
        </w:tc>
      </w:tr>
      <w:tr w:rsidR="008F0FEC" w:rsidRPr="00DF1D07" w:rsidTr="00DF1D07">
        <w:trPr>
          <w:trHeight w:val="40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C" w:rsidRPr="00DF1D07" w:rsidRDefault="008F0FEC" w:rsidP="008F0FEC">
            <w:pPr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 w:righ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 w:righ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210,4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210,0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222,0</w:t>
            </w:r>
          </w:p>
        </w:tc>
      </w:tr>
      <w:tr w:rsidR="008F0FEC" w:rsidRPr="00DF1D07" w:rsidTr="00DF1D07">
        <w:trPr>
          <w:trHeight w:val="40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C" w:rsidRPr="00DF1D07" w:rsidRDefault="008F0FEC" w:rsidP="008F0FEC">
            <w:pPr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 w:righ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 w:righ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210,4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210,0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222,0</w:t>
            </w:r>
          </w:p>
        </w:tc>
      </w:tr>
      <w:tr w:rsidR="008F0FEC" w:rsidRPr="00DF1D07" w:rsidTr="00DF1D07">
        <w:trPr>
          <w:trHeight w:val="27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C" w:rsidRPr="00DF1D07" w:rsidRDefault="008F0FEC" w:rsidP="008F0FEC">
            <w:pPr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Муниципальная программа «Создание благоприятных условий для жизнедеятельности населения Берёзовского сельского поселения </w:t>
            </w:r>
            <w:r w:rsidRPr="00DF1D07">
              <w:rPr>
                <w:rFonts w:ascii="Times New Roman" w:hAnsi="Times New Roman"/>
                <w:b/>
                <w:bCs/>
                <w:color w:val="000000"/>
                <w:sz w:val="20"/>
              </w:rPr>
              <w:lastRenderedPageBreak/>
              <w:t>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61 0 00 00000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 w:righ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 w:righ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210,4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210,0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222,0</w:t>
            </w:r>
          </w:p>
        </w:tc>
      </w:tr>
      <w:tr w:rsidR="008F0FEC" w:rsidRPr="00DF1D07" w:rsidTr="00DF1D07">
        <w:trPr>
          <w:trHeight w:val="7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C" w:rsidRPr="00DF1D07" w:rsidRDefault="008F0FEC" w:rsidP="008F0FEC">
            <w:pPr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color w:val="000000"/>
                <w:sz w:val="20"/>
              </w:rPr>
              <w:lastRenderedPageBreak/>
              <w:t>Подпрограмма «Финансовое 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61 1 00 00000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 w:righ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 w:righ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210,4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210,0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222,0</w:t>
            </w:r>
          </w:p>
        </w:tc>
      </w:tr>
      <w:tr w:rsidR="008F0FEC" w:rsidRPr="00DF1D07" w:rsidTr="00DF1D07">
        <w:trPr>
          <w:trHeight w:val="195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C" w:rsidRPr="00DF1D07" w:rsidRDefault="008F0FEC" w:rsidP="008F0FEC">
            <w:pPr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color w:val="000000"/>
                <w:sz w:val="20"/>
              </w:rPr>
              <w:t>Основное мероприятие «Пенсии за выслугу лет лицам, замещавшим выборные муниципальные должности и должности муниципальной службы в органах местного самоуправления администрации Берёзовского сельского поселения Рамонского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61 1 04 00000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 w:righ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 w:righ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210,4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210,0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222,0</w:t>
            </w:r>
          </w:p>
        </w:tc>
      </w:tr>
      <w:tr w:rsidR="008F0FEC" w:rsidRPr="00DF1D07" w:rsidTr="00DF1D07">
        <w:trPr>
          <w:trHeight w:val="199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C" w:rsidRPr="00DF1D07" w:rsidRDefault="008F0FEC" w:rsidP="008F0FEC">
            <w:pPr>
              <w:jc w:val="both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Пенсии за выслугу лет лицам, замещавшим выборные муниципальные должности и должности муниципальной службы в органах местного самоуправления администрации Берёзовского сельского поселения Рамонского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61 1 04 90470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C" w:rsidRPr="001C7AF1" w:rsidRDefault="008F0FEC" w:rsidP="008F0FEC">
            <w:pPr>
              <w:ind w:left="-108" w:right="-108"/>
              <w:jc w:val="center"/>
              <w:outlineLvl w:val="0"/>
              <w:rPr>
                <w:rFonts w:ascii="Times New Roman" w:hAnsi="Times New Roman"/>
                <w:bCs/>
                <w:sz w:val="20"/>
              </w:rPr>
            </w:pPr>
            <w:r w:rsidRPr="001C7AF1">
              <w:rPr>
                <w:rFonts w:ascii="Times New Roman" w:hAnsi="Times New Roman"/>
                <w:bCs/>
                <w:sz w:val="20"/>
              </w:rPr>
              <w:t>210,4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210,0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EC" w:rsidRPr="00DF1D07" w:rsidRDefault="008F0FEC" w:rsidP="008F0FE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sz w:val="20"/>
              </w:rPr>
              <w:t>222,0</w:t>
            </w:r>
          </w:p>
        </w:tc>
      </w:tr>
    </w:tbl>
    <w:p w:rsidR="00DF1D07" w:rsidRPr="00DF1D07" w:rsidRDefault="00DF1D07" w:rsidP="00140DBA">
      <w:pPr>
        <w:ind w:left="4536"/>
        <w:jc w:val="center"/>
        <w:rPr>
          <w:rFonts w:ascii="Times New Roman" w:hAnsi="Times New Roman"/>
          <w:sz w:val="24"/>
          <w:szCs w:val="24"/>
        </w:rPr>
      </w:pPr>
      <w:r w:rsidRPr="00DF1D07">
        <w:rPr>
          <w:rFonts w:ascii="Times New Roman" w:hAnsi="Times New Roman"/>
          <w:sz w:val="24"/>
          <w:szCs w:val="24"/>
        </w:rPr>
        <w:br w:type="page"/>
      </w:r>
      <w:r w:rsidRPr="00DF1D07">
        <w:rPr>
          <w:rFonts w:ascii="Times New Roman" w:hAnsi="Times New Roman"/>
          <w:sz w:val="24"/>
          <w:szCs w:val="24"/>
        </w:rPr>
        <w:lastRenderedPageBreak/>
        <w:t>Приложение № 5</w:t>
      </w:r>
    </w:p>
    <w:p w:rsidR="00140DBA" w:rsidRPr="009937DB" w:rsidRDefault="00140DBA" w:rsidP="00140DBA">
      <w:pPr>
        <w:ind w:left="4536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9937DB">
        <w:rPr>
          <w:rFonts w:ascii="Times New Roman" w:hAnsi="Times New Roman"/>
          <w:bCs/>
          <w:sz w:val="24"/>
          <w:szCs w:val="24"/>
          <w:lang w:eastAsia="ru-RU"/>
        </w:rPr>
        <w:t xml:space="preserve">к решению Совета народных депутатов </w:t>
      </w:r>
      <w:r>
        <w:rPr>
          <w:rFonts w:ascii="Times New Roman" w:hAnsi="Times New Roman"/>
          <w:bCs/>
          <w:sz w:val="24"/>
          <w:szCs w:val="24"/>
          <w:lang w:eastAsia="ru-RU"/>
        </w:rPr>
        <w:t>Берёзовского</w:t>
      </w:r>
      <w:r w:rsidRPr="009937DB">
        <w:rPr>
          <w:rFonts w:ascii="Times New Roman" w:hAnsi="Times New Roman"/>
          <w:bCs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</w:t>
      </w:r>
    </w:p>
    <w:p w:rsidR="00140DBA" w:rsidRPr="009937DB" w:rsidRDefault="00140DBA" w:rsidP="00140DBA">
      <w:pPr>
        <w:ind w:left="4536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от 27.12.2024 № 185</w:t>
      </w:r>
    </w:p>
    <w:p w:rsidR="00DF1D07" w:rsidRPr="00DF1D07" w:rsidRDefault="00DF1D07" w:rsidP="00DF1D07">
      <w:pPr>
        <w:ind w:left="5103"/>
        <w:jc w:val="both"/>
        <w:rPr>
          <w:rFonts w:ascii="Times New Roman" w:hAnsi="Times New Roman"/>
          <w:sz w:val="24"/>
          <w:szCs w:val="24"/>
        </w:rPr>
      </w:pPr>
    </w:p>
    <w:p w:rsidR="00DF1D07" w:rsidRPr="00DF1D07" w:rsidRDefault="00DF1D07" w:rsidP="00DF1D0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F1D07">
        <w:rPr>
          <w:rFonts w:ascii="Times New Roman" w:hAnsi="Times New Roman"/>
          <w:b/>
          <w:bCs/>
          <w:sz w:val="24"/>
          <w:szCs w:val="24"/>
        </w:rPr>
        <w:t>РАСПРЕДЕЛЕНИЕ БЮДЖЕТНЫХ АССИГНОВАНИЙ ПО ЦЕЛЕВЫМ СТАТЬЯМ (МУНИЦИПАЛЬНЫМ ПРОГРАММАМ БЕРЁЗОВСКОГО СЕЛЬСКОГО ПОСЕЛЕНИЯ РАМОНСКОГО МУНИЦИПАЛЬНОГО РАЙОНА ВОРОНЕЖСКОЙ ОБЛАСТИ И НЕПРОГРАММНЫМ НАПРАВЛЕНИЯМ ДЕЯТЕЛЬНОСТИ), ГРУППАМ ВИДОВ РАСХОДОВ, РАЗДЕЛАМ, ПОДРАЗДЕЛАМ КЛАССИФИКАЦИИ РАСХОДОВ БЮДЖЕТА БЕРЁЗОВСКОГО СЕЛЬСКОГО ПОСЕЛЕНИЯ РАМОНСКОГО МУНИЦИПАЛЬНОГО РАЙОНА ВОРОНЕЖСКОЙ ОБЛАСТИ НА 2024 ГОД И НА ПЛАНОВЫЙ ПЕРИОД 2025 И 2026 ГОДОВ</w:t>
      </w:r>
    </w:p>
    <w:p w:rsidR="00DF1D07" w:rsidRPr="00DF1D07" w:rsidRDefault="00DF1D07" w:rsidP="00DF1D0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1D07" w:rsidRPr="00DF1D07" w:rsidRDefault="00DF1D07" w:rsidP="00DF1D07">
      <w:pPr>
        <w:jc w:val="right"/>
        <w:rPr>
          <w:rFonts w:ascii="Times New Roman" w:hAnsi="Times New Roman"/>
          <w:bCs/>
          <w:sz w:val="24"/>
          <w:szCs w:val="24"/>
        </w:rPr>
      </w:pPr>
      <w:r w:rsidRPr="00DF1D07">
        <w:rPr>
          <w:rFonts w:ascii="Times New Roman" w:hAnsi="Times New Roman"/>
          <w:bCs/>
          <w:sz w:val="24"/>
          <w:szCs w:val="24"/>
        </w:rPr>
        <w:t>Тыс. рублей</w:t>
      </w:r>
    </w:p>
    <w:tbl>
      <w:tblPr>
        <w:tblW w:w="982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843"/>
        <w:gridCol w:w="992"/>
        <w:gridCol w:w="709"/>
        <w:gridCol w:w="567"/>
        <w:gridCol w:w="567"/>
        <w:gridCol w:w="1134"/>
        <w:gridCol w:w="1134"/>
        <w:gridCol w:w="879"/>
      </w:tblGrid>
      <w:tr w:rsidR="00DF1D07" w:rsidRPr="00DF1D07" w:rsidTr="00140DBA">
        <w:trPr>
          <w:trHeight w:val="7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D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D07">
              <w:rPr>
                <w:rFonts w:ascii="Times New Roman" w:hAnsi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D07">
              <w:rPr>
                <w:rFonts w:ascii="Times New Roman" w:hAnsi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F1D07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D07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D07">
              <w:rPr>
                <w:rFonts w:ascii="Times New Roman" w:hAnsi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D07">
              <w:rPr>
                <w:rFonts w:ascii="Times New Roman" w:hAnsi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D07">
              <w:rPr>
                <w:rFonts w:ascii="Times New Roman" w:hAnsi="Times New Roman"/>
                <w:b/>
                <w:bCs/>
                <w:sz w:val="24"/>
                <w:szCs w:val="24"/>
              </w:rPr>
              <w:t>2026</w:t>
            </w:r>
          </w:p>
        </w:tc>
      </w:tr>
      <w:tr w:rsidR="00DF1D07" w:rsidRPr="00DF1D07" w:rsidTr="00140DBA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D07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D0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D0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D0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D0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E1524E" w:rsidP="00DF1D07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33532,3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D07" w:rsidRPr="00DF1D07" w:rsidRDefault="00DF1D07" w:rsidP="00DF1D07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1D07">
              <w:rPr>
                <w:rFonts w:ascii="Times New Roman" w:hAnsi="Times New Roman"/>
                <w:b/>
                <w:sz w:val="22"/>
                <w:szCs w:val="22"/>
              </w:rPr>
              <w:t>16614,0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D07" w:rsidRPr="00DF1D07" w:rsidRDefault="00DF1D07" w:rsidP="00DF1D07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1D07">
              <w:rPr>
                <w:rFonts w:ascii="Times New Roman" w:hAnsi="Times New Roman"/>
                <w:b/>
                <w:sz w:val="22"/>
                <w:szCs w:val="22"/>
              </w:rPr>
              <w:t>19805,4</w:t>
            </w:r>
          </w:p>
        </w:tc>
      </w:tr>
      <w:tr w:rsidR="00DF1D07" w:rsidRPr="00DF1D07" w:rsidTr="00140DBA">
        <w:trPr>
          <w:trHeight w:val="7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jc w:val="both"/>
              <w:rPr>
                <w:b/>
                <w:bCs/>
                <w:sz w:val="20"/>
              </w:rPr>
            </w:pPr>
            <w:r w:rsidRPr="00DF1D07">
              <w:rPr>
                <w:b/>
                <w:bCs/>
                <w:sz w:val="20"/>
              </w:rPr>
              <w:t>Муниципальная программа «Создание благоприятных условий для жизнедеятельности населения Берёзовского сельского поселения Рамонского муниципального района Воронежской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b/>
                <w:bCs/>
                <w:sz w:val="20"/>
              </w:rPr>
            </w:pPr>
            <w:r w:rsidRPr="00DF1D07">
              <w:rPr>
                <w:b/>
                <w:bCs/>
                <w:sz w:val="20"/>
              </w:rPr>
              <w:t>61 0 00 00000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07" w:rsidRPr="00DF1D07" w:rsidRDefault="00E1524E" w:rsidP="00DF1D07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33532,3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D07" w:rsidRPr="00DF1D07" w:rsidRDefault="00DF1D07" w:rsidP="00DF1D07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DF1D07">
              <w:rPr>
                <w:rFonts w:ascii="Times New Roman" w:hAnsi="Times New Roman"/>
                <w:b/>
                <w:sz w:val="20"/>
              </w:rPr>
              <w:t>16614,0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D07" w:rsidRPr="00DF1D07" w:rsidRDefault="00DF1D07" w:rsidP="00DF1D07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bookmarkStart w:id="1" w:name="_GoBack"/>
            <w:bookmarkEnd w:id="1"/>
            <w:r w:rsidRPr="00DF1D07">
              <w:rPr>
                <w:rFonts w:ascii="Times New Roman" w:hAnsi="Times New Roman"/>
                <w:b/>
                <w:sz w:val="20"/>
              </w:rPr>
              <w:t>19805,4</w:t>
            </w:r>
          </w:p>
        </w:tc>
      </w:tr>
      <w:tr w:rsidR="00DF1D07" w:rsidRPr="00DF1D07" w:rsidTr="00140DBA">
        <w:trPr>
          <w:trHeight w:val="7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jc w:val="both"/>
              <w:rPr>
                <w:b/>
                <w:bCs/>
                <w:sz w:val="20"/>
              </w:rPr>
            </w:pPr>
            <w:r w:rsidRPr="00DF1D07">
              <w:rPr>
                <w:b/>
                <w:bCs/>
                <w:sz w:val="20"/>
              </w:rPr>
              <w:t>Подпрограмма «Финансовое обеспечение реализации муниципальной программы» муниципальной программы «Создание благоприятных условий для жизнедеятельности населения  Берёзовского сельского поселения Рамонского муниципального района Воронежской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b/>
                <w:bCs/>
                <w:sz w:val="20"/>
              </w:rPr>
            </w:pPr>
            <w:r w:rsidRPr="00DF1D07">
              <w:rPr>
                <w:b/>
                <w:bCs/>
                <w:sz w:val="20"/>
              </w:rPr>
              <w:t>61 1 00 00000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b/>
                <w:bCs/>
                <w:sz w:val="20"/>
              </w:rPr>
            </w:pPr>
            <w:r w:rsidRPr="00DF1D07">
              <w:rPr>
                <w:b/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07" w:rsidRPr="00DF1D07" w:rsidRDefault="00E1524E" w:rsidP="00DF1D0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D07" w:rsidRPr="00DF1D07" w:rsidRDefault="00DF1D07" w:rsidP="00DF1D07">
            <w:pPr>
              <w:jc w:val="center"/>
              <w:rPr>
                <w:b/>
                <w:bCs/>
                <w:sz w:val="20"/>
              </w:rPr>
            </w:pPr>
            <w:r w:rsidRPr="00DF1D07">
              <w:rPr>
                <w:b/>
                <w:bCs/>
                <w:sz w:val="20"/>
              </w:rPr>
              <w:t>6782,4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D07" w:rsidRPr="00DF1D07" w:rsidRDefault="00DF1D07" w:rsidP="00DF1D07">
            <w:pPr>
              <w:jc w:val="center"/>
              <w:rPr>
                <w:b/>
                <w:bCs/>
                <w:sz w:val="20"/>
              </w:rPr>
            </w:pPr>
            <w:r w:rsidRPr="00DF1D07">
              <w:rPr>
                <w:b/>
                <w:bCs/>
                <w:sz w:val="20"/>
              </w:rPr>
              <w:t>7036,5</w:t>
            </w:r>
          </w:p>
        </w:tc>
      </w:tr>
      <w:tr w:rsidR="00DF1D07" w:rsidRPr="00DF1D07" w:rsidTr="00140DBA">
        <w:trPr>
          <w:trHeight w:val="986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jc w:val="both"/>
              <w:rPr>
                <w:b/>
                <w:bCs/>
                <w:sz w:val="20"/>
              </w:rPr>
            </w:pPr>
            <w:r w:rsidRPr="00DF1D07">
              <w:rPr>
                <w:b/>
                <w:bCs/>
                <w:sz w:val="20"/>
              </w:rPr>
              <w:t>Основное мероприятие «Финансовое обеспечение функций органов местного самоуправления»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b/>
                <w:bCs/>
                <w:sz w:val="20"/>
              </w:rPr>
            </w:pPr>
            <w:r w:rsidRPr="00DF1D07">
              <w:rPr>
                <w:b/>
                <w:bCs/>
                <w:sz w:val="20"/>
              </w:rPr>
              <w:t>61 1 01 00000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b/>
                <w:bCs/>
                <w:sz w:val="20"/>
              </w:rPr>
            </w:pPr>
            <w:r w:rsidRPr="00DF1D07">
              <w:rPr>
                <w:b/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b/>
                <w:bCs/>
                <w:sz w:val="20"/>
              </w:rPr>
            </w:pPr>
            <w:r w:rsidRPr="00DF1D07">
              <w:rPr>
                <w:b/>
                <w:bCs/>
                <w:sz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E1524E" w:rsidP="00DF1D0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4698,0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D07" w:rsidRPr="00DF1D07" w:rsidRDefault="00DF1D07" w:rsidP="00DF1D07">
            <w:pPr>
              <w:jc w:val="center"/>
              <w:rPr>
                <w:b/>
                <w:bCs/>
                <w:sz w:val="20"/>
              </w:rPr>
            </w:pPr>
            <w:r w:rsidRPr="00DF1D07">
              <w:rPr>
                <w:b/>
                <w:bCs/>
                <w:sz w:val="20"/>
              </w:rPr>
              <w:t>4573,4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D07" w:rsidRPr="00DF1D07" w:rsidRDefault="00DF1D07" w:rsidP="00DF1D07">
            <w:pPr>
              <w:jc w:val="center"/>
              <w:rPr>
                <w:b/>
                <w:bCs/>
                <w:sz w:val="20"/>
              </w:rPr>
            </w:pPr>
            <w:r w:rsidRPr="00DF1D07">
              <w:rPr>
                <w:b/>
                <w:bCs/>
                <w:sz w:val="20"/>
              </w:rPr>
              <w:t>4753,3</w:t>
            </w:r>
          </w:p>
        </w:tc>
      </w:tr>
      <w:tr w:rsidR="00DF1D07" w:rsidRPr="00DF1D07" w:rsidTr="00140DBA">
        <w:trPr>
          <w:trHeight w:val="258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jc w:val="both"/>
              <w:rPr>
                <w:sz w:val="20"/>
              </w:rPr>
            </w:pPr>
            <w:r w:rsidRPr="00DF1D07">
              <w:rPr>
                <w:sz w:val="20"/>
              </w:rPr>
              <w:t>Расходы на обеспечение функций органов местного самоуправления администрации Берёзовского сельского поселения Рамонского муниципального района Воронежской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61 1 01 92010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E1524E" w:rsidP="00DF1D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3014,7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2962,0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3080,4</w:t>
            </w:r>
          </w:p>
        </w:tc>
      </w:tr>
      <w:tr w:rsidR="00DF1D07" w:rsidRPr="00DF1D07" w:rsidTr="00140DBA">
        <w:trPr>
          <w:trHeight w:val="84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jc w:val="both"/>
              <w:rPr>
                <w:sz w:val="20"/>
              </w:rPr>
            </w:pPr>
            <w:r w:rsidRPr="00DF1D07">
              <w:rPr>
                <w:sz w:val="20"/>
              </w:rPr>
              <w:t>Расходы на обеспечение деятельности главы администрации Берёзовского сельского поселения Рамонского муниципального района Воронежской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61 1 01 92030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07" w:rsidRPr="00DF1D07" w:rsidRDefault="00E1524E" w:rsidP="00DF1D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1206,4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1254,9</w:t>
            </w:r>
          </w:p>
        </w:tc>
      </w:tr>
      <w:tr w:rsidR="00DF1D07" w:rsidRPr="00DF1D07" w:rsidTr="00140DBA">
        <w:trPr>
          <w:trHeight w:val="17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07" w:rsidRPr="00DF1D07" w:rsidRDefault="00DF1D07" w:rsidP="00DF1D07">
            <w:pPr>
              <w:jc w:val="both"/>
              <w:rPr>
                <w:sz w:val="20"/>
              </w:rPr>
            </w:pPr>
            <w:r w:rsidRPr="00DF1D07">
              <w:rPr>
                <w:sz w:val="20"/>
              </w:rPr>
              <w:lastRenderedPageBreak/>
              <w:t>Расходы на обеспечение функций органов местного самоуправления администрации Берёзовского сельского поселения Рамонского муниципального района Воронежской области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61 1 01 92010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07" w:rsidRPr="00DF1D07" w:rsidRDefault="00E1524E" w:rsidP="00DF1D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401,0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414,0</w:t>
            </w:r>
          </w:p>
        </w:tc>
      </w:tr>
      <w:tr w:rsidR="00DF1D07" w:rsidRPr="00DF1D07" w:rsidTr="00140DBA">
        <w:trPr>
          <w:trHeight w:val="105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jc w:val="both"/>
              <w:rPr>
                <w:sz w:val="20"/>
              </w:rPr>
            </w:pPr>
            <w:r w:rsidRPr="00DF1D07">
              <w:rPr>
                <w:sz w:val="20"/>
              </w:rPr>
              <w:t>Расходы на обеспечение функций органов местного самоуправления администрации Берёзовского сельского поселения Рамонского муниципального района Воронежской области (Иные бюджетные ассигнования)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61 1 01 92010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E1524E" w:rsidP="00DF1D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4,0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4,0</w:t>
            </w:r>
          </w:p>
        </w:tc>
      </w:tr>
      <w:tr w:rsidR="00DF1D07" w:rsidRPr="00DF1D07" w:rsidTr="00140DBA">
        <w:trPr>
          <w:trHeight w:val="114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jc w:val="both"/>
              <w:rPr>
                <w:b/>
                <w:bCs/>
                <w:sz w:val="20"/>
              </w:rPr>
            </w:pPr>
            <w:r w:rsidRPr="00DF1D07">
              <w:rPr>
                <w:b/>
                <w:bCs/>
                <w:sz w:val="20"/>
              </w:rPr>
              <w:t>Основное мероприятие «Финансовое обеспечение выполнения других расходных обязательств органов местного самоуправления»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b/>
                <w:bCs/>
                <w:sz w:val="20"/>
              </w:rPr>
            </w:pPr>
            <w:r w:rsidRPr="00DF1D07">
              <w:rPr>
                <w:b/>
                <w:bCs/>
                <w:sz w:val="20"/>
              </w:rPr>
              <w:t>61 1 02 00000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b/>
                <w:bCs/>
                <w:sz w:val="20"/>
              </w:rPr>
            </w:pPr>
            <w:r w:rsidRPr="00DF1D07">
              <w:rPr>
                <w:b/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b/>
                <w:bCs/>
                <w:sz w:val="20"/>
              </w:rPr>
            </w:pPr>
            <w:r w:rsidRPr="00DF1D07">
              <w:rPr>
                <w:b/>
                <w:bCs/>
                <w:sz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E1524E" w:rsidP="00DF1D0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D07" w:rsidRPr="00DF1D07" w:rsidRDefault="00DF1D07" w:rsidP="00DF1D07">
            <w:pPr>
              <w:jc w:val="center"/>
              <w:rPr>
                <w:b/>
                <w:bCs/>
                <w:sz w:val="20"/>
              </w:rPr>
            </w:pPr>
            <w:r w:rsidRPr="00DF1D07">
              <w:rPr>
                <w:b/>
                <w:bCs/>
                <w:sz w:val="20"/>
              </w:rPr>
              <w:t>1774,2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D07" w:rsidRPr="00DF1D07" w:rsidRDefault="00DF1D07" w:rsidP="00DF1D07">
            <w:pPr>
              <w:jc w:val="center"/>
              <w:rPr>
                <w:b/>
                <w:bCs/>
                <w:sz w:val="20"/>
              </w:rPr>
            </w:pPr>
            <w:r w:rsidRPr="00DF1D07">
              <w:rPr>
                <w:b/>
                <w:bCs/>
                <w:sz w:val="20"/>
              </w:rPr>
              <w:t>1822,4</w:t>
            </w:r>
          </w:p>
        </w:tc>
      </w:tr>
      <w:tr w:rsidR="00DF1D07" w:rsidRPr="00DF1D07" w:rsidTr="00140DBA">
        <w:trPr>
          <w:trHeight w:val="165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jc w:val="both"/>
              <w:rPr>
                <w:sz w:val="20"/>
              </w:rPr>
            </w:pPr>
            <w:r w:rsidRPr="00DF1D07">
              <w:rPr>
                <w:sz w:val="20"/>
              </w:rPr>
              <w:t>Выполнение других расходных обязательств в рамках подпрограммы «Финансовое обеспечение реализации муниципальной программы» муниципальной программы «Создание благоприятных условий для жизнедеятельности населения Берёзовского сельского поселения Рамонского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61 1 02 90200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E1524E" w:rsidP="00DF1D0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1500,8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D07" w:rsidRPr="00DF1D07" w:rsidRDefault="00DF1D07" w:rsidP="00DF1D07">
            <w:pPr>
              <w:jc w:val="center"/>
              <w:rPr>
                <w:bCs/>
                <w:sz w:val="20"/>
              </w:rPr>
            </w:pPr>
            <w:r w:rsidRPr="00DF1D07">
              <w:rPr>
                <w:bCs/>
                <w:sz w:val="20"/>
              </w:rPr>
              <w:t>1774,2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D07" w:rsidRPr="00DF1D07" w:rsidRDefault="00DF1D07" w:rsidP="00DF1D07">
            <w:pPr>
              <w:jc w:val="center"/>
              <w:rPr>
                <w:bCs/>
                <w:sz w:val="20"/>
              </w:rPr>
            </w:pPr>
            <w:r w:rsidRPr="00DF1D07">
              <w:rPr>
                <w:bCs/>
                <w:sz w:val="20"/>
              </w:rPr>
              <w:t>1822,4</w:t>
            </w:r>
          </w:p>
        </w:tc>
      </w:tr>
      <w:tr w:rsidR="00DF1D07" w:rsidRPr="00DF1D07" w:rsidTr="00140DBA">
        <w:trPr>
          <w:trHeight w:val="132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jc w:val="both"/>
              <w:rPr>
                <w:b/>
                <w:bCs/>
                <w:sz w:val="20"/>
              </w:rPr>
            </w:pPr>
            <w:r w:rsidRPr="00DF1D07">
              <w:rPr>
                <w:b/>
                <w:bCs/>
                <w:sz w:val="20"/>
              </w:rPr>
              <w:t>Основное мероприятие «Осуществление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b/>
                <w:bCs/>
                <w:sz w:val="20"/>
              </w:rPr>
            </w:pPr>
            <w:r w:rsidRPr="00DF1D07">
              <w:rPr>
                <w:b/>
                <w:bCs/>
                <w:sz w:val="20"/>
              </w:rPr>
              <w:t>61 1 03 00000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b/>
                <w:bCs/>
                <w:sz w:val="20"/>
              </w:rPr>
            </w:pPr>
            <w:r w:rsidRPr="00DF1D07">
              <w:rPr>
                <w:b/>
                <w:bCs/>
                <w:sz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b/>
                <w:bCs/>
                <w:sz w:val="20"/>
              </w:rPr>
            </w:pPr>
            <w:r w:rsidRPr="00DF1D07">
              <w:rPr>
                <w:b/>
                <w:bCs/>
                <w:sz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E1524E" w:rsidP="00DF1D0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D07" w:rsidRPr="00DF1D07" w:rsidRDefault="00DF1D07" w:rsidP="00DF1D07">
            <w:pPr>
              <w:jc w:val="center"/>
              <w:rPr>
                <w:b/>
                <w:bCs/>
                <w:sz w:val="20"/>
              </w:rPr>
            </w:pPr>
            <w:r w:rsidRPr="00DF1D07">
              <w:rPr>
                <w:b/>
                <w:bCs/>
                <w:sz w:val="20"/>
              </w:rPr>
              <w:t>149,8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D07" w:rsidRPr="00DF1D07" w:rsidRDefault="00DF1D07" w:rsidP="00DF1D07">
            <w:pPr>
              <w:jc w:val="center"/>
              <w:rPr>
                <w:b/>
                <w:bCs/>
                <w:sz w:val="20"/>
              </w:rPr>
            </w:pPr>
            <w:r w:rsidRPr="00DF1D07">
              <w:rPr>
                <w:b/>
                <w:bCs/>
                <w:sz w:val="20"/>
              </w:rPr>
              <w:t>163,8</w:t>
            </w:r>
          </w:p>
        </w:tc>
      </w:tr>
      <w:tr w:rsidR="00DF1D07" w:rsidRPr="00DF1D07" w:rsidTr="00140DBA">
        <w:trPr>
          <w:trHeight w:val="19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jc w:val="both"/>
              <w:rPr>
                <w:sz w:val="20"/>
              </w:rPr>
            </w:pPr>
            <w:r w:rsidRPr="00DF1D07">
              <w:rPr>
                <w:sz w:val="20"/>
              </w:rPr>
              <w:t>Расходы Берёзовского сельского поселения на осуществление полномочий по первичному воинскому учету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61 1 03 51180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E1524E" w:rsidP="00DF1D07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125,7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136,6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150,6</w:t>
            </w:r>
          </w:p>
        </w:tc>
      </w:tr>
      <w:tr w:rsidR="00DF1D07" w:rsidRPr="00DF1D07" w:rsidTr="00140DBA">
        <w:trPr>
          <w:trHeight w:val="27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jc w:val="both"/>
              <w:rPr>
                <w:sz w:val="20"/>
              </w:rPr>
            </w:pPr>
            <w:r w:rsidRPr="00DF1D07">
              <w:rPr>
                <w:sz w:val="20"/>
              </w:rPr>
              <w:t>Расходы Берёзовского сельского поселения на осуществление полномочий по первичному воинскому учету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61 1 03 51180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E1524E" w:rsidP="00DF1D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13,2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13,2</w:t>
            </w:r>
          </w:p>
        </w:tc>
      </w:tr>
      <w:tr w:rsidR="00DF1D07" w:rsidRPr="00DF1D07" w:rsidTr="00140DBA">
        <w:trPr>
          <w:trHeight w:val="27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07" w:rsidRPr="00DF1D07" w:rsidRDefault="00DF1D07" w:rsidP="00DF1D07">
            <w:pPr>
              <w:jc w:val="both"/>
              <w:rPr>
                <w:b/>
                <w:bCs/>
                <w:color w:val="000000"/>
                <w:sz w:val="20"/>
              </w:rPr>
            </w:pPr>
            <w:r w:rsidRPr="00DF1D07">
              <w:rPr>
                <w:b/>
                <w:bCs/>
                <w:color w:val="000000"/>
                <w:sz w:val="20"/>
              </w:rPr>
              <w:t>Основное мероприятие «Пенсии за выслугу лет лицам, замещавшим выборные муниципальные должности и должности муниципальной службы в органах местного самоуправления администрации Берёзовского сельского поселения Рамонского муниципального района Воронежской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07" w:rsidRPr="00DF1D07" w:rsidRDefault="00DF1D07" w:rsidP="00DF1D07">
            <w:pPr>
              <w:jc w:val="center"/>
              <w:rPr>
                <w:b/>
                <w:bCs/>
                <w:sz w:val="20"/>
              </w:rPr>
            </w:pPr>
            <w:r w:rsidRPr="00DF1D07">
              <w:rPr>
                <w:b/>
                <w:bCs/>
                <w:sz w:val="20"/>
              </w:rPr>
              <w:t>61 1 04 00000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07" w:rsidRPr="00DF1D07" w:rsidRDefault="00DF1D07" w:rsidP="00DF1D07">
            <w:pPr>
              <w:jc w:val="center"/>
              <w:rPr>
                <w:b/>
                <w:bCs/>
                <w:sz w:val="20"/>
              </w:rPr>
            </w:pPr>
            <w:r w:rsidRPr="00DF1D07">
              <w:rPr>
                <w:b/>
                <w:bCs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07" w:rsidRPr="00DF1D07" w:rsidRDefault="00DF1D07" w:rsidP="00DF1D07">
            <w:pPr>
              <w:jc w:val="center"/>
              <w:rPr>
                <w:b/>
                <w:bCs/>
                <w:sz w:val="20"/>
              </w:rPr>
            </w:pPr>
            <w:r w:rsidRPr="00DF1D07">
              <w:rPr>
                <w:b/>
                <w:bCs/>
                <w:sz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07" w:rsidRPr="00DF1D07" w:rsidRDefault="00E1524E" w:rsidP="00DF1D0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D07" w:rsidRPr="00DF1D07" w:rsidRDefault="00DF1D07" w:rsidP="00DF1D07">
            <w:pPr>
              <w:jc w:val="center"/>
              <w:rPr>
                <w:b/>
                <w:bCs/>
                <w:sz w:val="20"/>
              </w:rPr>
            </w:pPr>
            <w:r w:rsidRPr="00DF1D07">
              <w:rPr>
                <w:b/>
                <w:bCs/>
                <w:sz w:val="20"/>
              </w:rPr>
              <w:t>210,0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D07" w:rsidRPr="00DF1D07" w:rsidRDefault="00DF1D07" w:rsidP="00DF1D07">
            <w:pPr>
              <w:jc w:val="center"/>
              <w:rPr>
                <w:b/>
                <w:bCs/>
                <w:sz w:val="20"/>
              </w:rPr>
            </w:pPr>
            <w:r w:rsidRPr="00DF1D07">
              <w:rPr>
                <w:b/>
                <w:bCs/>
                <w:sz w:val="20"/>
              </w:rPr>
              <w:t>222,0</w:t>
            </w:r>
          </w:p>
        </w:tc>
      </w:tr>
      <w:tr w:rsidR="00DF1D07" w:rsidRPr="00DF1D07" w:rsidTr="00140DBA">
        <w:trPr>
          <w:trHeight w:val="27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07" w:rsidRPr="00DF1D07" w:rsidRDefault="00DF1D07" w:rsidP="00DF1D07">
            <w:pPr>
              <w:jc w:val="both"/>
              <w:rPr>
                <w:sz w:val="20"/>
              </w:rPr>
            </w:pPr>
            <w:r w:rsidRPr="00DF1D07">
              <w:rPr>
                <w:sz w:val="20"/>
              </w:rPr>
              <w:t xml:space="preserve">Пенсии за выслугу лет лицам, замещавшим выборные муниципальные </w:t>
            </w:r>
            <w:r w:rsidRPr="00DF1D07">
              <w:rPr>
                <w:sz w:val="20"/>
              </w:rPr>
              <w:lastRenderedPageBreak/>
              <w:t>должности и должности муниципальной службы в органах местного самоуправления администрации Берёзовского сельского поселения Рамонского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lastRenderedPageBreak/>
              <w:t>61 1 04 90470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07" w:rsidRPr="00DF1D07" w:rsidRDefault="00E1524E" w:rsidP="00DF1D0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D07" w:rsidRPr="00DF1D07" w:rsidRDefault="00DF1D07" w:rsidP="00DF1D07">
            <w:pPr>
              <w:jc w:val="center"/>
              <w:rPr>
                <w:bCs/>
                <w:sz w:val="20"/>
              </w:rPr>
            </w:pPr>
            <w:r w:rsidRPr="00DF1D07">
              <w:rPr>
                <w:bCs/>
                <w:sz w:val="20"/>
              </w:rPr>
              <w:t>210,0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D07" w:rsidRPr="00DF1D07" w:rsidRDefault="00DF1D07" w:rsidP="00DF1D07">
            <w:pPr>
              <w:jc w:val="center"/>
              <w:rPr>
                <w:bCs/>
                <w:sz w:val="20"/>
              </w:rPr>
            </w:pPr>
            <w:r w:rsidRPr="00DF1D07">
              <w:rPr>
                <w:bCs/>
                <w:sz w:val="20"/>
              </w:rPr>
              <w:t>222,0</w:t>
            </w:r>
          </w:p>
        </w:tc>
      </w:tr>
      <w:tr w:rsidR="00DF1D07" w:rsidRPr="00DF1D07" w:rsidTr="00140DBA">
        <w:trPr>
          <w:trHeight w:val="8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jc w:val="both"/>
              <w:rPr>
                <w:b/>
                <w:bCs/>
                <w:sz w:val="20"/>
              </w:rPr>
            </w:pPr>
            <w:r w:rsidRPr="00DF1D07">
              <w:rPr>
                <w:b/>
                <w:bCs/>
                <w:sz w:val="20"/>
              </w:rPr>
              <w:lastRenderedPageBreak/>
              <w:t>Основные мероприятия «Управление резервным фондом администрации Берёзовского сельского поселения Рамонского муниципального района Воронежской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b/>
                <w:bCs/>
                <w:sz w:val="20"/>
              </w:rPr>
            </w:pPr>
            <w:r w:rsidRPr="00DF1D07">
              <w:rPr>
                <w:b/>
                <w:bCs/>
                <w:sz w:val="20"/>
              </w:rPr>
              <w:t>61 1 06 00000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b/>
                <w:bCs/>
                <w:sz w:val="20"/>
              </w:rPr>
            </w:pPr>
            <w:r w:rsidRPr="00DF1D07">
              <w:rPr>
                <w:b/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b/>
                <w:bCs/>
                <w:sz w:val="20"/>
              </w:rPr>
            </w:pPr>
            <w:r w:rsidRPr="00DF1D07">
              <w:rPr>
                <w:b/>
                <w:bCs/>
                <w:sz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E1524E" w:rsidP="00DF1D0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D07" w:rsidRPr="00DF1D07" w:rsidRDefault="00DF1D07" w:rsidP="00DF1D07">
            <w:pPr>
              <w:jc w:val="center"/>
              <w:rPr>
                <w:b/>
                <w:bCs/>
                <w:sz w:val="20"/>
              </w:rPr>
            </w:pPr>
            <w:r w:rsidRPr="00DF1D07">
              <w:rPr>
                <w:b/>
                <w:bCs/>
                <w:sz w:val="20"/>
              </w:rPr>
              <w:t>75,00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D07" w:rsidRPr="00DF1D07" w:rsidRDefault="00DF1D07" w:rsidP="00DF1D07">
            <w:pPr>
              <w:jc w:val="center"/>
              <w:rPr>
                <w:b/>
                <w:bCs/>
                <w:sz w:val="20"/>
              </w:rPr>
            </w:pPr>
            <w:r w:rsidRPr="00DF1D07">
              <w:rPr>
                <w:b/>
                <w:bCs/>
                <w:sz w:val="20"/>
              </w:rPr>
              <w:t>75,00</w:t>
            </w:r>
          </w:p>
        </w:tc>
      </w:tr>
      <w:tr w:rsidR="00DF1D07" w:rsidRPr="00DF1D07" w:rsidTr="00140DBA">
        <w:trPr>
          <w:trHeight w:val="7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jc w:val="both"/>
              <w:rPr>
                <w:sz w:val="20"/>
              </w:rPr>
            </w:pPr>
            <w:r w:rsidRPr="00DF1D07">
              <w:rPr>
                <w:sz w:val="20"/>
              </w:rPr>
              <w:t>Резервный фонд администрации Берёзовского сельского поселения Рамонского муниципального района Воронежской области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61 1 06 20570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E1524E" w:rsidP="00DF1D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75,00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75,00</w:t>
            </w:r>
          </w:p>
        </w:tc>
      </w:tr>
      <w:tr w:rsidR="00815F70" w:rsidRPr="00DF1D07" w:rsidTr="00140DBA">
        <w:trPr>
          <w:trHeight w:val="7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0" w:rsidRPr="00DF1D07" w:rsidRDefault="00815F70" w:rsidP="00DF1D07">
            <w:pPr>
              <w:jc w:val="both"/>
              <w:rPr>
                <w:b/>
                <w:bCs/>
                <w:sz w:val="20"/>
              </w:rPr>
            </w:pPr>
            <w:r w:rsidRPr="00DF1D07">
              <w:rPr>
                <w:b/>
                <w:bCs/>
                <w:sz w:val="20"/>
              </w:rPr>
              <w:t>Подпрограмма «Защита населения и территории Берёзовского сельского поселения Рамонского муниципального района Воронежской области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F70" w:rsidRPr="00DF1D07" w:rsidRDefault="00815F70" w:rsidP="00DF1D07">
            <w:pPr>
              <w:jc w:val="center"/>
              <w:rPr>
                <w:b/>
                <w:bCs/>
                <w:sz w:val="20"/>
              </w:rPr>
            </w:pPr>
            <w:r w:rsidRPr="00DF1D07">
              <w:rPr>
                <w:b/>
                <w:bCs/>
                <w:sz w:val="20"/>
              </w:rPr>
              <w:t>61 2 00 00000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F70" w:rsidRPr="00DF1D07" w:rsidRDefault="00815F70" w:rsidP="00DF1D07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F70" w:rsidRPr="00DF1D07" w:rsidRDefault="00815F70" w:rsidP="00DF1D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F70" w:rsidRPr="00DF1D07" w:rsidRDefault="00815F70" w:rsidP="00DF1D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F70" w:rsidRDefault="00815F70" w:rsidP="00DF1D0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70" w:rsidRPr="00DF1D07" w:rsidRDefault="00815F70" w:rsidP="00DF1D0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70" w:rsidRPr="00DF1D07" w:rsidRDefault="00815F70" w:rsidP="00DF1D0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</w:t>
            </w:r>
          </w:p>
        </w:tc>
      </w:tr>
      <w:tr w:rsidR="00DF1D07" w:rsidRPr="00DF1D07" w:rsidTr="00140DBA">
        <w:trPr>
          <w:trHeight w:val="7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jc w:val="both"/>
              <w:rPr>
                <w:b/>
                <w:bCs/>
                <w:sz w:val="20"/>
              </w:rPr>
            </w:pPr>
            <w:r w:rsidRPr="00DF1D07">
              <w:rPr>
                <w:b/>
                <w:bCs/>
                <w:sz w:val="20"/>
              </w:rPr>
              <w:t>Подпрограмма «Защита населения и территории Берёзовского сельского поселения Рамонского муниципального района Воронежской области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b/>
                <w:bCs/>
                <w:sz w:val="20"/>
              </w:rPr>
            </w:pPr>
            <w:r w:rsidRPr="00DF1D07">
              <w:rPr>
                <w:b/>
                <w:bCs/>
                <w:sz w:val="20"/>
              </w:rPr>
              <w:t>61 2 00 00000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b/>
                <w:bCs/>
                <w:sz w:val="20"/>
              </w:rPr>
            </w:pPr>
            <w:r w:rsidRPr="00DF1D07">
              <w:rPr>
                <w:b/>
                <w:bCs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b/>
                <w:bCs/>
                <w:sz w:val="20"/>
              </w:rPr>
            </w:pPr>
            <w:r w:rsidRPr="00DF1D07">
              <w:rPr>
                <w:b/>
                <w:bCs/>
                <w:sz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E1524E" w:rsidP="00DF1D0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D07" w:rsidRPr="00DF1D07" w:rsidRDefault="00DF1D07" w:rsidP="00DF1D07">
            <w:pPr>
              <w:jc w:val="center"/>
              <w:rPr>
                <w:b/>
                <w:bCs/>
                <w:sz w:val="20"/>
              </w:rPr>
            </w:pPr>
            <w:r w:rsidRPr="00DF1D07">
              <w:rPr>
                <w:b/>
                <w:bCs/>
                <w:sz w:val="20"/>
              </w:rPr>
              <w:t>115,00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D07" w:rsidRPr="00DF1D07" w:rsidRDefault="00DF1D07" w:rsidP="00DF1D07">
            <w:pPr>
              <w:jc w:val="center"/>
              <w:rPr>
                <w:b/>
                <w:bCs/>
                <w:sz w:val="20"/>
              </w:rPr>
            </w:pPr>
            <w:r w:rsidRPr="00DF1D07">
              <w:rPr>
                <w:b/>
                <w:bCs/>
                <w:sz w:val="20"/>
              </w:rPr>
              <w:t>120,00</w:t>
            </w:r>
          </w:p>
        </w:tc>
      </w:tr>
      <w:tr w:rsidR="00DF1D07" w:rsidRPr="00DF1D07" w:rsidTr="00140DBA">
        <w:trPr>
          <w:trHeight w:val="10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jc w:val="both"/>
              <w:rPr>
                <w:b/>
                <w:bCs/>
                <w:sz w:val="20"/>
              </w:rPr>
            </w:pPr>
            <w:r w:rsidRPr="00DF1D07">
              <w:rPr>
                <w:b/>
                <w:bCs/>
                <w:sz w:val="20"/>
              </w:rPr>
              <w:t>Основное мероприятие «Финансовое обеспечение деятельности в сфере защиты населений и территории от чрезвычайных ситуаций»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b/>
                <w:bCs/>
                <w:sz w:val="20"/>
              </w:rPr>
            </w:pPr>
            <w:r w:rsidRPr="00DF1D07">
              <w:rPr>
                <w:b/>
                <w:bCs/>
                <w:sz w:val="20"/>
              </w:rPr>
              <w:t>61 2 01 00000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b/>
                <w:bCs/>
                <w:sz w:val="20"/>
              </w:rPr>
            </w:pPr>
            <w:r w:rsidRPr="00DF1D07">
              <w:rPr>
                <w:b/>
                <w:bCs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b/>
                <w:bCs/>
                <w:sz w:val="20"/>
              </w:rPr>
            </w:pPr>
            <w:r w:rsidRPr="00DF1D07">
              <w:rPr>
                <w:b/>
                <w:bCs/>
                <w:sz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E1524E" w:rsidP="00DF1D0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D07" w:rsidRPr="00DF1D07" w:rsidRDefault="00DF1D07" w:rsidP="00DF1D07">
            <w:pPr>
              <w:jc w:val="center"/>
              <w:rPr>
                <w:b/>
                <w:bCs/>
                <w:sz w:val="20"/>
              </w:rPr>
            </w:pPr>
            <w:r w:rsidRPr="00DF1D07">
              <w:rPr>
                <w:b/>
                <w:bCs/>
                <w:sz w:val="20"/>
              </w:rPr>
              <w:t>115,00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D07" w:rsidRPr="00DF1D07" w:rsidRDefault="00DF1D07" w:rsidP="00DF1D07">
            <w:pPr>
              <w:jc w:val="center"/>
              <w:rPr>
                <w:b/>
                <w:bCs/>
                <w:sz w:val="20"/>
              </w:rPr>
            </w:pPr>
            <w:r w:rsidRPr="00DF1D07">
              <w:rPr>
                <w:b/>
                <w:bCs/>
                <w:sz w:val="20"/>
              </w:rPr>
              <w:t>120,00</w:t>
            </w:r>
          </w:p>
        </w:tc>
      </w:tr>
      <w:tr w:rsidR="00DF1D07" w:rsidRPr="00DF1D07" w:rsidTr="00140DBA">
        <w:trPr>
          <w:trHeight w:val="7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jc w:val="both"/>
              <w:rPr>
                <w:sz w:val="20"/>
              </w:rPr>
            </w:pPr>
            <w:r w:rsidRPr="00DF1D07">
              <w:rPr>
                <w:sz w:val="20"/>
              </w:rPr>
              <w:t>Расходы Берёзовского сельского поселения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61 2 01 91430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E1524E" w:rsidP="00DF1D0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D07" w:rsidRPr="00DF1D07" w:rsidRDefault="00DF1D07" w:rsidP="00DF1D07">
            <w:pPr>
              <w:jc w:val="center"/>
              <w:rPr>
                <w:bCs/>
                <w:sz w:val="20"/>
              </w:rPr>
            </w:pPr>
            <w:r w:rsidRPr="00DF1D07">
              <w:rPr>
                <w:bCs/>
                <w:sz w:val="20"/>
              </w:rPr>
              <w:t>115,00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D07" w:rsidRPr="00DF1D07" w:rsidRDefault="00DF1D07" w:rsidP="00DF1D07">
            <w:pPr>
              <w:jc w:val="center"/>
              <w:rPr>
                <w:bCs/>
                <w:sz w:val="20"/>
              </w:rPr>
            </w:pPr>
            <w:r w:rsidRPr="00DF1D07">
              <w:rPr>
                <w:bCs/>
                <w:sz w:val="20"/>
              </w:rPr>
              <w:t>120,00</w:t>
            </w:r>
          </w:p>
        </w:tc>
      </w:tr>
      <w:tr w:rsidR="009B0BE6" w:rsidRPr="00DF1D07" w:rsidTr="00140DBA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E6" w:rsidRPr="00DF1D07" w:rsidRDefault="009B0BE6" w:rsidP="009B0BE6">
            <w:pPr>
              <w:jc w:val="both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sz w:val="20"/>
              </w:rPr>
              <w:t>Подпрограмма «Защита населения и территории Берёзовского сельского поселения Рамонского муниципального района Воронежской области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BE6" w:rsidRPr="00DF1D07" w:rsidRDefault="009B0BE6" w:rsidP="009B0BE6">
            <w:pPr>
              <w:jc w:val="center"/>
              <w:rPr>
                <w:b/>
                <w:bCs/>
                <w:sz w:val="20"/>
              </w:rPr>
            </w:pPr>
            <w:r w:rsidRPr="00DF1D07">
              <w:rPr>
                <w:b/>
                <w:bCs/>
                <w:sz w:val="20"/>
              </w:rPr>
              <w:t>61 2 00 00000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BE6" w:rsidRPr="00DF1D07" w:rsidRDefault="009B0BE6" w:rsidP="009B0BE6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BE6" w:rsidRPr="00DF1D07" w:rsidRDefault="009B0BE6" w:rsidP="009B0BE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BE6" w:rsidRPr="00DF1D07" w:rsidRDefault="009B0BE6" w:rsidP="009B0BE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BE6" w:rsidRPr="00203804" w:rsidRDefault="009B0BE6" w:rsidP="009B0BE6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203804">
              <w:rPr>
                <w:rFonts w:ascii="Times New Roman" w:hAnsi="Times New Roman"/>
                <w:b/>
                <w:bCs/>
                <w:sz w:val="20"/>
              </w:rPr>
              <w:t>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BE6" w:rsidRPr="00DF1D07" w:rsidRDefault="009B0BE6" w:rsidP="009B0BE6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BE6" w:rsidRPr="00DF1D07" w:rsidRDefault="009B0BE6" w:rsidP="009B0BE6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0,0</w:t>
            </w:r>
          </w:p>
        </w:tc>
      </w:tr>
      <w:tr w:rsidR="009B0BE6" w:rsidRPr="00DF1D07" w:rsidTr="00140DBA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E6" w:rsidRPr="00203804" w:rsidRDefault="009B0BE6" w:rsidP="009B0BE6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203804">
              <w:rPr>
                <w:rFonts w:ascii="Times New Roman" w:hAnsi="Times New Roman"/>
                <w:b/>
                <w:sz w:val="20"/>
              </w:rPr>
              <w:t>Основное мероприятие "Расходы на повышение уровня защищенности помещений, предоставленных для работы участковых уполномоченных полиции"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BE6" w:rsidRPr="00DF1D07" w:rsidRDefault="009B0BE6" w:rsidP="009B0BE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61 2 02</w:t>
            </w:r>
            <w:r w:rsidRPr="00DF1D07">
              <w:rPr>
                <w:b/>
                <w:bCs/>
                <w:sz w:val="20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BE6" w:rsidRPr="00DF1D07" w:rsidRDefault="009B0BE6" w:rsidP="009B0BE6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BE6" w:rsidRPr="00DF1D07" w:rsidRDefault="009B0BE6" w:rsidP="009B0BE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BE6" w:rsidRPr="00DF1D07" w:rsidRDefault="009B0BE6" w:rsidP="009B0BE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BE6" w:rsidRPr="00203804" w:rsidRDefault="009B0BE6" w:rsidP="009B0BE6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203804">
              <w:rPr>
                <w:rFonts w:ascii="Times New Roman" w:hAnsi="Times New Roman"/>
                <w:b/>
                <w:bCs/>
                <w:sz w:val="20"/>
              </w:rPr>
              <w:t>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BE6" w:rsidRPr="00DF1D07" w:rsidRDefault="009B0BE6" w:rsidP="009B0BE6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BE6" w:rsidRPr="00DF1D07" w:rsidRDefault="009B0BE6" w:rsidP="009B0BE6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0,0</w:t>
            </w:r>
          </w:p>
        </w:tc>
      </w:tr>
      <w:tr w:rsidR="009B0BE6" w:rsidRPr="00DF1D07" w:rsidTr="00140DBA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E6" w:rsidRPr="00DF1D07" w:rsidRDefault="009B0BE6" w:rsidP="009B0BE6">
            <w:pPr>
              <w:jc w:val="both"/>
              <w:rPr>
                <w:rFonts w:ascii="Times New Roman" w:hAnsi="Times New Roman"/>
                <w:sz w:val="20"/>
              </w:rPr>
            </w:pPr>
            <w:r w:rsidRPr="00203804">
              <w:rPr>
                <w:rFonts w:ascii="Times New Roman" w:hAnsi="Times New Roman"/>
                <w:sz w:val="20"/>
              </w:rPr>
              <w:t>Расходы на повышение уровня защищенности помещений, предоставленных для работы участковых уполномоченных полиции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F1D07">
              <w:rPr>
                <w:rFonts w:ascii="Times New Roman" w:hAnsi="Times New Roman"/>
                <w:sz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BE6" w:rsidRPr="00DF1D07" w:rsidRDefault="009B0BE6" w:rsidP="009B0BE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61 2 02 99890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BE6" w:rsidRPr="00DF1D07" w:rsidRDefault="009B0BE6" w:rsidP="009B0B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BE6" w:rsidRPr="00E1524E" w:rsidRDefault="009B0BE6" w:rsidP="009B0BE6">
            <w:pPr>
              <w:jc w:val="center"/>
              <w:rPr>
                <w:bCs/>
                <w:sz w:val="20"/>
              </w:rPr>
            </w:pPr>
            <w:r w:rsidRPr="00E1524E">
              <w:rPr>
                <w:bCs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BE6" w:rsidRPr="00E1524E" w:rsidRDefault="009B0BE6" w:rsidP="009B0BE6">
            <w:pPr>
              <w:jc w:val="center"/>
              <w:rPr>
                <w:bCs/>
                <w:sz w:val="20"/>
              </w:rPr>
            </w:pPr>
            <w:r w:rsidRPr="00E1524E">
              <w:rPr>
                <w:bCs/>
                <w:sz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BE6" w:rsidRPr="00DC7FB2" w:rsidRDefault="009B0BE6" w:rsidP="009B0BE6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BE6" w:rsidRPr="00E1524E" w:rsidRDefault="009B0BE6" w:rsidP="009B0BE6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E1524E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BE6" w:rsidRPr="00E1524E" w:rsidRDefault="009B0BE6" w:rsidP="009B0BE6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E1524E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9B0BE6" w:rsidRPr="00DF1D07" w:rsidTr="00140DBA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E6" w:rsidRPr="00203804" w:rsidRDefault="009B0BE6" w:rsidP="009B0BE6">
            <w:pPr>
              <w:jc w:val="both"/>
              <w:rPr>
                <w:rFonts w:ascii="Times New Roman" w:hAnsi="Times New Roman"/>
                <w:sz w:val="20"/>
              </w:rPr>
            </w:pPr>
            <w:r w:rsidRPr="00203804">
              <w:rPr>
                <w:rFonts w:ascii="Times New Roman" w:hAnsi="Times New Roman"/>
                <w:sz w:val="20"/>
              </w:rPr>
              <w:lastRenderedPageBreak/>
              <w:t>Расходы на повышение уровня защищенности помещений, предоставленных для работы участковых уполномоченных полиции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F1D07">
              <w:rPr>
                <w:rFonts w:ascii="Times New Roman" w:hAnsi="Times New Roman"/>
                <w:sz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BE6" w:rsidRPr="00DF1D07" w:rsidRDefault="009B0BE6" w:rsidP="009B0BE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61 2 02 </w:t>
            </w:r>
            <w:r>
              <w:rPr>
                <w:rFonts w:ascii="Times New Roman" w:hAnsi="Times New Roman"/>
                <w:sz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</w:rPr>
              <w:t>9890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BE6" w:rsidRPr="00DF1D07" w:rsidRDefault="009B0BE6" w:rsidP="009B0B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BE6" w:rsidRPr="00E1524E" w:rsidRDefault="009B0BE6" w:rsidP="009B0BE6">
            <w:pPr>
              <w:jc w:val="center"/>
              <w:rPr>
                <w:bCs/>
                <w:sz w:val="20"/>
              </w:rPr>
            </w:pPr>
            <w:r w:rsidRPr="00E1524E">
              <w:rPr>
                <w:bCs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BE6" w:rsidRPr="00E1524E" w:rsidRDefault="009B0BE6" w:rsidP="009B0BE6">
            <w:pPr>
              <w:jc w:val="center"/>
              <w:rPr>
                <w:bCs/>
                <w:sz w:val="20"/>
              </w:rPr>
            </w:pPr>
            <w:r w:rsidRPr="00E1524E">
              <w:rPr>
                <w:bCs/>
                <w:sz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BE6" w:rsidRPr="004657B9" w:rsidRDefault="009B0BE6" w:rsidP="009B0BE6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7</w:t>
            </w:r>
            <w:r>
              <w:rPr>
                <w:rFonts w:ascii="Times New Roman" w:hAnsi="Times New Roman"/>
                <w:bCs/>
                <w:sz w:val="20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BE6" w:rsidRPr="00E1524E" w:rsidRDefault="009B0BE6" w:rsidP="009B0BE6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E1524E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BE6" w:rsidRPr="00E1524E" w:rsidRDefault="009B0BE6" w:rsidP="009B0BE6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E1524E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DF1D07" w:rsidRPr="00DF1D07" w:rsidTr="00140DBA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jc w:val="both"/>
              <w:rPr>
                <w:b/>
                <w:bCs/>
                <w:color w:val="000000"/>
                <w:sz w:val="20"/>
              </w:rPr>
            </w:pPr>
            <w:r w:rsidRPr="00DF1D07">
              <w:rPr>
                <w:b/>
                <w:bCs/>
                <w:color w:val="000000"/>
                <w:sz w:val="20"/>
              </w:rPr>
              <w:t>Подпрограмма «Развитие и функционирование дорожного хозяйства и развитие градостроительной деятельности  Берёзовского сельского поселения Рамонского муниципального района Воронежской области за счет средств муниципального дорожного фонда»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b/>
                <w:bCs/>
                <w:sz w:val="20"/>
              </w:rPr>
            </w:pPr>
            <w:r w:rsidRPr="00DF1D07">
              <w:rPr>
                <w:b/>
                <w:bCs/>
                <w:sz w:val="20"/>
              </w:rPr>
              <w:t>61 3 00 00000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b/>
                <w:bCs/>
                <w:sz w:val="20"/>
              </w:rPr>
            </w:pPr>
            <w:r w:rsidRPr="00DF1D07">
              <w:rPr>
                <w:b/>
                <w:bCs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b/>
                <w:bCs/>
                <w:sz w:val="20"/>
              </w:rPr>
            </w:pPr>
            <w:r w:rsidRPr="00DF1D07">
              <w:rPr>
                <w:b/>
                <w:bCs/>
                <w:sz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9B0BE6" w:rsidP="00DF1D0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D07" w:rsidRPr="00DF1D07" w:rsidRDefault="00DF1D07" w:rsidP="00DF1D07">
            <w:pPr>
              <w:jc w:val="center"/>
              <w:rPr>
                <w:b/>
                <w:bCs/>
                <w:sz w:val="20"/>
              </w:rPr>
            </w:pPr>
            <w:r w:rsidRPr="00DF1D07">
              <w:rPr>
                <w:b/>
                <w:bCs/>
                <w:sz w:val="20"/>
              </w:rPr>
              <w:t>5657,0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D07" w:rsidRPr="00DF1D07" w:rsidRDefault="00DF1D07" w:rsidP="00DF1D07">
            <w:pPr>
              <w:jc w:val="center"/>
              <w:rPr>
                <w:b/>
                <w:bCs/>
                <w:sz w:val="20"/>
              </w:rPr>
            </w:pPr>
            <w:r w:rsidRPr="00DF1D07">
              <w:rPr>
                <w:b/>
                <w:bCs/>
                <w:sz w:val="20"/>
              </w:rPr>
              <w:t>8807,8</w:t>
            </w:r>
          </w:p>
        </w:tc>
      </w:tr>
      <w:tr w:rsidR="00DF1D07" w:rsidRPr="00DF1D07" w:rsidTr="00140DBA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jc w:val="both"/>
              <w:rPr>
                <w:b/>
                <w:bCs/>
                <w:color w:val="000000"/>
                <w:sz w:val="20"/>
              </w:rPr>
            </w:pPr>
            <w:r w:rsidRPr="00DF1D07">
              <w:rPr>
                <w:b/>
                <w:bCs/>
                <w:color w:val="000000"/>
                <w:sz w:val="20"/>
              </w:rPr>
              <w:t>Основное мероприятие «Развитие сети автомобильных дорог общего пользования, строительство, ремонт, содержание дорог и мостов в границах поселений»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b/>
                <w:bCs/>
                <w:sz w:val="20"/>
              </w:rPr>
            </w:pPr>
            <w:r w:rsidRPr="00DF1D07">
              <w:rPr>
                <w:b/>
                <w:bCs/>
                <w:sz w:val="20"/>
              </w:rPr>
              <w:t>61 3 01 00000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b/>
                <w:bCs/>
                <w:sz w:val="20"/>
              </w:rPr>
            </w:pPr>
            <w:r w:rsidRPr="00DF1D07">
              <w:rPr>
                <w:b/>
                <w:bCs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b/>
                <w:bCs/>
                <w:sz w:val="20"/>
              </w:rPr>
            </w:pPr>
            <w:r w:rsidRPr="00DF1D07">
              <w:rPr>
                <w:b/>
                <w:bCs/>
                <w:sz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9B0BE6" w:rsidP="00DF1D0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D07" w:rsidRPr="00DF1D07" w:rsidRDefault="00DF1D07" w:rsidP="00DF1D07">
            <w:pPr>
              <w:jc w:val="center"/>
              <w:rPr>
                <w:b/>
                <w:bCs/>
                <w:sz w:val="20"/>
              </w:rPr>
            </w:pPr>
            <w:r w:rsidRPr="00DF1D07">
              <w:rPr>
                <w:b/>
                <w:bCs/>
                <w:sz w:val="20"/>
              </w:rPr>
              <w:t>5657,0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D07" w:rsidRPr="00DF1D07" w:rsidRDefault="00DF1D07" w:rsidP="00DF1D07">
            <w:pPr>
              <w:jc w:val="center"/>
              <w:rPr>
                <w:b/>
                <w:bCs/>
                <w:sz w:val="20"/>
              </w:rPr>
            </w:pPr>
            <w:r w:rsidRPr="00DF1D07">
              <w:rPr>
                <w:b/>
                <w:bCs/>
                <w:sz w:val="20"/>
              </w:rPr>
              <w:t>8807,8</w:t>
            </w:r>
          </w:p>
        </w:tc>
      </w:tr>
      <w:tr w:rsidR="00DF1D07" w:rsidRPr="00DF1D07" w:rsidTr="00140DBA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07" w:rsidRPr="00DF1D07" w:rsidRDefault="00DF1D07" w:rsidP="00DF1D07">
            <w:pPr>
              <w:jc w:val="both"/>
              <w:rPr>
                <w:sz w:val="20"/>
              </w:rPr>
            </w:pPr>
            <w:r w:rsidRPr="00DF1D07">
              <w:rPr>
                <w:sz w:val="20"/>
              </w:rPr>
              <w:t>Расходы, связанные с развитием сети автомобильных дорог общего пользования в границах Берёзовского сельского поселения Рамонского муниципального района Воронежской области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61 3 01 91290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07" w:rsidRPr="00DF1D07" w:rsidRDefault="009B0BE6" w:rsidP="00DF1D07">
            <w:pPr>
              <w:ind w:left="-108" w:right="-108"/>
              <w:jc w:val="center"/>
              <w:outlineLvl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3747,3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2087,6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2126,0</w:t>
            </w:r>
          </w:p>
        </w:tc>
      </w:tr>
      <w:tr w:rsidR="00DF1D07" w:rsidRPr="00DF1D07" w:rsidTr="00140DBA">
        <w:trPr>
          <w:trHeight w:val="40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07" w:rsidRPr="00DF1D07" w:rsidRDefault="00DF1D07" w:rsidP="00DF1D07">
            <w:pPr>
              <w:jc w:val="both"/>
              <w:rPr>
                <w:color w:val="000000"/>
                <w:sz w:val="20"/>
              </w:rPr>
            </w:pPr>
            <w:r w:rsidRPr="00DF1D07">
              <w:rPr>
                <w:bCs/>
                <w:color w:val="000000"/>
                <w:sz w:val="20"/>
              </w:rPr>
              <w:t xml:space="preserve">Расходы на капитальный ремонт и ремонт автомобильных дорог общего пользования местного значения </w:t>
            </w:r>
            <w:r w:rsidRPr="00DF1D07">
              <w:rPr>
                <w:sz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61 3 01 S8850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07" w:rsidRPr="00DF1D07" w:rsidRDefault="009B0BE6" w:rsidP="00DF1D07">
            <w:pPr>
              <w:ind w:left="-108" w:right="-108"/>
              <w:jc w:val="center"/>
              <w:outlineLvl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8151,3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3569,4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6681,8</w:t>
            </w:r>
          </w:p>
        </w:tc>
      </w:tr>
      <w:tr w:rsidR="00DF1D07" w:rsidRPr="00DF1D07" w:rsidTr="00140DBA">
        <w:trPr>
          <w:trHeight w:val="40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07" w:rsidRPr="00DF1D07" w:rsidRDefault="00DF1D07" w:rsidP="00DF1D07">
            <w:pPr>
              <w:jc w:val="both"/>
              <w:rPr>
                <w:color w:val="2C2D2E"/>
                <w:sz w:val="20"/>
              </w:rPr>
            </w:pPr>
            <w:r w:rsidRPr="00DF1D07">
              <w:rPr>
                <w:color w:val="2C2D2E"/>
                <w:sz w:val="20"/>
              </w:rPr>
              <w:t>Расходы Берёзовского сельского поселения на реализацию проектов по поддержке местных инициатив на территории Берёзовского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61 3 01 S8910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07" w:rsidRPr="00DF1D07" w:rsidRDefault="009B0BE6" w:rsidP="00DF1D07">
            <w:pPr>
              <w:ind w:left="-108" w:right="-108"/>
              <w:jc w:val="center"/>
              <w:outlineLvl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4074,2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0,0</w:t>
            </w:r>
          </w:p>
        </w:tc>
      </w:tr>
      <w:tr w:rsidR="00DF1D07" w:rsidRPr="00DF1D07" w:rsidTr="00140DBA">
        <w:trPr>
          <w:trHeight w:val="7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jc w:val="both"/>
              <w:rPr>
                <w:b/>
                <w:bCs/>
                <w:sz w:val="20"/>
              </w:rPr>
            </w:pPr>
            <w:r w:rsidRPr="00DF1D07">
              <w:rPr>
                <w:b/>
                <w:bCs/>
                <w:sz w:val="20"/>
              </w:rPr>
              <w:t xml:space="preserve">Подпрограмма «Жилищно-коммунальное хозяйство Берёзовского сельского поселения Рамонского муниципального района Воронежской области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b/>
                <w:bCs/>
                <w:sz w:val="20"/>
              </w:rPr>
            </w:pPr>
            <w:r w:rsidRPr="00DF1D07">
              <w:rPr>
                <w:b/>
                <w:bCs/>
                <w:sz w:val="20"/>
              </w:rPr>
              <w:t>61 4 00 00000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9B0BE6" w:rsidP="00DF1D0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D07" w:rsidRPr="00DF1D07" w:rsidRDefault="00DF1D07" w:rsidP="00DF1D07">
            <w:pPr>
              <w:jc w:val="center"/>
              <w:rPr>
                <w:b/>
                <w:bCs/>
                <w:sz w:val="20"/>
              </w:rPr>
            </w:pPr>
            <w:r w:rsidRPr="00DF1D07">
              <w:rPr>
                <w:b/>
                <w:bCs/>
                <w:sz w:val="20"/>
              </w:rPr>
              <w:t>2436,8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D07" w:rsidRPr="00DF1D07" w:rsidRDefault="00DF1D07" w:rsidP="00DF1D07">
            <w:pPr>
              <w:jc w:val="center"/>
              <w:rPr>
                <w:b/>
                <w:bCs/>
                <w:sz w:val="20"/>
              </w:rPr>
            </w:pPr>
            <w:r w:rsidRPr="00DF1D07">
              <w:rPr>
                <w:b/>
                <w:bCs/>
                <w:sz w:val="20"/>
              </w:rPr>
              <w:t>2085,6</w:t>
            </w:r>
          </w:p>
        </w:tc>
      </w:tr>
      <w:tr w:rsidR="00DF1D07" w:rsidRPr="00DF1D07" w:rsidTr="00140DBA">
        <w:trPr>
          <w:trHeight w:val="7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07" w:rsidRPr="00DF1D07" w:rsidRDefault="00DF1D07" w:rsidP="00DF1D07">
            <w:pPr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F1D07">
              <w:rPr>
                <w:rFonts w:ascii="Times New Roman" w:hAnsi="Times New Roman"/>
                <w:b/>
                <w:bCs/>
                <w:color w:val="000000"/>
                <w:sz w:val="20"/>
              </w:rPr>
              <w:t>Основное мероприятие "Текущий ремонт объектов водоснабжения, водоотведение" Берёзовского сельского поселения Рамонского района Воронежской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07" w:rsidRPr="00DF1D07" w:rsidRDefault="00DF1D07" w:rsidP="00DF1D07">
            <w:pPr>
              <w:jc w:val="center"/>
              <w:rPr>
                <w:b/>
                <w:bCs/>
                <w:sz w:val="20"/>
              </w:rPr>
            </w:pPr>
            <w:r w:rsidRPr="00DF1D07">
              <w:rPr>
                <w:b/>
                <w:bCs/>
                <w:sz w:val="20"/>
              </w:rPr>
              <w:t>61 4 08 000000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07" w:rsidRPr="00DF1D07" w:rsidRDefault="00DF1D07" w:rsidP="00DF1D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07" w:rsidRPr="00DF1D07" w:rsidRDefault="00DF1D07" w:rsidP="00DF1D07">
            <w:pPr>
              <w:jc w:val="center"/>
              <w:rPr>
                <w:b/>
                <w:bCs/>
                <w:sz w:val="20"/>
              </w:rPr>
            </w:pPr>
            <w:r w:rsidRPr="00DF1D07">
              <w:rPr>
                <w:b/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07" w:rsidRPr="00DF1D07" w:rsidRDefault="00DF1D07" w:rsidP="00DF1D07">
            <w:pPr>
              <w:jc w:val="center"/>
              <w:rPr>
                <w:b/>
                <w:bCs/>
                <w:sz w:val="20"/>
              </w:rPr>
            </w:pPr>
            <w:r w:rsidRPr="00DF1D07">
              <w:rPr>
                <w:b/>
                <w:bCs/>
                <w:sz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07" w:rsidRPr="00DF1D07" w:rsidRDefault="009B0BE6" w:rsidP="00DF1D0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D07" w:rsidRPr="00DF1D07" w:rsidRDefault="00DF1D07" w:rsidP="00DF1D07">
            <w:pPr>
              <w:jc w:val="center"/>
              <w:rPr>
                <w:b/>
                <w:bCs/>
                <w:sz w:val="20"/>
              </w:rPr>
            </w:pPr>
            <w:r w:rsidRPr="00DF1D07">
              <w:rPr>
                <w:b/>
                <w:bCs/>
                <w:sz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D07" w:rsidRPr="00DF1D07" w:rsidRDefault="00DF1D07" w:rsidP="00DF1D07">
            <w:pPr>
              <w:jc w:val="center"/>
              <w:rPr>
                <w:b/>
                <w:bCs/>
                <w:sz w:val="20"/>
              </w:rPr>
            </w:pPr>
            <w:r w:rsidRPr="00DF1D07">
              <w:rPr>
                <w:b/>
                <w:bCs/>
                <w:sz w:val="20"/>
              </w:rPr>
              <w:t>0,0</w:t>
            </w:r>
          </w:p>
        </w:tc>
      </w:tr>
      <w:tr w:rsidR="00DF1D07" w:rsidRPr="00DF1D07" w:rsidTr="00140DBA">
        <w:trPr>
          <w:trHeight w:val="7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jc w:val="both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bCs/>
                <w:color w:val="000000"/>
                <w:sz w:val="20"/>
              </w:rPr>
              <w:t xml:space="preserve">Расходы сельского поселения на содержание, капитальный и текущий ремонт объектов в области жилищно-коммунального хозяйства </w:t>
            </w:r>
            <w:r w:rsidRPr="00DF1D07">
              <w:rPr>
                <w:rFonts w:ascii="Times New Roman" w:hAnsi="Times New Roman"/>
                <w:sz w:val="20"/>
              </w:rPr>
              <w:t>(Закупка товаров, работ и услуг для государственных (муниципальных)нужд)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61 4 08 94210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9B0BE6" w:rsidP="00DF1D07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926,4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0,0</w:t>
            </w:r>
          </w:p>
        </w:tc>
      </w:tr>
      <w:tr w:rsidR="00DF1D07" w:rsidRPr="00DF1D07" w:rsidTr="00140DBA">
        <w:trPr>
          <w:trHeight w:val="7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07" w:rsidRPr="00DF1D07" w:rsidRDefault="00DF1D07" w:rsidP="00DF1D07">
            <w:pPr>
              <w:jc w:val="both"/>
              <w:rPr>
                <w:b/>
                <w:bCs/>
                <w:color w:val="000000"/>
                <w:sz w:val="20"/>
              </w:rPr>
            </w:pPr>
            <w:r w:rsidRPr="00DF1D07">
              <w:rPr>
                <w:b/>
                <w:bCs/>
                <w:color w:val="000000"/>
                <w:sz w:val="20"/>
              </w:rPr>
              <w:t>Основное мероприятие «Содержание системы уличного освещения, повышение энергетической эффективности экономики поселений и сокращение энергетических издержек»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07" w:rsidRPr="00DF1D07" w:rsidRDefault="00DF1D07" w:rsidP="00DF1D07">
            <w:pPr>
              <w:jc w:val="center"/>
              <w:rPr>
                <w:b/>
                <w:bCs/>
                <w:sz w:val="20"/>
              </w:rPr>
            </w:pPr>
            <w:r w:rsidRPr="00DF1D07">
              <w:rPr>
                <w:b/>
                <w:bCs/>
                <w:sz w:val="20"/>
              </w:rPr>
              <w:t>61 4 01 00000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07" w:rsidRPr="00DF1D07" w:rsidRDefault="00DF1D07" w:rsidP="00DF1D07">
            <w:pPr>
              <w:jc w:val="center"/>
              <w:rPr>
                <w:b/>
                <w:bCs/>
                <w:sz w:val="20"/>
              </w:rPr>
            </w:pPr>
            <w:r w:rsidRPr="00DF1D07">
              <w:rPr>
                <w:b/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07" w:rsidRPr="00DF1D07" w:rsidRDefault="00DF1D07" w:rsidP="00DF1D07">
            <w:pPr>
              <w:jc w:val="center"/>
              <w:rPr>
                <w:b/>
                <w:bCs/>
                <w:sz w:val="20"/>
              </w:rPr>
            </w:pPr>
            <w:r w:rsidRPr="00DF1D07">
              <w:rPr>
                <w:b/>
                <w:bCs/>
                <w:sz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07" w:rsidRPr="00DF1D07" w:rsidRDefault="009B0BE6" w:rsidP="00DF1D0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D07" w:rsidRPr="00DF1D07" w:rsidRDefault="00DF1D07" w:rsidP="00DF1D07">
            <w:pPr>
              <w:jc w:val="center"/>
              <w:rPr>
                <w:b/>
                <w:bCs/>
                <w:sz w:val="20"/>
              </w:rPr>
            </w:pPr>
            <w:r w:rsidRPr="00DF1D07">
              <w:rPr>
                <w:b/>
                <w:bCs/>
                <w:sz w:val="20"/>
              </w:rPr>
              <w:t>802,4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D07" w:rsidRPr="00DF1D07" w:rsidRDefault="00DF1D07" w:rsidP="00DF1D07">
            <w:pPr>
              <w:jc w:val="center"/>
              <w:rPr>
                <w:b/>
                <w:bCs/>
                <w:sz w:val="20"/>
              </w:rPr>
            </w:pPr>
            <w:r w:rsidRPr="00DF1D07">
              <w:rPr>
                <w:b/>
                <w:bCs/>
                <w:sz w:val="20"/>
              </w:rPr>
              <w:t>822,4</w:t>
            </w:r>
          </w:p>
        </w:tc>
      </w:tr>
      <w:tr w:rsidR="00DF1D07" w:rsidRPr="00DF1D07" w:rsidTr="00140DBA">
        <w:trPr>
          <w:trHeight w:val="7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jc w:val="both"/>
              <w:rPr>
                <w:sz w:val="20"/>
              </w:rPr>
            </w:pPr>
            <w:r w:rsidRPr="00DF1D07">
              <w:rPr>
                <w:sz w:val="20"/>
              </w:rPr>
              <w:t xml:space="preserve">Расходы Берёзовского сельского поселения Рамонского муниципального района Воронежской области на содержание системы уличного освещения </w:t>
            </w:r>
            <w:r w:rsidRPr="00DF1D07">
              <w:rPr>
                <w:sz w:val="20"/>
              </w:rPr>
              <w:lastRenderedPageBreak/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lastRenderedPageBreak/>
              <w:t>61 4 01 94220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9B0BE6" w:rsidP="00DF1D07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2451,8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651,0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671,0</w:t>
            </w:r>
          </w:p>
        </w:tc>
      </w:tr>
      <w:tr w:rsidR="00DF1D07" w:rsidRPr="00DF1D07" w:rsidTr="00140DBA">
        <w:trPr>
          <w:trHeight w:val="7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jc w:val="both"/>
              <w:rPr>
                <w:sz w:val="20"/>
              </w:rPr>
            </w:pPr>
            <w:r w:rsidRPr="00DF1D07">
              <w:rPr>
                <w:sz w:val="20"/>
              </w:rPr>
              <w:lastRenderedPageBreak/>
              <w:t xml:space="preserve">Расходы Берёзовского сельского поселения </w:t>
            </w:r>
            <w:r w:rsidRPr="00DF1D07">
              <w:rPr>
                <w:color w:val="000000"/>
                <w:sz w:val="20"/>
              </w:rPr>
              <w:t xml:space="preserve">на </w:t>
            </w:r>
            <w:proofErr w:type="spellStart"/>
            <w:r w:rsidRPr="00DF1D07">
              <w:rPr>
                <w:color w:val="000000"/>
                <w:sz w:val="20"/>
              </w:rPr>
              <w:t>софинансирование</w:t>
            </w:r>
            <w:proofErr w:type="spellEnd"/>
            <w:r w:rsidRPr="00DF1D07">
              <w:rPr>
                <w:color w:val="000000"/>
                <w:sz w:val="2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</w:t>
            </w:r>
            <w:r w:rsidRPr="00DF1D07">
              <w:rPr>
                <w:sz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61 4 01 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9B0BE6" w:rsidP="00DF1D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151,4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151,4</w:t>
            </w:r>
          </w:p>
        </w:tc>
      </w:tr>
      <w:tr w:rsidR="00DF1D07" w:rsidRPr="00DF1D07" w:rsidTr="00140DBA">
        <w:trPr>
          <w:trHeight w:val="16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jc w:val="both"/>
              <w:rPr>
                <w:b/>
                <w:bCs/>
                <w:sz w:val="20"/>
              </w:rPr>
            </w:pPr>
            <w:r w:rsidRPr="00DF1D07">
              <w:rPr>
                <w:b/>
                <w:bCs/>
                <w:sz w:val="20"/>
              </w:rPr>
              <w:t>Основное мероприятие «Повышение общего уровня благоустройства поселений»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b/>
                <w:bCs/>
                <w:sz w:val="20"/>
              </w:rPr>
            </w:pPr>
            <w:r w:rsidRPr="00DF1D07">
              <w:rPr>
                <w:b/>
                <w:bCs/>
                <w:sz w:val="20"/>
              </w:rPr>
              <w:t>61 4 06 00000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b/>
                <w:bCs/>
                <w:sz w:val="20"/>
              </w:rPr>
            </w:pPr>
            <w:r w:rsidRPr="00DF1D07">
              <w:rPr>
                <w:b/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b/>
                <w:bCs/>
                <w:sz w:val="20"/>
              </w:rPr>
            </w:pPr>
            <w:r w:rsidRPr="00DF1D07">
              <w:rPr>
                <w:b/>
                <w:bCs/>
                <w:sz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9B0BE6" w:rsidP="00DF1D0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D07" w:rsidRPr="00DF1D07" w:rsidRDefault="00DF1D07" w:rsidP="00DF1D07">
            <w:pPr>
              <w:jc w:val="center"/>
              <w:rPr>
                <w:b/>
                <w:bCs/>
                <w:sz w:val="20"/>
              </w:rPr>
            </w:pPr>
            <w:r w:rsidRPr="00DF1D07">
              <w:rPr>
                <w:b/>
                <w:bCs/>
                <w:sz w:val="20"/>
              </w:rPr>
              <w:t>1634,4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D07" w:rsidRPr="00DF1D07" w:rsidRDefault="00DF1D07" w:rsidP="00DF1D07">
            <w:pPr>
              <w:jc w:val="center"/>
              <w:rPr>
                <w:b/>
                <w:bCs/>
                <w:sz w:val="20"/>
              </w:rPr>
            </w:pPr>
            <w:r w:rsidRPr="00DF1D07">
              <w:rPr>
                <w:b/>
                <w:bCs/>
                <w:sz w:val="20"/>
              </w:rPr>
              <w:t>1263,2</w:t>
            </w:r>
          </w:p>
        </w:tc>
      </w:tr>
      <w:tr w:rsidR="00DF1D07" w:rsidRPr="00DF1D07" w:rsidTr="00140DBA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jc w:val="both"/>
              <w:rPr>
                <w:sz w:val="20"/>
              </w:rPr>
            </w:pPr>
            <w:r w:rsidRPr="00DF1D07">
              <w:rPr>
                <w:sz w:val="20"/>
              </w:rPr>
              <w:t>Мероприятия по повышению общего уровня благоустройства поселения 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61 4 06 94250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9B0BE6" w:rsidP="00DF1D07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2744,4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1634,4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1263,2</w:t>
            </w:r>
          </w:p>
        </w:tc>
      </w:tr>
      <w:tr w:rsidR="00DF1D07" w:rsidRPr="00DF1D07" w:rsidTr="00140DBA">
        <w:trPr>
          <w:trHeight w:val="7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jc w:val="both"/>
              <w:rPr>
                <w:rFonts w:ascii="Times New Roman" w:hAnsi="Times New Roman"/>
                <w:sz w:val="20"/>
              </w:rPr>
            </w:pPr>
            <w:r w:rsidRPr="00DF1D0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Расходы Берёзовского сельского поселения на реализацию проектов по поддержке местных инициатив в границах Берёзовского сельского поселения Рамонского муниципального района Воронежской области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color w:val="2C2D2E"/>
                <w:sz w:val="20"/>
                <w:lang w:val="en-US"/>
              </w:rPr>
            </w:pPr>
            <w:r w:rsidRPr="00DF1D07">
              <w:rPr>
                <w:color w:val="2C2D2E"/>
                <w:sz w:val="20"/>
              </w:rPr>
              <w:t xml:space="preserve">61 4 06 </w:t>
            </w:r>
            <w:r w:rsidRPr="00DF1D07">
              <w:rPr>
                <w:color w:val="2C2D2E"/>
                <w:sz w:val="20"/>
                <w:lang w:val="en-US"/>
              </w:rPr>
              <w:t>S8070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color w:val="000000"/>
                <w:sz w:val="20"/>
              </w:rPr>
            </w:pPr>
            <w:r w:rsidRPr="00DF1D07">
              <w:rPr>
                <w:color w:val="000000"/>
                <w:sz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rFonts w:ascii="Times New Roman" w:hAnsi="Times New Roman"/>
                <w:sz w:val="20"/>
              </w:rPr>
            </w:pPr>
            <w:r w:rsidRPr="00DF1D07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9B0BE6" w:rsidP="00DF1D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0,0</w:t>
            </w:r>
          </w:p>
        </w:tc>
      </w:tr>
      <w:tr w:rsidR="00DF1D07" w:rsidRPr="00DF1D07" w:rsidTr="00140DBA">
        <w:trPr>
          <w:trHeight w:val="7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jc w:val="both"/>
              <w:rPr>
                <w:b/>
                <w:bCs/>
                <w:color w:val="000000"/>
                <w:sz w:val="20"/>
              </w:rPr>
            </w:pPr>
            <w:r w:rsidRPr="00DF1D07">
              <w:rPr>
                <w:b/>
                <w:bCs/>
                <w:color w:val="000000"/>
                <w:sz w:val="20"/>
              </w:rPr>
              <w:t>Подпрограмма «Развитие культуры Берёзовского сельского поселения Рамонского муниципального района Воронежской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b/>
                <w:bCs/>
                <w:sz w:val="20"/>
              </w:rPr>
            </w:pPr>
            <w:r w:rsidRPr="00DF1D07">
              <w:rPr>
                <w:b/>
                <w:bCs/>
                <w:sz w:val="20"/>
              </w:rPr>
              <w:t>61 5 00 00000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b/>
                <w:bCs/>
                <w:sz w:val="20"/>
              </w:rPr>
            </w:pPr>
            <w:r w:rsidRPr="00DF1D07">
              <w:rPr>
                <w:b/>
                <w:bCs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b/>
                <w:bCs/>
                <w:sz w:val="20"/>
              </w:rPr>
            </w:pPr>
            <w:r w:rsidRPr="00DF1D07">
              <w:rPr>
                <w:b/>
                <w:bCs/>
                <w:sz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9B0BE6" w:rsidP="00DF1D0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D07" w:rsidRPr="00DF1D07" w:rsidRDefault="00DF1D07" w:rsidP="00DF1D07">
            <w:pPr>
              <w:jc w:val="center"/>
              <w:rPr>
                <w:b/>
                <w:bCs/>
                <w:sz w:val="20"/>
              </w:rPr>
            </w:pPr>
            <w:r w:rsidRPr="00DF1D07">
              <w:rPr>
                <w:b/>
                <w:bCs/>
                <w:sz w:val="20"/>
              </w:rPr>
              <w:t>1622,8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D07" w:rsidRPr="00DF1D07" w:rsidRDefault="00DF1D07" w:rsidP="00DF1D07">
            <w:pPr>
              <w:jc w:val="center"/>
              <w:rPr>
                <w:b/>
                <w:bCs/>
                <w:sz w:val="20"/>
              </w:rPr>
            </w:pPr>
            <w:r w:rsidRPr="00DF1D07">
              <w:rPr>
                <w:b/>
                <w:bCs/>
                <w:sz w:val="20"/>
              </w:rPr>
              <w:t>1755,5</w:t>
            </w:r>
          </w:p>
        </w:tc>
      </w:tr>
      <w:tr w:rsidR="00DF1D07" w:rsidRPr="00DF1D07" w:rsidTr="00140DBA">
        <w:trPr>
          <w:trHeight w:val="7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jc w:val="both"/>
              <w:rPr>
                <w:b/>
                <w:bCs/>
                <w:color w:val="000000"/>
                <w:sz w:val="20"/>
              </w:rPr>
            </w:pPr>
            <w:r w:rsidRPr="00DF1D07">
              <w:rPr>
                <w:b/>
                <w:bCs/>
                <w:color w:val="000000"/>
                <w:sz w:val="20"/>
              </w:rPr>
              <w:t>Основное мероприятие «Передача полномочий по обеспечению выплаты заработной платы работникам учреждений культуры»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b/>
                <w:bCs/>
                <w:sz w:val="20"/>
              </w:rPr>
            </w:pPr>
            <w:r w:rsidRPr="00DF1D07">
              <w:rPr>
                <w:b/>
                <w:bCs/>
                <w:sz w:val="20"/>
              </w:rPr>
              <w:t>61 5 03 00000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b/>
                <w:bCs/>
                <w:sz w:val="20"/>
              </w:rPr>
            </w:pPr>
            <w:r w:rsidRPr="00DF1D07">
              <w:rPr>
                <w:b/>
                <w:bCs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b/>
                <w:bCs/>
                <w:sz w:val="20"/>
              </w:rPr>
            </w:pPr>
            <w:r w:rsidRPr="00DF1D07">
              <w:rPr>
                <w:b/>
                <w:bCs/>
                <w:sz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3D6E53" w:rsidP="00DF1D0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D07" w:rsidRPr="00DF1D07" w:rsidRDefault="00DF1D07" w:rsidP="00DF1D07">
            <w:pPr>
              <w:jc w:val="center"/>
              <w:rPr>
                <w:b/>
                <w:bCs/>
                <w:sz w:val="20"/>
              </w:rPr>
            </w:pPr>
            <w:r w:rsidRPr="00DF1D07">
              <w:rPr>
                <w:b/>
                <w:bCs/>
                <w:sz w:val="20"/>
              </w:rPr>
              <w:t>1521,3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D07" w:rsidRPr="00DF1D07" w:rsidRDefault="00DF1D07" w:rsidP="00DF1D07">
            <w:pPr>
              <w:jc w:val="center"/>
              <w:rPr>
                <w:b/>
                <w:bCs/>
                <w:sz w:val="20"/>
              </w:rPr>
            </w:pPr>
            <w:r w:rsidRPr="00DF1D07">
              <w:rPr>
                <w:b/>
                <w:bCs/>
                <w:sz w:val="20"/>
              </w:rPr>
              <w:t>1650,5</w:t>
            </w:r>
          </w:p>
        </w:tc>
      </w:tr>
      <w:tr w:rsidR="00DF1D07" w:rsidRPr="00DF1D07" w:rsidTr="00140DBA">
        <w:trPr>
          <w:trHeight w:val="189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DF1D07" w:rsidP="00DF1D07">
            <w:pPr>
              <w:jc w:val="both"/>
              <w:rPr>
                <w:sz w:val="20"/>
              </w:rPr>
            </w:pPr>
            <w:r w:rsidRPr="00DF1D07">
              <w:rPr>
                <w:sz w:val="20"/>
              </w:rPr>
              <w:t>Субвенция Берёзовского сельского поселения на выполнение передаваемых полномочий по обеспечению выплаты заработной платы работникам культуры на уровень Рамонского муниципального района Воронежской области (Межбюджетные трансферты)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61 5 03 94110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07" w:rsidRPr="00DF1D07" w:rsidRDefault="003D6E53" w:rsidP="00DF1D0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1412,4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D07" w:rsidRPr="00DF1D07" w:rsidRDefault="00DF1D07" w:rsidP="00DF1D07">
            <w:pPr>
              <w:jc w:val="center"/>
              <w:rPr>
                <w:bCs/>
                <w:sz w:val="20"/>
              </w:rPr>
            </w:pPr>
            <w:r w:rsidRPr="00DF1D07">
              <w:rPr>
                <w:bCs/>
                <w:sz w:val="20"/>
              </w:rPr>
              <w:t>1521,3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D07" w:rsidRPr="00DF1D07" w:rsidRDefault="00DF1D07" w:rsidP="00DF1D07">
            <w:pPr>
              <w:jc w:val="center"/>
              <w:rPr>
                <w:bCs/>
                <w:sz w:val="20"/>
              </w:rPr>
            </w:pPr>
            <w:r w:rsidRPr="00DF1D07">
              <w:rPr>
                <w:bCs/>
                <w:sz w:val="20"/>
              </w:rPr>
              <w:t>1650,5</w:t>
            </w:r>
          </w:p>
        </w:tc>
      </w:tr>
      <w:tr w:rsidR="00DF1D07" w:rsidRPr="00DF1D07" w:rsidTr="00140DBA">
        <w:trPr>
          <w:trHeight w:val="83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07" w:rsidRPr="00DF1D07" w:rsidRDefault="00DF1D07" w:rsidP="00DF1D07">
            <w:pPr>
              <w:jc w:val="both"/>
              <w:rPr>
                <w:b/>
                <w:bCs/>
                <w:sz w:val="20"/>
              </w:rPr>
            </w:pPr>
            <w:r w:rsidRPr="00DF1D07">
              <w:rPr>
                <w:b/>
                <w:bCs/>
                <w:sz w:val="20"/>
              </w:rPr>
              <w:t>Основное мероприятие «Организация культурного досуга населения»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07" w:rsidRPr="00DF1D07" w:rsidRDefault="00DF1D07" w:rsidP="00DF1D07">
            <w:pPr>
              <w:jc w:val="center"/>
              <w:rPr>
                <w:b/>
                <w:bCs/>
                <w:sz w:val="20"/>
              </w:rPr>
            </w:pPr>
            <w:r w:rsidRPr="00DF1D07">
              <w:rPr>
                <w:b/>
                <w:bCs/>
                <w:sz w:val="20"/>
              </w:rPr>
              <w:t>61 5 04 00000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07" w:rsidRPr="00DF1D07" w:rsidRDefault="00DF1D07" w:rsidP="00DF1D07">
            <w:pPr>
              <w:jc w:val="center"/>
              <w:rPr>
                <w:b/>
                <w:bCs/>
                <w:sz w:val="20"/>
              </w:rPr>
            </w:pPr>
            <w:r w:rsidRPr="00DF1D07">
              <w:rPr>
                <w:b/>
                <w:bCs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07" w:rsidRPr="00DF1D07" w:rsidRDefault="00DF1D07" w:rsidP="00DF1D07">
            <w:pPr>
              <w:jc w:val="center"/>
              <w:rPr>
                <w:b/>
                <w:bCs/>
                <w:sz w:val="20"/>
              </w:rPr>
            </w:pPr>
            <w:r w:rsidRPr="00DF1D07">
              <w:rPr>
                <w:b/>
                <w:bCs/>
                <w:sz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07" w:rsidRPr="00DF1D07" w:rsidRDefault="003D6E53" w:rsidP="00DF1D0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D07" w:rsidRPr="00DF1D07" w:rsidRDefault="00DF1D07" w:rsidP="00DF1D07">
            <w:pPr>
              <w:jc w:val="center"/>
              <w:rPr>
                <w:b/>
                <w:bCs/>
                <w:sz w:val="20"/>
              </w:rPr>
            </w:pPr>
            <w:r w:rsidRPr="00DF1D07">
              <w:rPr>
                <w:b/>
                <w:bCs/>
                <w:sz w:val="20"/>
              </w:rPr>
              <w:t>101,5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D07" w:rsidRPr="00DF1D07" w:rsidRDefault="00DF1D07" w:rsidP="00DF1D07">
            <w:pPr>
              <w:jc w:val="center"/>
              <w:rPr>
                <w:b/>
                <w:bCs/>
                <w:sz w:val="20"/>
              </w:rPr>
            </w:pPr>
            <w:r w:rsidRPr="00DF1D07">
              <w:rPr>
                <w:b/>
                <w:bCs/>
                <w:sz w:val="20"/>
              </w:rPr>
              <w:t>105,0</w:t>
            </w:r>
          </w:p>
        </w:tc>
      </w:tr>
      <w:tr w:rsidR="00DF1D07" w:rsidRPr="00DF1D07" w:rsidTr="00140DBA">
        <w:trPr>
          <w:trHeight w:val="133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07" w:rsidRPr="00DF1D07" w:rsidRDefault="00DF1D07" w:rsidP="00DF1D07">
            <w:pPr>
              <w:jc w:val="both"/>
              <w:rPr>
                <w:sz w:val="20"/>
              </w:rPr>
            </w:pPr>
            <w:r w:rsidRPr="00DF1D07">
              <w:rPr>
                <w:sz w:val="20"/>
              </w:rPr>
              <w:t>Расходы Берёзовского сельского поселения на организацию культурного досуга населения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61 5 04 94260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07" w:rsidRPr="00DF1D07" w:rsidRDefault="00DF1D07" w:rsidP="00DF1D07">
            <w:pPr>
              <w:jc w:val="center"/>
              <w:rPr>
                <w:sz w:val="20"/>
              </w:rPr>
            </w:pPr>
            <w:r w:rsidRPr="00DF1D07">
              <w:rPr>
                <w:sz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07" w:rsidRPr="00DF1D07" w:rsidRDefault="003D6E53" w:rsidP="00DF1D0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489,9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D07" w:rsidRPr="00DF1D07" w:rsidRDefault="00DF1D07" w:rsidP="00DF1D07">
            <w:pPr>
              <w:jc w:val="center"/>
              <w:rPr>
                <w:bCs/>
                <w:sz w:val="20"/>
              </w:rPr>
            </w:pPr>
            <w:r w:rsidRPr="00DF1D07">
              <w:rPr>
                <w:bCs/>
                <w:sz w:val="20"/>
              </w:rPr>
              <w:t>101,5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D07" w:rsidRPr="00DF1D07" w:rsidRDefault="00DF1D07" w:rsidP="00DF1D07">
            <w:pPr>
              <w:jc w:val="center"/>
              <w:rPr>
                <w:bCs/>
                <w:sz w:val="20"/>
              </w:rPr>
            </w:pPr>
            <w:r w:rsidRPr="00DF1D07">
              <w:rPr>
                <w:bCs/>
                <w:sz w:val="20"/>
              </w:rPr>
              <w:t>105,0</w:t>
            </w:r>
          </w:p>
        </w:tc>
      </w:tr>
    </w:tbl>
    <w:p w:rsidR="009B2637" w:rsidRDefault="009B2637" w:rsidP="00DF1D07">
      <w:pPr>
        <w:ind w:left="4820"/>
        <w:jc w:val="center"/>
      </w:pPr>
    </w:p>
    <w:sectPr w:rsidR="009B2637" w:rsidSect="00F8629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3E2D63"/>
    <w:multiLevelType w:val="hybridMultilevel"/>
    <w:tmpl w:val="8CAC2FBA"/>
    <w:lvl w:ilvl="0" w:tplc="5C2C88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313B29"/>
    <w:multiLevelType w:val="hybridMultilevel"/>
    <w:tmpl w:val="94A281A4"/>
    <w:lvl w:ilvl="0" w:tplc="089A7E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7330BB"/>
    <w:multiLevelType w:val="hybridMultilevel"/>
    <w:tmpl w:val="537AFE8A"/>
    <w:lvl w:ilvl="0" w:tplc="F72CF13C">
      <w:start w:val="1"/>
      <w:numFmt w:val="decimal"/>
      <w:lvlText w:val="%1."/>
      <w:lvlJc w:val="left"/>
      <w:pPr>
        <w:ind w:left="1361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AA05710"/>
    <w:multiLevelType w:val="hybridMultilevel"/>
    <w:tmpl w:val="B81EE3AE"/>
    <w:lvl w:ilvl="0" w:tplc="34B0AE2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8060A6"/>
    <w:multiLevelType w:val="hybridMultilevel"/>
    <w:tmpl w:val="A56CC100"/>
    <w:lvl w:ilvl="0" w:tplc="6AAA781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3B29DD"/>
    <w:multiLevelType w:val="hybridMultilevel"/>
    <w:tmpl w:val="1B865464"/>
    <w:lvl w:ilvl="0" w:tplc="F892A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EEF"/>
    <w:rsid w:val="00015E49"/>
    <w:rsid w:val="0002627D"/>
    <w:rsid w:val="00042086"/>
    <w:rsid w:val="000B5EEF"/>
    <w:rsid w:val="000E1C0F"/>
    <w:rsid w:val="001160A8"/>
    <w:rsid w:val="00122867"/>
    <w:rsid w:val="00140DBA"/>
    <w:rsid w:val="001651EB"/>
    <w:rsid w:val="00176137"/>
    <w:rsid w:val="001A373C"/>
    <w:rsid w:val="001B5CC0"/>
    <w:rsid w:val="001C7AF1"/>
    <w:rsid w:val="001D4D77"/>
    <w:rsid w:val="001F0B96"/>
    <w:rsid w:val="00203804"/>
    <w:rsid w:val="00206B99"/>
    <w:rsid w:val="00262F75"/>
    <w:rsid w:val="00274FEF"/>
    <w:rsid w:val="00292E3A"/>
    <w:rsid w:val="002A5019"/>
    <w:rsid w:val="002C7EA4"/>
    <w:rsid w:val="002D0C97"/>
    <w:rsid w:val="002D3B07"/>
    <w:rsid w:val="002D7072"/>
    <w:rsid w:val="002F0890"/>
    <w:rsid w:val="003017E4"/>
    <w:rsid w:val="00303F9C"/>
    <w:rsid w:val="00344B24"/>
    <w:rsid w:val="00370D7D"/>
    <w:rsid w:val="0038718D"/>
    <w:rsid w:val="003A31C9"/>
    <w:rsid w:val="003D6E53"/>
    <w:rsid w:val="003E3C65"/>
    <w:rsid w:val="003E51A6"/>
    <w:rsid w:val="004630C5"/>
    <w:rsid w:val="004657B9"/>
    <w:rsid w:val="00496D97"/>
    <w:rsid w:val="004E66D9"/>
    <w:rsid w:val="0055623C"/>
    <w:rsid w:val="005570F9"/>
    <w:rsid w:val="0057095E"/>
    <w:rsid w:val="0058459D"/>
    <w:rsid w:val="00592310"/>
    <w:rsid w:val="00597DB7"/>
    <w:rsid w:val="005D3485"/>
    <w:rsid w:val="00622BA5"/>
    <w:rsid w:val="00644618"/>
    <w:rsid w:val="00666727"/>
    <w:rsid w:val="006672F9"/>
    <w:rsid w:val="006A679B"/>
    <w:rsid w:val="006E5831"/>
    <w:rsid w:val="006F3B28"/>
    <w:rsid w:val="007002CB"/>
    <w:rsid w:val="0071434F"/>
    <w:rsid w:val="007610C8"/>
    <w:rsid w:val="00766FBE"/>
    <w:rsid w:val="00770B46"/>
    <w:rsid w:val="007E618C"/>
    <w:rsid w:val="007E6F9F"/>
    <w:rsid w:val="0080621B"/>
    <w:rsid w:val="00813AE7"/>
    <w:rsid w:val="00815F70"/>
    <w:rsid w:val="00836D16"/>
    <w:rsid w:val="00874D4C"/>
    <w:rsid w:val="00886701"/>
    <w:rsid w:val="00887D6B"/>
    <w:rsid w:val="008F0FEC"/>
    <w:rsid w:val="0091185D"/>
    <w:rsid w:val="00912C03"/>
    <w:rsid w:val="00936BE7"/>
    <w:rsid w:val="009937DB"/>
    <w:rsid w:val="009B0BE6"/>
    <w:rsid w:val="009B1A41"/>
    <w:rsid w:val="009B2637"/>
    <w:rsid w:val="009B3600"/>
    <w:rsid w:val="009D55CF"/>
    <w:rsid w:val="00A14E11"/>
    <w:rsid w:val="00A32446"/>
    <w:rsid w:val="00A41BA6"/>
    <w:rsid w:val="00A7559C"/>
    <w:rsid w:val="00A97A2E"/>
    <w:rsid w:val="00AB76FB"/>
    <w:rsid w:val="00B43CC9"/>
    <w:rsid w:val="00B53372"/>
    <w:rsid w:val="00B63805"/>
    <w:rsid w:val="00B81575"/>
    <w:rsid w:val="00BF52D7"/>
    <w:rsid w:val="00C35EBC"/>
    <w:rsid w:val="00C4034F"/>
    <w:rsid w:val="00C7244D"/>
    <w:rsid w:val="00CC07C1"/>
    <w:rsid w:val="00CE45E0"/>
    <w:rsid w:val="00CF242B"/>
    <w:rsid w:val="00CF2AAC"/>
    <w:rsid w:val="00D07170"/>
    <w:rsid w:val="00D161D5"/>
    <w:rsid w:val="00D7537D"/>
    <w:rsid w:val="00DC7FB2"/>
    <w:rsid w:val="00DD7047"/>
    <w:rsid w:val="00DE02D6"/>
    <w:rsid w:val="00DF1D07"/>
    <w:rsid w:val="00E1524E"/>
    <w:rsid w:val="00E2395F"/>
    <w:rsid w:val="00E2461A"/>
    <w:rsid w:val="00E73DCD"/>
    <w:rsid w:val="00EC15B8"/>
    <w:rsid w:val="00EC3F37"/>
    <w:rsid w:val="00EF4EEF"/>
    <w:rsid w:val="00F33CBA"/>
    <w:rsid w:val="00F86299"/>
    <w:rsid w:val="00FA052F"/>
    <w:rsid w:val="00FB56B6"/>
    <w:rsid w:val="00FE2345"/>
    <w:rsid w:val="00FF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FA691"/>
  <w15:chartTrackingRefBased/>
  <w15:docId w15:val="{D2D302AA-6883-4E2A-BB1B-8E1090CD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637"/>
    <w:pPr>
      <w:spacing w:after="0" w:line="240" w:lineRule="auto"/>
    </w:pPr>
    <w:rPr>
      <w:rFonts w:ascii="Peterburg" w:eastAsia="Times New Roman" w:hAnsi="Peterburg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B2637"/>
    <w:pPr>
      <w:keepNext/>
      <w:tabs>
        <w:tab w:val="num" w:pos="360"/>
      </w:tabs>
      <w:ind w:left="2835" w:hanging="1701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2637"/>
    <w:rPr>
      <w:rFonts w:ascii="Peterburg" w:eastAsia="Times New Roman" w:hAnsi="Peterburg" w:cs="Times New Roman"/>
      <w:b/>
      <w:sz w:val="24"/>
      <w:szCs w:val="20"/>
      <w:lang w:eastAsia="ar-SA"/>
    </w:rPr>
  </w:style>
  <w:style w:type="paragraph" w:customStyle="1" w:styleId="WW-">
    <w:name w:val="WW-Текст"/>
    <w:basedOn w:val="a"/>
    <w:rsid w:val="007610C8"/>
    <w:rPr>
      <w:rFonts w:ascii="Courier New" w:hAnsi="Courier New" w:cs="Courier New"/>
      <w:sz w:val="20"/>
    </w:rPr>
  </w:style>
  <w:style w:type="character" w:customStyle="1" w:styleId="FontStyle11">
    <w:name w:val="Font Style11"/>
    <w:rsid w:val="007610C8"/>
    <w:rPr>
      <w:rFonts w:ascii="Times New Roman" w:hAnsi="Times New Roman" w:cs="Times New Roman" w:hint="default"/>
      <w:sz w:val="22"/>
      <w:szCs w:val="22"/>
    </w:rPr>
  </w:style>
  <w:style w:type="paragraph" w:customStyle="1" w:styleId="a3">
    <w:name w:val="Знак Знак Знак Знак"/>
    <w:basedOn w:val="a"/>
    <w:rsid w:val="007610C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4">
    <w:name w:val="Table Grid"/>
    <w:basedOn w:val="a1"/>
    <w:uiPriority w:val="39"/>
    <w:rsid w:val="007610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nhideWhenUsed/>
    <w:rsid w:val="007610C8"/>
    <w:rPr>
      <w:color w:val="0000FF"/>
      <w:u w:val="single"/>
    </w:rPr>
  </w:style>
  <w:style w:type="paragraph" w:styleId="a6">
    <w:name w:val="Balloon Text"/>
    <w:basedOn w:val="a"/>
    <w:link w:val="a7"/>
    <w:uiPriority w:val="99"/>
    <w:rsid w:val="007610C8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basedOn w:val="a0"/>
    <w:link w:val="a6"/>
    <w:uiPriority w:val="99"/>
    <w:rsid w:val="007610C8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styleId="a8">
    <w:name w:val="header"/>
    <w:basedOn w:val="a"/>
    <w:link w:val="a9"/>
    <w:uiPriority w:val="99"/>
    <w:rsid w:val="007610C8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basedOn w:val="a0"/>
    <w:link w:val="a8"/>
    <w:uiPriority w:val="99"/>
    <w:rsid w:val="007610C8"/>
    <w:rPr>
      <w:rFonts w:ascii="Peterburg" w:eastAsia="Times New Roman" w:hAnsi="Peterburg" w:cs="Times New Roman"/>
      <w:sz w:val="28"/>
      <w:szCs w:val="20"/>
      <w:lang w:val="x-none" w:eastAsia="ar-SA"/>
    </w:rPr>
  </w:style>
  <w:style w:type="paragraph" w:styleId="aa">
    <w:name w:val="footer"/>
    <w:basedOn w:val="a"/>
    <w:link w:val="ab"/>
    <w:uiPriority w:val="99"/>
    <w:rsid w:val="007610C8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basedOn w:val="a0"/>
    <w:link w:val="aa"/>
    <w:uiPriority w:val="99"/>
    <w:rsid w:val="007610C8"/>
    <w:rPr>
      <w:rFonts w:ascii="Peterburg" w:eastAsia="Times New Roman" w:hAnsi="Peterburg" w:cs="Times New Roman"/>
      <w:sz w:val="28"/>
      <w:szCs w:val="20"/>
      <w:lang w:val="x-none" w:eastAsia="ar-SA"/>
    </w:rPr>
  </w:style>
  <w:style w:type="paragraph" w:styleId="ac">
    <w:name w:val="Body Text Indent"/>
    <w:basedOn w:val="a"/>
    <w:link w:val="ad"/>
    <w:rsid w:val="007610C8"/>
    <w:pPr>
      <w:ind w:left="1134" w:firstLine="720"/>
    </w:pPr>
    <w:rPr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7610C8"/>
    <w:rPr>
      <w:rFonts w:ascii="Peterburg" w:eastAsia="Times New Roman" w:hAnsi="Peterburg" w:cs="Times New Roman"/>
      <w:sz w:val="28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7610C8"/>
    <w:pPr>
      <w:autoSpaceDE w:val="0"/>
      <w:autoSpaceDN w:val="0"/>
      <w:adjustRightInd w:val="0"/>
      <w:spacing w:after="0" w:line="240" w:lineRule="auto"/>
    </w:pPr>
    <w:rPr>
      <w:rFonts w:ascii="Peterburg" w:eastAsia="Times New Roman" w:hAnsi="Peterburg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7610C8"/>
    <w:rPr>
      <w:rFonts w:ascii="Peterburg" w:eastAsia="Times New Roman" w:hAnsi="Peterburg" w:cs="Times New Roman"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rsid w:val="007610C8"/>
    <w:pPr>
      <w:suppressAutoHyphens/>
      <w:spacing w:after="120"/>
    </w:pPr>
    <w:rPr>
      <w:lang w:val="x-none" w:eastAsia="zh-CN"/>
    </w:rPr>
  </w:style>
  <w:style w:type="character" w:customStyle="1" w:styleId="af">
    <w:name w:val="Основной текст Знак"/>
    <w:basedOn w:val="a0"/>
    <w:link w:val="ae"/>
    <w:uiPriority w:val="99"/>
    <w:rsid w:val="007610C8"/>
    <w:rPr>
      <w:rFonts w:ascii="Peterburg" w:eastAsia="Times New Roman" w:hAnsi="Peterburg" w:cs="Times New Roman"/>
      <w:sz w:val="28"/>
      <w:szCs w:val="20"/>
      <w:lang w:val="x-none" w:eastAsia="zh-CN"/>
    </w:rPr>
  </w:style>
  <w:style w:type="paragraph" w:customStyle="1" w:styleId="ConsPlusTitle">
    <w:name w:val="ConsPlusTitle"/>
    <w:rsid w:val="007610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0">
    <w:name w:val="FollowedHyperlink"/>
    <w:uiPriority w:val="99"/>
    <w:unhideWhenUsed/>
    <w:rsid w:val="007610C8"/>
    <w:rPr>
      <w:color w:val="800080"/>
      <w:u w:val="single"/>
    </w:rPr>
  </w:style>
  <w:style w:type="paragraph" w:styleId="af1">
    <w:name w:val="List Paragraph"/>
    <w:basedOn w:val="a"/>
    <w:uiPriority w:val="34"/>
    <w:qFormat/>
    <w:rsid w:val="007610C8"/>
    <w:pPr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DF1D07"/>
  </w:style>
  <w:style w:type="paragraph" w:customStyle="1" w:styleId="af2">
    <w:name w:val="Знак Знак Знак Знак"/>
    <w:basedOn w:val="a"/>
    <w:rsid w:val="00DF1D0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customStyle="1" w:styleId="12">
    <w:name w:val="Сетка таблицы1"/>
    <w:basedOn w:val="a1"/>
    <w:next w:val="a4"/>
    <w:uiPriority w:val="39"/>
    <w:rsid w:val="00DF1D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9EE74-97A8-4476-BEB0-2C2056DE7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25</Pages>
  <Words>7530</Words>
  <Characters>42927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Berezovouser</cp:lastModifiedBy>
  <cp:revision>19</cp:revision>
  <cp:lastPrinted>2024-12-27T12:16:00Z</cp:lastPrinted>
  <dcterms:created xsi:type="dcterms:W3CDTF">2024-07-24T11:22:00Z</dcterms:created>
  <dcterms:modified xsi:type="dcterms:W3CDTF">2024-12-28T05:16:00Z</dcterms:modified>
</cp:coreProperties>
</file>